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B894" w14:textId="211A5A7B" w:rsidR="00406ACF" w:rsidRDefault="00406ACF" w:rsidP="00406ACF">
      <w:pPr>
        <w:jc w:val="center"/>
        <w:rPr>
          <w:b/>
          <w:color w:val="auto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auto"/>
          <w:sz w:val="22"/>
          <w:szCs w:val="22"/>
        </w:rPr>
        <w:t>Szablon Porozumienia o Programie Zajęć dla Technika Logistyki</w:t>
      </w:r>
    </w:p>
    <w:p w14:paraId="7EF0B065" w14:textId="77777777" w:rsidR="00406ACF" w:rsidRDefault="00406ACF" w:rsidP="00406ACF">
      <w:pPr>
        <w:rPr>
          <w:b/>
          <w:color w:val="auto"/>
          <w:sz w:val="22"/>
          <w:szCs w:val="22"/>
        </w:rPr>
      </w:pPr>
    </w:p>
    <w:p w14:paraId="72AC2074" w14:textId="77777777" w:rsidR="00406ACF" w:rsidRDefault="00406ACF" w:rsidP="00406ACF">
      <w:pPr>
        <w:jc w:val="center"/>
        <w:rPr>
          <w:b/>
          <w:color w:val="auto"/>
          <w:sz w:val="22"/>
          <w:szCs w:val="22"/>
        </w:rPr>
      </w:pPr>
      <w:r w:rsidRPr="00F05BC8">
        <w:rPr>
          <w:b/>
          <w:noProof/>
          <w:color w:val="auto"/>
          <w:sz w:val="22"/>
          <w:szCs w:val="22"/>
        </w:rPr>
        <w:drawing>
          <wp:inline distT="0" distB="0" distL="0" distR="0" wp14:anchorId="22C430B8" wp14:editId="5B8DCB5F">
            <wp:extent cx="1562100" cy="1562100"/>
            <wp:effectExtent l="0" t="0" r="0" b="0"/>
            <wp:docPr id="1037914975" name="Google Shape;35;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oogle Shape;35;p5"/>
                    <pic:cNvPicPr preferRelativeResize="0"/>
                  </pic:nvPicPr>
                  <pic:blipFill>
                    <a:blip r:embed="rId8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200" cy="15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5F574" w14:textId="77777777" w:rsidR="00406ACF" w:rsidRDefault="00406ACF" w:rsidP="00406ACF">
      <w:pPr>
        <w:rPr>
          <w:b/>
          <w:color w:val="auto"/>
          <w:sz w:val="22"/>
          <w:szCs w:val="22"/>
        </w:rPr>
      </w:pPr>
    </w:p>
    <w:p w14:paraId="728651F5" w14:textId="77777777" w:rsidR="00406ACF" w:rsidRDefault="00406ACF" w:rsidP="00406ACF">
      <w:pPr>
        <w:jc w:val="center"/>
        <w:rPr>
          <w:b/>
          <w:color w:val="auto"/>
          <w:sz w:val="22"/>
          <w:szCs w:val="22"/>
        </w:rPr>
      </w:pPr>
      <w:proofErr w:type="spellStart"/>
      <w:r>
        <w:rPr>
          <w:b/>
          <w:color w:val="auto"/>
          <w:sz w:val="22"/>
          <w:szCs w:val="22"/>
        </w:rPr>
        <w:t>Nieniejszy</w:t>
      </w:r>
      <w:proofErr w:type="spellEnd"/>
      <w:r>
        <w:rPr>
          <w:b/>
          <w:color w:val="auto"/>
          <w:sz w:val="22"/>
          <w:szCs w:val="22"/>
        </w:rPr>
        <w:t xml:space="preserve"> dokument powstał jako jeden z rezultatów projektu </w:t>
      </w:r>
    </w:p>
    <w:p w14:paraId="260316A5" w14:textId="77777777" w:rsidR="00406ACF" w:rsidRPr="00165692" w:rsidRDefault="00406ACF" w:rsidP="00406ACF">
      <w:pPr>
        <w:jc w:val="center"/>
        <w:rPr>
          <w:b/>
          <w:color w:val="auto"/>
          <w:sz w:val="22"/>
          <w:szCs w:val="22"/>
          <w:lang w:val="en-US"/>
        </w:rPr>
      </w:pPr>
      <w:r w:rsidRPr="00165692">
        <w:rPr>
          <w:b/>
          <w:color w:val="auto"/>
          <w:sz w:val="22"/>
          <w:szCs w:val="22"/>
          <w:lang w:val="en-US"/>
        </w:rPr>
        <w:t xml:space="preserve">Go for VET in Erasmus+ </w:t>
      </w:r>
      <w:r w:rsidRPr="00165692">
        <w:rPr>
          <w:b/>
          <w:color w:val="auto"/>
          <w:sz w:val="22"/>
          <w:szCs w:val="22"/>
          <w:lang w:val="en-US"/>
        </w:rPr>
        <w:br/>
        <w:t>(</w:t>
      </w:r>
      <w:proofErr w:type="spellStart"/>
      <w:r w:rsidRPr="00165692">
        <w:rPr>
          <w:b/>
          <w:color w:val="auto"/>
          <w:sz w:val="22"/>
          <w:szCs w:val="22"/>
          <w:lang w:val="en-US"/>
        </w:rPr>
        <w:t>numer</w:t>
      </w:r>
      <w:proofErr w:type="spellEnd"/>
      <w:r w:rsidRPr="00165692">
        <w:rPr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165692">
        <w:rPr>
          <w:b/>
          <w:color w:val="auto"/>
          <w:sz w:val="22"/>
          <w:szCs w:val="22"/>
          <w:lang w:val="en-US"/>
        </w:rPr>
        <w:t>projektu</w:t>
      </w:r>
      <w:proofErr w:type="spellEnd"/>
      <w:r w:rsidRPr="00165692">
        <w:rPr>
          <w:b/>
          <w:color w:val="auto"/>
          <w:sz w:val="22"/>
          <w:szCs w:val="22"/>
          <w:lang w:val="en-US"/>
        </w:rPr>
        <w:t>: 2022-2-PL01-KA210-VET-000101748).</w:t>
      </w:r>
    </w:p>
    <w:p w14:paraId="5F888E7B" w14:textId="77777777" w:rsidR="00406ACF" w:rsidRPr="00165692" w:rsidRDefault="00406ACF" w:rsidP="00406ACF">
      <w:pPr>
        <w:rPr>
          <w:b/>
          <w:color w:val="auto"/>
          <w:sz w:val="22"/>
          <w:szCs w:val="22"/>
          <w:lang w:val="en-US"/>
        </w:rPr>
      </w:pPr>
    </w:p>
    <w:p w14:paraId="14CEFD05" w14:textId="77777777" w:rsidR="00406ACF" w:rsidRDefault="00406ACF" w:rsidP="00406ACF">
      <w:pPr>
        <w:jc w:val="center"/>
        <w:rPr>
          <w:b/>
          <w:color w:val="auto"/>
          <w:sz w:val="22"/>
          <w:szCs w:val="22"/>
        </w:rPr>
      </w:pPr>
      <w:r w:rsidRPr="0096041F">
        <w:rPr>
          <w:b/>
          <w:color w:val="auto"/>
          <w:sz w:val="22"/>
          <w:szCs w:val="22"/>
        </w:rPr>
        <w:t xml:space="preserve">Więcej </w:t>
      </w:r>
      <w:r>
        <w:rPr>
          <w:b/>
          <w:color w:val="auto"/>
          <w:sz w:val="22"/>
          <w:szCs w:val="22"/>
        </w:rPr>
        <w:t xml:space="preserve">rezultatów </w:t>
      </w:r>
      <w:r w:rsidRPr="0096041F">
        <w:rPr>
          <w:b/>
          <w:color w:val="auto"/>
          <w:sz w:val="22"/>
          <w:szCs w:val="22"/>
        </w:rPr>
        <w:t xml:space="preserve">i informacji o projekcie można znaleźć na stronie </w:t>
      </w:r>
      <w:hyperlink r:id="rId9" w:history="1">
        <w:r w:rsidRPr="0026045D">
          <w:rPr>
            <w:rStyle w:val="Hipercze"/>
            <w:b/>
            <w:sz w:val="22"/>
            <w:szCs w:val="22"/>
          </w:rPr>
          <w:t>https://go4vet.zsp1krotoszyn.pl/</w:t>
        </w:r>
      </w:hyperlink>
      <w:r>
        <w:rPr>
          <w:b/>
          <w:color w:val="auto"/>
          <w:sz w:val="22"/>
          <w:szCs w:val="22"/>
        </w:rPr>
        <w:t xml:space="preserve"> </w:t>
      </w:r>
    </w:p>
    <w:p w14:paraId="63CD77B7" w14:textId="77777777" w:rsidR="00406ACF" w:rsidRDefault="00406ACF" w:rsidP="00406ACF">
      <w:pPr>
        <w:rPr>
          <w:b/>
          <w:color w:val="auto"/>
          <w:sz w:val="22"/>
          <w:szCs w:val="22"/>
        </w:rPr>
      </w:pPr>
    </w:p>
    <w:p w14:paraId="5C768B95" w14:textId="77777777" w:rsidR="00406ACF" w:rsidRDefault="00406ACF" w:rsidP="00406ACF">
      <w:pPr>
        <w:rPr>
          <w:b/>
          <w:color w:val="auto"/>
          <w:sz w:val="22"/>
          <w:szCs w:val="22"/>
        </w:rPr>
      </w:pPr>
    </w:p>
    <w:p w14:paraId="4AD5C6BE" w14:textId="77777777" w:rsidR="00406ACF" w:rsidRDefault="00406ACF" w:rsidP="00406ACF">
      <w:pPr>
        <w:jc w:val="center"/>
        <w:rPr>
          <w:b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69BFF51E" wp14:editId="042B7889">
            <wp:extent cx="5697220" cy="600076"/>
            <wp:effectExtent l="0" t="0" r="0" b="9525"/>
            <wp:docPr id="20722998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99878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4689" cy="601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364B48" w14:textId="77777777" w:rsidR="00406ACF" w:rsidRDefault="00406ACF" w:rsidP="00406ACF">
      <w:pPr>
        <w:rPr>
          <w:b/>
          <w:color w:val="auto"/>
          <w:sz w:val="22"/>
          <w:szCs w:val="22"/>
        </w:rPr>
      </w:pPr>
    </w:p>
    <w:p w14:paraId="6BF2BDFA" w14:textId="77777777" w:rsidR="00406ACF" w:rsidRDefault="00406ACF" w:rsidP="00406ACF">
      <w:pPr>
        <w:rPr>
          <w:b/>
          <w:color w:val="auto"/>
          <w:sz w:val="22"/>
          <w:szCs w:val="22"/>
        </w:rPr>
      </w:pPr>
    </w:p>
    <w:p w14:paraId="5A6F2232" w14:textId="77777777" w:rsidR="00406ACF" w:rsidRDefault="00406ACF" w:rsidP="00406ACF">
      <w:pPr>
        <w:rPr>
          <w:b/>
          <w:color w:val="auto"/>
          <w:sz w:val="22"/>
          <w:szCs w:val="22"/>
        </w:rPr>
      </w:pPr>
    </w:p>
    <w:p w14:paraId="747FB419" w14:textId="77777777" w:rsidR="00406ACF" w:rsidRDefault="00406ACF" w:rsidP="00406ACF">
      <w:pPr>
        <w:jc w:val="center"/>
        <w:rPr>
          <w:b/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w:drawing>
          <wp:inline distT="0" distB="0" distL="0" distR="0" wp14:anchorId="12BBE42F" wp14:editId="4D2D8C55">
            <wp:extent cx="4131109" cy="789214"/>
            <wp:effectExtent l="0" t="0" r="3175" b="0"/>
            <wp:docPr id="107849228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889" cy="79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D1E6A" w14:textId="77777777" w:rsidR="00406ACF" w:rsidRDefault="00406ACF" w:rsidP="00406ACF">
      <w:pPr>
        <w:rPr>
          <w:b/>
          <w:color w:val="auto"/>
          <w:sz w:val="22"/>
          <w:szCs w:val="22"/>
        </w:rPr>
      </w:pPr>
    </w:p>
    <w:p w14:paraId="77F4A1BF" w14:textId="77777777" w:rsidR="00406ACF" w:rsidRDefault="00406ACF" w:rsidP="00406ACF">
      <w:pPr>
        <w:rPr>
          <w:b/>
          <w:color w:val="auto"/>
          <w:sz w:val="22"/>
          <w:szCs w:val="22"/>
        </w:rPr>
      </w:pPr>
    </w:p>
    <w:p w14:paraId="0BF76AC8" w14:textId="5EC3A0F3" w:rsidR="00406ACF" w:rsidRDefault="00165692" w:rsidP="00406ACF">
      <w:pPr>
        <w:rPr>
          <w:b/>
          <w:color w:val="auto"/>
          <w:sz w:val="22"/>
          <w:szCs w:val="22"/>
        </w:rPr>
      </w:pPr>
      <w:r w:rsidRPr="00165692">
        <w:rPr>
          <w:b/>
          <w:color w:val="auto"/>
          <w:sz w:val="22"/>
          <w:szCs w:val="22"/>
        </w:rPr>
        <w:t>Sfinansowane ze środków UE. Wyrażone poglądy i opinie są jedynie opiniami autora lub autorów i niekoniecznie odzwierciedlają poglądy i opinie Unii Europejskiej lub Fundacji Rozwoju Systemu Edukacji. Unia Europejska ani Fundacja Rozwoju Systemu Edukacji nie ponoszą za nie odpowiedzialności.</w:t>
      </w:r>
    </w:p>
    <w:p w14:paraId="03068AB6" w14:textId="77777777" w:rsidR="00165692" w:rsidRDefault="00165692" w:rsidP="00406ACF">
      <w:pPr>
        <w:rPr>
          <w:b/>
          <w:color w:val="auto"/>
          <w:sz w:val="22"/>
          <w:szCs w:val="22"/>
        </w:rPr>
      </w:pPr>
    </w:p>
    <w:p w14:paraId="2DC82D89" w14:textId="77777777" w:rsidR="00406ACF" w:rsidRPr="0096041F" w:rsidRDefault="00406ACF" w:rsidP="00406ACF">
      <w:pPr>
        <w:rPr>
          <w:b/>
          <w:color w:val="auto"/>
          <w:szCs w:val="20"/>
        </w:rPr>
      </w:pPr>
      <w:r w:rsidRPr="0096041F">
        <w:rPr>
          <w:b/>
          <w:color w:val="auto"/>
          <w:szCs w:val="20"/>
        </w:rPr>
        <w:t xml:space="preserve">Ta praca jest licencjonowana na zasadach CC BY-SA 4.0. Aby wyświetlić kopię tej licencji, odwiedź stronę </w:t>
      </w:r>
      <w:hyperlink r:id="rId12" w:history="1">
        <w:r w:rsidRPr="001D29F0">
          <w:rPr>
            <w:rStyle w:val="Hipercze"/>
            <w:b/>
            <w:szCs w:val="20"/>
          </w:rPr>
          <w:t>https://creativecommons.org/licenses/by-sa/4.0/</w:t>
        </w:r>
      </w:hyperlink>
      <w:r w:rsidRPr="0096041F">
        <w:rPr>
          <w:b/>
          <w:color w:val="auto"/>
          <w:sz w:val="28"/>
          <w:szCs w:val="28"/>
        </w:rPr>
        <w:t xml:space="preserve"> </w:t>
      </w:r>
    </w:p>
    <w:p w14:paraId="7387A10E" w14:textId="77777777" w:rsidR="00406ACF" w:rsidRDefault="00406ACF" w:rsidP="00406ACF">
      <w:pPr>
        <w:rPr>
          <w:b/>
          <w:color w:val="auto"/>
          <w:sz w:val="22"/>
          <w:szCs w:val="22"/>
        </w:rPr>
      </w:pPr>
    </w:p>
    <w:p w14:paraId="353A9072" w14:textId="77777777" w:rsidR="00406ACF" w:rsidRDefault="00406ACF" w:rsidP="00406ACF">
      <w:pPr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br w:type="page"/>
      </w:r>
    </w:p>
    <w:p w14:paraId="7E6B8508" w14:textId="2CB707F3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b/>
          <w:sz w:val="32"/>
          <w:szCs w:val="32"/>
        </w:rPr>
      </w:pPr>
      <w:r w:rsidRPr="000242A1">
        <w:rPr>
          <w:b/>
          <w:sz w:val="32"/>
          <w:szCs w:val="32"/>
        </w:rPr>
        <w:lastRenderedPageBreak/>
        <w:t>Porozumienie o programie zajęć edukacyjnych</w:t>
      </w:r>
      <w:r w:rsidR="00BD2D32">
        <w:rPr>
          <w:b/>
          <w:sz w:val="32"/>
          <w:szCs w:val="32"/>
        </w:rPr>
        <w:t xml:space="preserve"> </w:t>
      </w:r>
      <w:r w:rsidR="00D31837">
        <w:rPr>
          <w:b/>
          <w:sz w:val="32"/>
          <w:szCs w:val="32"/>
        </w:rPr>
        <w:br/>
      </w:r>
      <w:r w:rsidRPr="000242A1">
        <w:rPr>
          <w:b/>
          <w:sz w:val="32"/>
          <w:szCs w:val="32"/>
        </w:rPr>
        <w:t>w ramach mobilności programu Erasmus+</w:t>
      </w:r>
    </w:p>
    <w:p w14:paraId="7DDB7F29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 xml:space="preserve"> Cel Porozumienia</w:t>
      </w:r>
    </w:p>
    <w:p w14:paraId="68AA4074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Niniejsze Porozumienie o programie zajęć określa warunki i oczekiwane efekty mobilności edukacyjnej organizowanej w ramach programu Erasmus+. Strony niniejszego Porozumienia przestrzegają zasad i standardów jakości programu.</w:t>
      </w:r>
    </w:p>
    <w:p w14:paraId="66778605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Informacje na temat mobilności edukacyjnej</w:t>
      </w:r>
    </w:p>
    <w:tbl>
      <w:tblPr>
        <w:tblStyle w:val="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5D31BAAC" w14:textId="77777777">
        <w:tc>
          <w:tcPr>
            <w:tcW w:w="2300" w:type="dxa"/>
            <w:vAlign w:val="center"/>
          </w:tcPr>
          <w:p w14:paraId="125D4C87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Sektor</w:t>
            </w:r>
          </w:p>
        </w:tc>
        <w:tc>
          <w:tcPr>
            <w:tcW w:w="6489" w:type="dxa"/>
            <w:vAlign w:val="center"/>
          </w:tcPr>
          <w:p w14:paraId="204DA14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Kształcenie i szkolenie zawodowe </w:t>
            </w:r>
          </w:p>
        </w:tc>
      </w:tr>
      <w:tr w:rsidR="001C30CC" w:rsidRPr="000242A1" w14:paraId="1C7DA875" w14:textId="77777777">
        <w:tc>
          <w:tcPr>
            <w:tcW w:w="2300" w:type="dxa"/>
            <w:vAlign w:val="center"/>
          </w:tcPr>
          <w:p w14:paraId="57D33F0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Rodzaj działania:</w:t>
            </w:r>
          </w:p>
        </w:tc>
        <w:tc>
          <w:tcPr>
            <w:tcW w:w="6489" w:type="dxa"/>
            <w:vAlign w:val="center"/>
          </w:tcPr>
          <w:p w14:paraId="5E2715D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color w:val="000000"/>
                <w:szCs w:val="20"/>
              </w:rPr>
              <w:t>Krótkoterminowe mobilności osób uczących się</w:t>
            </w:r>
          </w:p>
        </w:tc>
      </w:tr>
      <w:tr w:rsidR="001C30CC" w:rsidRPr="000242A1" w14:paraId="2028EDF1" w14:textId="77777777">
        <w:tc>
          <w:tcPr>
            <w:tcW w:w="2300" w:type="dxa"/>
            <w:vAlign w:val="center"/>
          </w:tcPr>
          <w:p w14:paraId="1BB451B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Tryb:</w:t>
            </w:r>
          </w:p>
        </w:tc>
        <w:tc>
          <w:tcPr>
            <w:tcW w:w="6489" w:type="dxa"/>
            <w:vAlign w:val="center"/>
          </w:tcPr>
          <w:p w14:paraId="6FAECE3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Fizyczny</w:t>
            </w:r>
          </w:p>
        </w:tc>
      </w:tr>
      <w:tr w:rsidR="001C30CC" w:rsidRPr="000242A1" w14:paraId="15DF0C42" w14:textId="77777777">
        <w:tc>
          <w:tcPr>
            <w:tcW w:w="2300" w:type="dxa"/>
          </w:tcPr>
          <w:p w14:paraId="5D3CFC9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rozpoczęcia: </w:t>
            </w:r>
          </w:p>
        </w:tc>
        <w:tc>
          <w:tcPr>
            <w:tcW w:w="6489" w:type="dxa"/>
          </w:tcPr>
          <w:p w14:paraId="07B3C025" w14:textId="33DFCD7F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  <w:tr w:rsidR="001C30CC" w:rsidRPr="000242A1" w14:paraId="65709248" w14:textId="77777777">
        <w:tc>
          <w:tcPr>
            <w:tcW w:w="2300" w:type="dxa"/>
          </w:tcPr>
          <w:p w14:paraId="28E5F80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zakończenia: </w:t>
            </w:r>
          </w:p>
        </w:tc>
        <w:tc>
          <w:tcPr>
            <w:tcW w:w="6489" w:type="dxa"/>
          </w:tcPr>
          <w:p w14:paraId="1968D2ED" w14:textId="7EB48650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</w:tbl>
    <w:p w14:paraId="2AA8B93C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Strony Porozumienia</w:t>
      </w:r>
    </w:p>
    <w:p w14:paraId="25D70DE9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Porozumienie o programie zajęć zawierane jest pomiędzy uczestnikiem mobilności edukacyjnej, organizacją wysyłającą i organizacją przyjmującą.</w:t>
      </w:r>
    </w:p>
    <w:p w14:paraId="463D78B0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Uczestnik mobilności edukacyjnej</w:t>
      </w:r>
    </w:p>
    <w:tbl>
      <w:tblPr>
        <w:tblStyle w:val="a0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0242A1" w:rsidRPr="000242A1" w14:paraId="2989820C" w14:textId="77777777">
        <w:tc>
          <w:tcPr>
            <w:tcW w:w="2300" w:type="dxa"/>
            <w:vAlign w:val="center"/>
          </w:tcPr>
          <w:p w14:paraId="3F4BD7F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  <w:r w:rsidRPr="000242A1">
              <w:rPr>
                <w:color w:val="auto"/>
                <w:szCs w:val="20"/>
              </w:rPr>
              <w:t>Imię i nazwisko:</w:t>
            </w:r>
          </w:p>
        </w:tc>
        <w:tc>
          <w:tcPr>
            <w:tcW w:w="6489" w:type="dxa"/>
            <w:vAlign w:val="center"/>
          </w:tcPr>
          <w:p w14:paraId="5BAA263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</w:p>
        </w:tc>
      </w:tr>
    </w:tbl>
    <w:p w14:paraId="1B4ECD52" w14:textId="77777777" w:rsidR="001C30CC" w:rsidRPr="000242A1" w:rsidRDefault="001C30CC"/>
    <w:p w14:paraId="392776CA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Organizacja wysyłająca</w:t>
      </w:r>
    </w:p>
    <w:tbl>
      <w:tblPr>
        <w:tblStyle w:val="a1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0979DC5A" w14:textId="77777777">
        <w:tc>
          <w:tcPr>
            <w:tcW w:w="2300" w:type="dxa"/>
          </w:tcPr>
          <w:p w14:paraId="3A04FF7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6CC9817F" w14:textId="57B7B120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0242A1" w:rsidRPr="000242A1">
              <w:rPr>
                <w:szCs w:val="20"/>
              </w:rPr>
              <w:t>Pe</w:t>
            </w:r>
            <w:r>
              <w:rPr>
                <w:szCs w:val="20"/>
              </w:rPr>
              <w:t>łna oficjalna nazwa organizacji)</w:t>
            </w:r>
          </w:p>
        </w:tc>
      </w:tr>
      <w:tr w:rsidR="001C30CC" w:rsidRPr="000242A1" w14:paraId="3DF07FDC" w14:textId="77777777">
        <w:tc>
          <w:tcPr>
            <w:tcW w:w="2300" w:type="dxa"/>
          </w:tcPr>
          <w:p w14:paraId="23071BE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62C5162C" w14:textId="62027FA0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40FF3">
              <w:rPr>
                <w:szCs w:val="20"/>
              </w:rPr>
              <w:t>Dokładny</w:t>
            </w:r>
            <w:r w:rsidR="000242A1" w:rsidRPr="000242A1">
              <w:rPr>
                <w:szCs w:val="20"/>
              </w:rPr>
              <w:t xml:space="preserve"> adres, w </w:t>
            </w:r>
            <w:r>
              <w:rPr>
                <w:szCs w:val="20"/>
              </w:rPr>
              <w:t>tym kraj, mi</w:t>
            </w:r>
            <w:r w:rsidR="00740FF3">
              <w:rPr>
                <w:szCs w:val="20"/>
              </w:rPr>
              <w:t>ejscowość</w:t>
            </w:r>
            <w:r>
              <w:rPr>
                <w:szCs w:val="20"/>
              </w:rPr>
              <w:t xml:space="preserve"> i kod pocztowy)</w:t>
            </w:r>
          </w:p>
        </w:tc>
      </w:tr>
    </w:tbl>
    <w:p w14:paraId="4E65E7A6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Organizacja przyjmująca</w:t>
      </w:r>
    </w:p>
    <w:tbl>
      <w:tblPr>
        <w:tblStyle w:val="a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24F187ED" w14:textId="77777777">
        <w:tc>
          <w:tcPr>
            <w:tcW w:w="2300" w:type="dxa"/>
            <w:vAlign w:val="center"/>
          </w:tcPr>
          <w:p w14:paraId="3674A52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33F04E1D" w14:textId="15557905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336EC" w:rsidRPr="000242A1">
              <w:rPr>
                <w:szCs w:val="20"/>
              </w:rPr>
              <w:t>Pe</w:t>
            </w:r>
            <w:r>
              <w:rPr>
                <w:szCs w:val="20"/>
              </w:rPr>
              <w:t>łna oficjalna nazwa organizacji)</w:t>
            </w:r>
          </w:p>
        </w:tc>
      </w:tr>
      <w:tr w:rsidR="001C30CC" w:rsidRPr="000242A1" w14:paraId="14C60443" w14:textId="77777777">
        <w:tc>
          <w:tcPr>
            <w:tcW w:w="2300" w:type="dxa"/>
            <w:vAlign w:val="center"/>
          </w:tcPr>
          <w:p w14:paraId="60F85D5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332104E8" w14:textId="7A1057A6" w:rsidR="001C30CC" w:rsidRPr="000242A1" w:rsidRDefault="008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(Dokładny</w:t>
            </w:r>
            <w:r w:rsidRPr="000242A1">
              <w:rPr>
                <w:szCs w:val="20"/>
              </w:rPr>
              <w:t xml:space="preserve"> adres, w </w:t>
            </w:r>
            <w:r>
              <w:rPr>
                <w:szCs w:val="20"/>
              </w:rPr>
              <w:t>tym kraj, miejscowość i kod pocztowy)</w:t>
            </w:r>
          </w:p>
        </w:tc>
      </w:tr>
    </w:tbl>
    <w:p w14:paraId="0B9E38DD" w14:textId="084228A8" w:rsidR="001C30CC" w:rsidRPr="000242A1" w:rsidRDefault="007336EC">
      <w:pPr>
        <w:pStyle w:val="Nagwek2"/>
        <w:numPr>
          <w:ilvl w:val="1"/>
          <w:numId w:val="11"/>
        </w:numPr>
      </w:pPr>
      <w:r w:rsidRPr="000242A1">
        <w:t xml:space="preserve">Organizacja </w:t>
      </w:r>
      <w:r w:rsidR="00740FF3">
        <w:t>wspierająca</w:t>
      </w:r>
    </w:p>
    <w:tbl>
      <w:tblPr>
        <w:tblStyle w:val="a3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3877EFBE" w14:textId="77777777">
        <w:tc>
          <w:tcPr>
            <w:tcW w:w="2300" w:type="dxa"/>
            <w:vAlign w:val="center"/>
          </w:tcPr>
          <w:p w14:paraId="4FF8247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7D9AD8B1" w14:textId="277BFA62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336EC" w:rsidRPr="000242A1">
              <w:rPr>
                <w:szCs w:val="20"/>
              </w:rPr>
              <w:t>Pe</w:t>
            </w:r>
            <w:r>
              <w:rPr>
                <w:szCs w:val="20"/>
              </w:rPr>
              <w:t>łna oficjalna nazwa organizacji)</w:t>
            </w:r>
          </w:p>
        </w:tc>
      </w:tr>
      <w:tr w:rsidR="001C30CC" w:rsidRPr="000242A1" w14:paraId="5280181B" w14:textId="77777777">
        <w:tc>
          <w:tcPr>
            <w:tcW w:w="2300" w:type="dxa"/>
            <w:vAlign w:val="center"/>
          </w:tcPr>
          <w:p w14:paraId="6C35262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4E05E070" w14:textId="649719FA" w:rsidR="001C30CC" w:rsidRPr="000242A1" w:rsidRDefault="008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(Dokładny</w:t>
            </w:r>
            <w:r w:rsidRPr="000242A1">
              <w:rPr>
                <w:szCs w:val="20"/>
              </w:rPr>
              <w:t xml:space="preserve"> adres, w </w:t>
            </w:r>
            <w:r>
              <w:rPr>
                <w:szCs w:val="20"/>
              </w:rPr>
              <w:t>tym kraj, miejscowość i kod pocztowy)</w:t>
            </w:r>
          </w:p>
        </w:tc>
      </w:tr>
    </w:tbl>
    <w:p w14:paraId="1729A179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lastRenderedPageBreak/>
        <w:t>Kontekst edukacyjny</w:t>
      </w:r>
    </w:p>
    <w:tbl>
      <w:tblPr>
        <w:tblStyle w:val="a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13C5FAA3" w14:textId="77777777">
        <w:tc>
          <w:tcPr>
            <w:tcW w:w="8789" w:type="dxa"/>
            <w:gridSpan w:val="2"/>
            <w:vAlign w:val="center"/>
          </w:tcPr>
          <w:p w14:paraId="3324546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W organizacji wysyłającej uczestnik aktualnie realizuje: </w:t>
            </w:r>
          </w:p>
        </w:tc>
      </w:tr>
      <w:tr w:rsidR="001C30CC" w:rsidRPr="000242A1" w14:paraId="17DC23EA" w14:textId="77777777">
        <w:tc>
          <w:tcPr>
            <w:tcW w:w="2835" w:type="dxa"/>
            <w:vAlign w:val="center"/>
          </w:tcPr>
          <w:p w14:paraId="2D2CFA2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klasyfikacji/zawodu:</w:t>
            </w:r>
          </w:p>
        </w:tc>
        <w:tc>
          <w:tcPr>
            <w:tcW w:w="5954" w:type="dxa"/>
            <w:vAlign w:val="center"/>
          </w:tcPr>
          <w:p w14:paraId="3186B50B" w14:textId="1BFD0078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Technik</w:t>
            </w:r>
            <w:r w:rsidR="003D623A">
              <w:rPr>
                <w:szCs w:val="20"/>
              </w:rPr>
              <w:t xml:space="preserve"> weterynarii</w:t>
            </w:r>
          </w:p>
        </w:tc>
      </w:tr>
      <w:tr w:rsidR="001C30CC" w:rsidRPr="000242A1" w14:paraId="5F72C196" w14:textId="77777777">
        <w:tc>
          <w:tcPr>
            <w:tcW w:w="2835" w:type="dxa"/>
            <w:vAlign w:val="center"/>
          </w:tcPr>
          <w:p w14:paraId="735A955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Rok szkolny </w:t>
            </w:r>
          </w:p>
        </w:tc>
        <w:tc>
          <w:tcPr>
            <w:tcW w:w="5954" w:type="dxa"/>
            <w:vAlign w:val="center"/>
          </w:tcPr>
          <w:p w14:paraId="751FC919" w14:textId="5C58BEF7" w:rsidR="001C30CC" w:rsidRPr="000242A1" w:rsidRDefault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20</w:t>
            </w:r>
            <w:r w:rsidR="00FB77D7">
              <w:rPr>
                <w:szCs w:val="20"/>
              </w:rPr>
              <w:t>xx</w:t>
            </w:r>
            <w:r w:rsidRPr="000242A1">
              <w:rPr>
                <w:szCs w:val="20"/>
              </w:rPr>
              <w:t>/20</w:t>
            </w:r>
            <w:r w:rsidR="00FB77D7">
              <w:rPr>
                <w:szCs w:val="20"/>
              </w:rPr>
              <w:t>xx</w:t>
            </w:r>
          </w:p>
        </w:tc>
      </w:tr>
      <w:tr w:rsidR="001C30CC" w:rsidRPr="000242A1" w14:paraId="087A3B9F" w14:textId="77777777">
        <w:tc>
          <w:tcPr>
            <w:tcW w:w="2835" w:type="dxa"/>
            <w:vAlign w:val="center"/>
          </w:tcPr>
          <w:p w14:paraId="50797AEC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Europejskich Ram Kwalifikacji:</w:t>
            </w:r>
          </w:p>
        </w:tc>
        <w:tc>
          <w:tcPr>
            <w:tcW w:w="5954" w:type="dxa"/>
            <w:vAlign w:val="center"/>
          </w:tcPr>
          <w:p w14:paraId="5F6D8AF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4</w:t>
            </w:r>
          </w:p>
        </w:tc>
      </w:tr>
    </w:tbl>
    <w:p w14:paraId="544DF437" w14:textId="77777777" w:rsidR="001C30CC" w:rsidRPr="000242A1" w:rsidRDefault="001C30CC">
      <w:pPr>
        <w:jc w:val="left"/>
        <w:rPr>
          <w:b/>
        </w:rPr>
      </w:pPr>
    </w:p>
    <w:p w14:paraId="4D9EB753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Efekty uczenia się</w:t>
      </w:r>
    </w:p>
    <w:p w14:paraId="23128C02" w14:textId="77777777" w:rsidR="00480215" w:rsidRPr="000242A1" w:rsidRDefault="00480215" w:rsidP="00480215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Strony uzgodniły, że podczas mobilności edukacyjnej powinny zostać osiągnięte następujące efekty uczenia się: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E36B2" w14:paraId="1087D137" w14:textId="77777777" w:rsidTr="008663A1">
        <w:tc>
          <w:tcPr>
            <w:tcW w:w="8789" w:type="dxa"/>
            <w:gridSpan w:val="2"/>
            <w:vAlign w:val="center"/>
          </w:tcPr>
          <w:p w14:paraId="1991FC46" w14:textId="77777777" w:rsidR="00480215" w:rsidRPr="00722508" w:rsidRDefault="00480215" w:rsidP="008663A1">
            <w:pPr>
              <w:pStyle w:val="StyleStyleBodyTextAfter0ptVerdana"/>
              <w:rPr>
                <w:b/>
              </w:rPr>
            </w:pPr>
            <w:r w:rsidRPr="00722508">
              <w:rPr>
                <w:b/>
              </w:rPr>
              <w:t>Efekt 1: Przestrzega zasad dotyczących bezpieczeństwa i higieny pracy, ochrony przeciwpożarowej, ochrony środowiska i ergonomii</w:t>
            </w:r>
          </w:p>
        </w:tc>
      </w:tr>
      <w:tr w:rsidR="00480215" w:rsidRPr="00722508" w14:paraId="456A1315" w14:textId="77777777" w:rsidTr="008663A1">
        <w:tc>
          <w:tcPr>
            <w:tcW w:w="2268" w:type="dxa"/>
            <w:vAlign w:val="center"/>
          </w:tcPr>
          <w:p w14:paraId="4571DEE8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Przedmiot, umiejętność lub kompetencja:</w:t>
            </w:r>
          </w:p>
        </w:tc>
        <w:tc>
          <w:tcPr>
            <w:tcW w:w="6521" w:type="dxa"/>
            <w:vAlign w:val="center"/>
          </w:tcPr>
          <w:p w14:paraId="3C813F66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Bezpieczeństwo i higiena pracy</w:t>
            </w:r>
          </w:p>
        </w:tc>
      </w:tr>
      <w:tr w:rsidR="00480215" w:rsidRPr="003E36B2" w14:paraId="1F0025B7" w14:textId="77777777" w:rsidTr="008663A1">
        <w:trPr>
          <w:trHeight w:val="3410"/>
        </w:trPr>
        <w:tc>
          <w:tcPr>
            <w:tcW w:w="2268" w:type="dxa"/>
            <w:vAlign w:val="center"/>
          </w:tcPr>
          <w:p w14:paraId="116ADD1B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4BB10B6E" w14:textId="77777777" w:rsidR="00480215" w:rsidRDefault="00480215" w:rsidP="008663A1">
            <w:pPr>
              <w:pStyle w:val="StyleStyleBodyTextAfter0ptVerdana"/>
              <w:jc w:val="left"/>
            </w:pPr>
            <w:r w:rsidRPr="00722508">
              <w:t>Uczeń</w:t>
            </w:r>
            <w:r>
              <w:t xml:space="preserve"> po zrealizowaniu zajęć:</w:t>
            </w:r>
          </w:p>
          <w:p w14:paraId="621064C2" w14:textId="77777777" w:rsidR="00480215" w:rsidRDefault="00480215" w:rsidP="008663A1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używa terminologii dotyczącej bezpieczeństwa i higieny pracy, ochrony przeciwpożarowej oraz ochrony środowiska</w:t>
            </w:r>
            <w:r>
              <w:t>,</w:t>
            </w:r>
          </w:p>
          <w:p w14:paraId="29F6529A" w14:textId="77777777" w:rsidR="00480215" w:rsidRPr="00B33C65" w:rsidRDefault="00480215" w:rsidP="008663A1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>
              <w:t>organizuje stanowisko pracy zgodnie z przepisami bezpieczeństwa i higieny pracy oraz z zasadami ergonomii, przepisami przeciwpożarowymi i przepisami ochrony środowiska,</w:t>
            </w:r>
          </w:p>
          <w:p w14:paraId="69CB958A" w14:textId="77777777" w:rsidR="00480215" w:rsidRDefault="00480215" w:rsidP="008663A1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organizuje pracę z zapewnieniem wymaganego poziomu ochrony zdrowia i życia przed zagrożeniami występującymi w środowisku pracy</w:t>
            </w:r>
            <w:r>
              <w:t>,</w:t>
            </w:r>
          </w:p>
          <w:p w14:paraId="4234C6CB" w14:textId="77777777" w:rsidR="00480215" w:rsidRDefault="00480215" w:rsidP="008663A1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opisuje zasady ochrony przeciwpożarowej</w:t>
            </w:r>
            <w:r>
              <w:t>,</w:t>
            </w:r>
          </w:p>
          <w:p w14:paraId="7DBB36A7" w14:textId="77777777" w:rsidR="00480215" w:rsidRDefault="00480215" w:rsidP="008663A1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identyfikuje znaki informacyjne dotyczące ochrony przeciwpożarowej</w:t>
            </w:r>
            <w:r>
              <w:t>,</w:t>
            </w:r>
          </w:p>
          <w:p w14:paraId="122CADDD" w14:textId="77777777" w:rsidR="00480215" w:rsidRDefault="00480215" w:rsidP="008663A1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stosuje środki ochrony indywidualnej</w:t>
            </w:r>
            <w:r>
              <w:t xml:space="preserve"> i</w:t>
            </w:r>
            <w:r w:rsidRPr="00D16A1A">
              <w:t xml:space="preserve"> zbiorowej podczas wykonywania zadań zawodowych</w:t>
            </w:r>
            <w:r>
              <w:t>,</w:t>
            </w:r>
          </w:p>
          <w:p w14:paraId="5716C13D" w14:textId="77777777" w:rsidR="00480215" w:rsidRPr="00B33C65" w:rsidRDefault="00480215" w:rsidP="008663A1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korzysta z instrukcji obsługi urządzeń technicznych podczas wykonywania zadań zawodowych</w:t>
            </w:r>
            <w:r>
              <w:t>.</w:t>
            </w:r>
          </w:p>
        </w:tc>
      </w:tr>
    </w:tbl>
    <w:p w14:paraId="63B3AE2D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56374" w14:paraId="1EE68F99" w14:textId="77777777" w:rsidTr="008663A1">
        <w:tc>
          <w:tcPr>
            <w:tcW w:w="8789" w:type="dxa"/>
            <w:gridSpan w:val="2"/>
            <w:vAlign w:val="center"/>
          </w:tcPr>
          <w:p w14:paraId="7F2DE63C" w14:textId="77777777" w:rsidR="00480215" w:rsidRPr="00357DE8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2: </w:t>
            </w:r>
            <w:r w:rsidRPr="00357DE8">
              <w:rPr>
                <w:b/>
              </w:rPr>
              <w:t>Realizuje procedury magazynowe związane z przyjęciem towarów do magazynu</w:t>
            </w:r>
          </w:p>
        </w:tc>
      </w:tr>
      <w:tr w:rsidR="00480215" w:rsidRPr="00CA1E0D" w14:paraId="7EA36B38" w14:textId="77777777" w:rsidTr="008663A1">
        <w:tc>
          <w:tcPr>
            <w:tcW w:w="2268" w:type="dxa"/>
            <w:vAlign w:val="center"/>
          </w:tcPr>
          <w:p w14:paraId="0E1FA78B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6F6B337E" w14:textId="77777777" w:rsidR="00480215" w:rsidRPr="00722508" w:rsidRDefault="00480215" w:rsidP="008663A1">
            <w:pPr>
              <w:pStyle w:val="StyleStyleBodyTextAfter0ptVerdana"/>
              <w:jc w:val="left"/>
            </w:pPr>
            <w:r>
              <w:t>Procesy magazynowe</w:t>
            </w:r>
          </w:p>
        </w:tc>
      </w:tr>
      <w:tr w:rsidR="00480215" w:rsidRPr="000B1FB3" w14:paraId="5956F488" w14:textId="77777777" w:rsidTr="008663A1">
        <w:tc>
          <w:tcPr>
            <w:tcW w:w="2268" w:type="dxa"/>
            <w:vAlign w:val="center"/>
          </w:tcPr>
          <w:p w14:paraId="5E554CB0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096BD3D5" w14:textId="77777777" w:rsidR="00480215" w:rsidRDefault="00480215" w:rsidP="008663A1">
            <w:pPr>
              <w:pStyle w:val="StyleStyleBodyTextAfter0ptVerdana"/>
              <w:jc w:val="left"/>
            </w:pPr>
            <w:r w:rsidRPr="00722508">
              <w:t>Uczeń</w:t>
            </w:r>
            <w:r>
              <w:t>:</w:t>
            </w:r>
          </w:p>
          <w:p w14:paraId="08AA4855" w14:textId="77777777" w:rsidR="00480215" w:rsidRDefault="00480215" w:rsidP="008663A1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0B1FB3">
              <w:t xml:space="preserve">stosuje urządzenia wspomagające przyjęcie towarów </w:t>
            </w:r>
            <w:r>
              <w:br/>
            </w:r>
            <w:r w:rsidRPr="000B1FB3">
              <w:t>do magazynu</w:t>
            </w:r>
            <w:r>
              <w:t>,</w:t>
            </w:r>
          </w:p>
          <w:p w14:paraId="07A58FF7" w14:textId="77777777" w:rsidR="00480215" w:rsidRPr="004C428F" w:rsidRDefault="00480215" w:rsidP="008663A1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4C428F">
              <w:t>stosuje metody wyznaczania najlepszego rozwiązania</w:t>
            </w:r>
            <w:r>
              <w:t xml:space="preserve"> </w:t>
            </w:r>
            <w:r>
              <w:br/>
            </w:r>
            <w:r w:rsidRPr="004C428F">
              <w:t>w zakresie zagospodarowania powierzchni i przestrzeni</w:t>
            </w:r>
            <w:r>
              <w:t xml:space="preserve"> </w:t>
            </w:r>
            <w:r w:rsidRPr="004C428F">
              <w:t>magazynowej</w:t>
            </w:r>
            <w:r>
              <w:t>,</w:t>
            </w:r>
          </w:p>
          <w:p w14:paraId="7590BB36" w14:textId="77777777" w:rsidR="00480215" w:rsidRPr="000B1FB3" w:rsidRDefault="00480215" w:rsidP="008663A1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0B1FB3">
              <w:lastRenderedPageBreak/>
              <w:t>odczytuje oznaczenia na opakowaniach w celu właściwego przyjęcia i zabezpieczenia towarów</w:t>
            </w:r>
            <w:r>
              <w:t>,</w:t>
            </w:r>
          </w:p>
          <w:p w14:paraId="4C6B0791" w14:textId="77777777" w:rsidR="00480215" w:rsidRPr="000B1FB3" w:rsidRDefault="00480215" w:rsidP="008663A1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0B1FB3">
              <w:t>przeprowadza odbiór ilościowy</w:t>
            </w:r>
            <w:r>
              <w:t xml:space="preserve"> i jakościowy</w:t>
            </w:r>
            <w:r w:rsidRPr="000B1FB3">
              <w:t xml:space="preserve"> towarów</w:t>
            </w:r>
            <w:r>
              <w:t>,</w:t>
            </w:r>
          </w:p>
          <w:p w14:paraId="410E36BE" w14:textId="77777777" w:rsidR="00480215" w:rsidRPr="004C428F" w:rsidRDefault="00480215" w:rsidP="008663A1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0B1FB3">
              <w:t xml:space="preserve">dobiera lokalizację magazynową </w:t>
            </w:r>
            <w:r>
              <w:t xml:space="preserve">do </w:t>
            </w:r>
            <w:r w:rsidRPr="000B1FB3">
              <w:t>przyjmowanego towaru</w:t>
            </w:r>
            <w:r>
              <w:t>.</w:t>
            </w:r>
          </w:p>
        </w:tc>
      </w:tr>
    </w:tbl>
    <w:p w14:paraId="77EFF99E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56374" w14:paraId="04CEF202" w14:textId="77777777" w:rsidTr="008663A1">
        <w:tc>
          <w:tcPr>
            <w:tcW w:w="8789" w:type="dxa"/>
            <w:gridSpan w:val="2"/>
            <w:vAlign w:val="center"/>
          </w:tcPr>
          <w:p w14:paraId="4C481809" w14:textId="77777777" w:rsidR="00480215" w:rsidRPr="00722508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3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Realizuje procesy magazynowe związane z przechowywaniem zapasów w magazynie</w:t>
            </w:r>
          </w:p>
        </w:tc>
      </w:tr>
      <w:tr w:rsidR="00480215" w:rsidRPr="00CA1E0D" w14:paraId="5D6685CD" w14:textId="77777777" w:rsidTr="008663A1">
        <w:tc>
          <w:tcPr>
            <w:tcW w:w="2268" w:type="dxa"/>
            <w:vAlign w:val="center"/>
          </w:tcPr>
          <w:p w14:paraId="1226D6F3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7710DFCC" w14:textId="77777777" w:rsidR="00480215" w:rsidRPr="00722508" w:rsidRDefault="00480215" w:rsidP="008663A1">
            <w:pPr>
              <w:pStyle w:val="StyleStyleBodyTextAfter0ptVerdana"/>
              <w:jc w:val="left"/>
            </w:pPr>
            <w:r>
              <w:t>Procesy magazynowe</w:t>
            </w:r>
          </w:p>
        </w:tc>
      </w:tr>
      <w:tr w:rsidR="00480215" w:rsidRPr="000B1FB3" w14:paraId="71C14A08" w14:textId="77777777" w:rsidTr="008663A1">
        <w:tc>
          <w:tcPr>
            <w:tcW w:w="2268" w:type="dxa"/>
            <w:vAlign w:val="center"/>
          </w:tcPr>
          <w:p w14:paraId="4127EA81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335C3952" w14:textId="77777777" w:rsidR="00480215" w:rsidRDefault="00480215" w:rsidP="008663A1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740FCC30" w14:textId="77777777" w:rsidR="00480215" w:rsidRDefault="00480215" w:rsidP="008663A1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optymalizuje zagospodarowanie powierzchni i przestrzeni magazynowej,</w:t>
            </w:r>
          </w:p>
          <w:p w14:paraId="1D193FA1" w14:textId="77777777" w:rsidR="00480215" w:rsidRDefault="00480215" w:rsidP="008663A1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s</w:t>
            </w:r>
            <w:r w:rsidRPr="000B1FB3">
              <w:t xml:space="preserve">tosuje zasady gospodarowania opakowaniami, materiałami </w:t>
            </w:r>
            <w:r>
              <w:t>pomocniczymi i</w:t>
            </w:r>
            <w:r w:rsidRPr="000B1FB3">
              <w:t xml:space="preserve"> odpadami w magazynie</w:t>
            </w:r>
            <w:r>
              <w:t>,</w:t>
            </w:r>
          </w:p>
          <w:p w14:paraId="6CAAD66E" w14:textId="77777777" w:rsidR="00480215" w:rsidRDefault="00480215" w:rsidP="008663A1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dobiera metodę składania i miejsce składowania zapasów,</w:t>
            </w:r>
          </w:p>
          <w:p w14:paraId="70F13D15" w14:textId="77777777" w:rsidR="00480215" w:rsidRPr="00F26AAC" w:rsidRDefault="00480215" w:rsidP="008663A1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oznacza lokalizację zapasów w magazynie.</w:t>
            </w:r>
          </w:p>
        </w:tc>
      </w:tr>
    </w:tbl>
    <w:p w14:paraId="1F421B68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E36B2" w14:paraId="254E6A8C" w14:textId="77777777" w:rsidTr="008663A1">
        <w:tc>
          <w:tcPr>
            <w:tcW w:w="8789" w:type="dxa"/>
            <w:gridSpan w:val="2"/>
            <w:vAlign w:val="center"/>
          </w:tcPr>
          <w:p w14:paraId="46221A0E" w14:textId="77777777" w:rsidR="00480215" w:rsidRPr="00722508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4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Realizuje procesy magazynowe związane z wydawaniem zapasów z magazynu</w:t>
            </w:r>
          </w:p>
        </w:tc>
      </w:tr>
      <w:tr w:rsidR="00480215" w:rsidRPr="00CA1E0D" w14:paraId="1240DB71" w14:textId="77777777" w:rsidTr="008663A1">
        <w:tc>
          <w:tcPr>
            <w:tcW w:w="2268" w:type="dxa"/>
            <w:vAlign w:val="center"/>
          </w:tcPr>
          <w:p w14:paraId="4C5A4012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3D58C9C2" w14:textId="77777777" w:rsidR="00480215" w:rsidRPr="00722508" w:rsidRDefault="00480215" w:rsidP="008663A1">
            <w:pPr>
              <w:pStyle w:val="StyleStyleBodyTextAfter0ptVerdana"/>
              <w:jc w:val="left"/>
            </w:pPr>
            <w:r>
              <w:t>Procesy magazynowe</w:t>
            </w:r>
          </w:p>
        </w:tc>
      </w:tr>
      <w:tr w:rsidR="00480215" w:rsidRPr="00356374" w14:paraId="7A28F277" w14:textId="77777777" w:rsidTr="008663A1">
        <w:tc>
          <w:tcPr>
            <w:tcW w:w="2268" w:type="dxa"/>
            <w:vAlign w:val="center"/>
          </w:tcPr>
          <w:p w14:paraId="5D2F27DC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75190A65" w14:textId="77777777" w:rsidR="00480215" w:rsidRDefault="00480215" w:rsidP="008663A1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5CB0BEF9" w14:textId="77777777" w:rsidR="00480215" w:rsidRPr="000B1FB3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0B1FB3">
              <w:t>kompletuje zapasy do wydania zgodnie z zamówieniem</w:t>
            </w:r>
            <w:r>
              <w:t>,</w:t>
            </w:r>
          </w:p>
          <w:p w14:paraId="039B4116" w14:textId="77777777" w:rsidR="00480215" w:rsidRPr="000B1FB3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0B1FB3">
              <w:t>opisuje zabezpieczenia wydawanych do transportu jednostek ładunkowych</w:t>
            </w:r>
            <w:r>
              <w:t>,</w:t>
            </w:r>
          </w:p>
          <w:p w14:paraId="761C884F" w14:textId="77777777" w:rsidR="00480215" w:rsidRPr="000B1FB3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0B1FB3">
              <w:t xml:space="preserve">dobiera opakowania do zapasów lub ładunku, </w:t>
            </w:r>
            <w:r>
              <w:t xml:space="preserve">do </w:t>
            </w:r>
            <w:r w:rsidRPr="000B1FB3">
              <w:t xml:space="preserve">środka transportu i </w:t>
            </w:r>
            <w:r>
              <w:t xml:space="preserve">do </w:t>
            </w:r>
            <w:r w:rsidRPr="000B1FB3">
              <w:t>warunków zlecenia</w:t>
            </w:r>
            <w:r>
              <w:t>,</w:t>
            </w:r>
          </w:p>
          <w:p w14:paraId="3FA63C0E" w14:textId="77777777" w:rsidR="00480215" w:rsidRPr="000B1FB3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0B1FB3">
              <w:t>zabezpiecza ładunek zgodnie z obowiązującymi zasadami</w:t>
            </w:r>
            <w:r>
              <w:t>,</w:t>
            </w:r>
          </w:p>
          <w:p w14:paraId="675ABA94" w14:textId="77777777" w:rsidR="00480215" w:rsidRPr="000B1FB3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0B1FB3">
              <w:t>oznacza zapasy, ładunki lub opakowania transportowe zgodnie z wymogami</w:t>
            </w:r>
            <w:r>
              <w:t>,</w:t>
            </w:r>
          </w:p>
          <w:p w14:paraId="1EB4A346" w14:textId="77777777" w:rsidR="00480215" w:rsidRPr="000B1FB3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0B1FB3">
              <w:t>przeprowadza kontrolę ilościową i jakościową wydawanego zapasu lub ładunku</w:t>
            </w:r>
            <w:r>
              <w:t>,</w:t>
            </w:r>
          </w:p>
          <w:p w14:paraId="12E8704D" w14:textId="77777777" w:rsidR="00480215" w:rsidRPr="007F0441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0B1FB3">
              <w:t>sporządza dokumentacj</w:t>
            </w:r>
            <w:r>
              <w:t>ę</w:t>
            </w:r>
            <w:r w:rsidRPr="000B1FB3">
              <w:t xml:space="preserve"> dotyczącą wydania zapasów zgodnie z wewnętrznymi wymogami</w:t>
            </w:r>
            <w:r>
              <w:t>.</w:t>
            </w:r>
          </w:p>
        </w:tc>
      </w:tr>
    </w:tbl>
    <w:p w14:paraId="0FEABDCA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56374" w14:paraId="2940944E" w14:textId="77777777" w:rsidTr="008663A1">
        <w:tc>
          <w:tcPr>
            <w:tcW w:w="8789" w:type="dxa"/>
            <w:gridSpan w:val="2"/>
            <w:vAlign w:val="center"/>
          </w:tcPr>
          <w:p w14:paraId="3B7F99EB" w14:textId="77777777" w:rsidR="00480215" w:rsidRPr="00722508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5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Monitoruje stany zapasów magazynowych</w:t>
            </w:r>
          </w:p>
        </w:tc>
      </w:tr>
      <w:tr w:rsidR="00480215" w:rsidRPr="00CA1E0D" w14:paraId="188DCA32" w14:textId="77777777" w:rsidTr="008663A1">
        <w:tc>
          <w:tcPr>
            <w:tcW w:w="2268" w:type="dxa"/>
            <w:vAlign w:val="center"/>
          </w:tcPr>
          <w:p w14:paraId="2D863633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10DA0F68" w14:textId="77777777" w:rsidR="00480215" w:rsidRPr="00722508" w:rsidRDefault="00480215" w:rsidP="008663A1">
            <w:pPr>
              <w:pStyle w:val="StyleStyleBodyTextAfter0ptVerdana"/>
              <w:jc w:val="left"/>
            </w:pPr>
            <w:r>
              <w:t>Procesy magazynowe</w:t>
            </w:r>
          </w:p>
        </w:tc>
      </w:tr>
      <w:tr w:rsidR="00480215" w:rsidRPr="00356374" w14:paraId="570CA097" w14:textId="77777777" w:rsidTr="008663A1">
        <w:tc>
          <w:tcPr>
            <w:tcW w:w="2268" w:type="dxa"/>
            <w:vAlign w:val="center"/>
          </w:tcPr>
          <w:p w14:paraId="1292A999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1F81065C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33DDBE9B" w14:textId="77777777" w:rsidR="00480215" w:rsidRPr="000B1FB3" w:rsidRDefault="00480215" w:rsidP="008663A1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0B1FB3">
              <w:t>określa systemy i urządzenia służące do monitorowania warunków przechowywania zapasów</w:t>
            </w:r>
            <w:r>
              <w:t>,</w:t>
            </w:r>
          </w:p>
          <w:p w14:paraId="5CE60936" w14:textId="77777777" w:rsidR="00480215" w:rsidRPr="000B1FB3" w:rsidRDefault="00480215" w:rsidP="008663A1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0B1FB3">
              <w:t>dobiera urządzenia do monitorowania warunków przechowywania zapasów</w:t>
            </w:r>
            <w:r>
              <w:t>,</w:t>
            </w:r>
          </w:p>
          <w:p w14:paraId="7FFC52B3" w14:textId="77777777" w:rsidR="00480215" w:rsidRPr="000B1FB3" w:rsidRDefault="00480215" w:rsidP="008663A1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0B1FB3">
              <w:t>monitoruje faktyczny stan zapasów w magazynie</w:t>
            </w:r>
            <w:r>
              <w:t>,</w:t>
            </w:r>
          </w:p>
          <w:p w14:paraId="0DFDA76C" w14:textId="77777777" w:rsidR="00480215" w:rsidRPr="00C91A5A" w:rsidRDefault="00480215" w:rsidP="008663A1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0B1FB3">
              <w:t>koryguje warunki przechowywania zapasów na podstawie obserwacji zmian w stanie zapasów</w:t>
            </w:r>
            <w:r>
              <w:t>.</w:t>
            </w:r>
          </w:p>
        </w:tc>
      </w:tr>
    </w:tbl>
    <w:p w14:paraId="1A79B034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56374" w14:paraId="6C432340" w14:textId="77777777" w:rsidTr="008663A1">
        <w:tc>
          <w:tcPr>
            <w:tcW w:w="8789" w:type="dxa"/>
            <w:gridSpan w:val="2"/>
            <w:vAlign w:val="center"/>
          </w:tcPr>
          <w:p w14:paraId="49696B38" w14:textId="77777777" w:rsidR="00480215" w:rsidRPr="00722508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6</w:t>
            </w:r>
            <w:r w:rsidRPr="00722508">
              <w:rPr>
                <w:b/>
              </w:rPr>
              <w:t xml:space="preserve">: </w:t>
            </w:r>
            <w:r w:rsidRPr="00356374">
              <w:rPr>
                <w:b/>
              </w:rPr>
              <w:t>Sporządza dokumentację dotyczącą przyjęcia i wydania zapasów</w:t>
            </w:r>
          </w:p>
        </w:tc>
      </w:tr>
      <w:tr w:rsidR="00480215" w:rsidRPr="00581A96" w14:paraId="2F2EC5D0" w14:textId="77777777" w:rsidTr="008663A1">
        <w:tc>
          <w:tcPr>
            <w:tcW w:w="2268" w:type="dxa"/>
            <w:vAlign w:val="center"/>
          </w:tcPr>
          <w:p w14:paraId="66AC3B45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786AAAFE" w14:textId="77777777" w:rsidR="00480215" w:rsidRPr="00722508" w:rsidRDefault="00480215" w:rsidP="008663A1">
            <w:pPr>
              <w:pStyle w:val="StyleStyleBodyTextAfter0ptVerdana"/>
              <w:jc w:val="left"/>
            </w:pPr>
            <w:r>
              <w:t>Dokumentacja w pracy logistyka</w:t>
            </w:r>
          </w:p>
        </w:tc>
      </w:tr>
      <w:tr w:rsidR="00480215" w:rsidRPr="00356374" w14:paraId="0F49B92B" w14:textId="77777777" w:rsidTr="008663A1">
        <w:tc>
          <w:tcPr>
            <w:tcW w:w="2268" w:type="dxa"/>
            <w:vAlign w:val="center"/>
          </w:tcPr>
          <w:p w14:paraId="30679A00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118BB8E3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3840897F" w14:textId="77777777" w:rsidR="00480215" w:rsidRDefault="00480215" w:rsidP="008663A1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0B1FB3">
              <w:t>sporządza dokumentację dotyczącą przyjmowania zapasów</w:t>
            </w:r>
            <w:r>
              <w:t>,</w:t>
            </w:r>
            <w:r w:rsidRPr="000B1FB3">
              <w:t xml:space="preserve"> </w:t>
            </w:r>
          </w:p>
          <w:p w14:paraId="1EE7AD59" w14:textId="77777777" w:rsidR="00480215" w:rsidRPr="00356374" w:rsidRDefault="00480215" w:rsidP="008663A1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 w:rsidRPr="00356374">
              <w:t xml:space="preserve">sporządza dokumenty </w:t>
            </w:r>
            <w:r w:rsidRPr="000B1FB3">
              <w:t>dotyczą</w:t>
            </w:r>
            <w:r>
              <w:t>ce</w:t>
            </w:r>
            <w:r w:rsidRPr="00356374">
              <w:t xml:space="preserve"> </w:t>
            </w:r>
            <w:r>
              <w:t xml:space="preserve"> </w:t>
            </w:r>
            <w:r w:rsidRPr="00356374">
              <w:t>wydania zapasów</w:t>
            </w:r>
            <w:r>
              <w:t xml:space="preserve"> </w:t>
            </w:r>
            <w:r>
              <w:br/>
            </w:r>
            <w:r w:rsidRPr="00356374">
              <w:t>z magazynu</w:t>
            </w:r>
            <w:r>
              <w:t>,</w:t>
            </w:r>
          </w:p>
          <w:p w14:paraId="38F1EB80" w14:textId="77777777" w:rsidR="00480215" w:rsidRPr="00356374" w:rsidRDefault="00480215" w:rsidP="008663A1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 w:rsidRPr="00356374">
              <w:t>rejestruje zmiany stanów zapasów w dokumentacji magazynowej</w:t>
            </w:r>
            <w:r>
              <w:t>,</w:t>
            </w:r>
          </w:p>
          <w:p w14:paraId="33E461DF" w14:textId="77777777" w:rsidR="00480215" w:rsidRPr="00356374" w:rsidRDefault="00480215" w:rsidP="008663A1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sporządza</w:t>
            </w:r>
            <w:r w:rsidRPr="00356374">
              <w:t xml:space="preserve"> dokumentację różnic w stanach ilościowych</w:t>
            </w:r>
            <w:r>
              <w:t xml:space="preserve"> </w:t>
            </w:r>
            <w:r>
              <w:br/>
            </w:r>
            <w:r w:rsidRPr="00356374">
              <w:t>i jakościowych przyjmowanych i wydawanych zapasów</w:t>
            </w:r>
            <w:r>
              <w:t>,</w:t>
            </w:r>
          </w:p>
          <w:p w14:paraId="5B8B6FB7" w14:textId="77777777" w:rsidR="00480215" w:rsidRPr="00FD7B04" w:rsidRDefault="00480215" w:rsidP="008663A1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 w:rsidRPr="00356374">
              <w:t>poprawia błędy w dokumentacji magazynowej</w:t>
            </w:r>
            <w:r>
              <w:t>.</w:t>
            </w:r>
          </w:p>
        </w:tc>
      </w:tr>
    </w:tbl>
    <w:p w14:paraId="1A515980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207D37" w14:paraId="52AC7060" w14:textId="77777777" w:rsidTr="008663A1">
        <w:tc>
          <w:tcPr>
            <w:tcW w:w="8789" w:type="dxa"/>
            <w:gridSpan w:val="2"/>
            <w:vAlign w:val="center"/>
          </w:tcPr>
          <w:p w14:paraId="3DE343CA" w14:textId="77777777" w:rsidR="00480215" w:rsidRPr="00722508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7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Zabezpiecza i kontroluje stan majątku magazynu i zapasów magazynowych</w:t>
            </w:r>
          </w:p>
        </w:tc>
      </w:tr>
      <w:tr w:rsidR="00480215" w:rsidRPr="004C6E5C" w14:paraId="4BA2A2E6" w14:textId="77777777" w:rsidTr="008663A1">
        <w:tc>
          <w:tcPr>
            <w:tcW w:w="2268" w:type="dxa"/>
            <w:vAlign w:val="center"/>
          </w:tcPr>
          <w:p w14:paraId="3C600478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4A983128" w14:textId="77777777" w:rsidR="00480215" w:rsidRPr="00722508" w:rsidRDefault="00480215" w:rsidP="008663A1">
            <w:pPr>
              <w:pStyle w:val="StyleStyleBodyTextAfter0ptVerdana"/>
              <w:jc w:val="left"/>
            </w:pPr>
            <w:r>
              <w:t>Zabezpieczanie majątku</w:t>
            </w:r>
          </w:p>
        </w:tc>
      </w:tr>
      <w:tr w:rsidR="00480215" w:rsidRPr="004C6E5C" w14:paraId="58BC0052" w14:textId="77777777" w:rsidTr="008663A1">
        <w:tc>
          <w:tcPr>
            <w:tcW w:w="2268" w:type="dxa"/>
            <w:vAlign w:val="center"/>
          </w:tcPr>
          <w:p w14:paraId="39502374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526CE112" w14:textId="77777777" w:rsidR="00480215" w:rsidRPr="00E125E3" w:rsidRDefault="00480215" w:rsidP="008663A1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360357C4" w14:textId="77777777" w:rsidR="00480215" w:rsidRPr="00207D37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zabezpiecza majątek przedsiębiorstwa znajdujący się</w:t>
            </w:r>
            <w:r>
              <w:t xml:space="preserve"> </w:t>
            </w:r>
            <w:r>
              <w:br/>
            </w:r>
            <w:r w:rsidRPr="003E36B2">
              <w:t>w magazynie, wykorzystując systemy zabezpieczeń</w:t>
            </w:r>
            <w:r>
              <w:t xml:space="preserve"> </w:t>
            </w:r>
            <w:r w:rsidRPr="00207D37">
              <w:t>stosowane w magazynie</w:t>
            </w:r>
            <w:r>
              <w:t>,</w:t>
            </w:r>
          </w:p>
          <w:p w14:paraId="394AC715" w14:textId="77777777" w:rsidR="00480215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opisuje procedurę przeprowadzania kontroli stanu ilościowego i jakościowego zapasów</w:t>
            </w:r>
            <w:r>
              <w:t>,</w:t>
            </w:r>
          </w:p>
          <w:p w14:paraId="04C4320C" w14:textId="77777777" w:rsidR="00480215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207D37">
              <w:t>zgłasza nieprawidłowości w systemie zabezpieczania majątku przedsiębiorstwa znajdującego się w magazynie</w:t>
            </w:r>
            <w:r>
              <w:t>,</w:t>
            </w:r>
          </w:p>
          <w:p w14:paraId="75C0996C" w14:textId="77777777" w:rsidR="00480215" w:rsidRPr="003E36B2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opisuje procedurę inwentaryzacji</w:t>
            </w:r>
            <w:r>
              <w:t>,</w:t>
            </w:r>
          </w:p>
          <w:p w14:paraId="78CAC4BC" w14:textId="77777777" w:rsidR="00480215" w:rsidRPr="003E36B2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uczestniczy w inwentaryzacji w różnych rolach</w:t>
            </w:r>
            <w:r>
              <w:t>,</w:t>
            </w:r>
          </w:p>
          <w:p w14:paraId="15EA4DEB" w14:textId="77777777" w:rsidR="00480215" w:rsidRPr="00E125E3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sporządza dokumentację dotyczącą inwentaryzacji</w:t>
            </w:r>
            <w:r>
              <w:t>.</w:t>
            </w:r>
          </w:p>
        </w:tc>
      </w:tr>
    </w:tbl>
    <w:p w14:paraId="24FDD5B5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E36B2" w14:paraId="40C55214" w14:textId="77777777" w:rsidTr="008663A1">
        <w:tc>
          <w:tcPr>
            <w:tcW w:w="8789" w:type="dxa"/>
            <w:gridSpan w:val="2"/>
            <w:vAlign w:val="center"/>
          </w:tcPr>
          <w:p w14:paraId="38FC43E4" w14:textId="77777777" w:rsidR="00480215" w:rsidRPr="00722508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8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Planuje i organizuje procesy transportowe</w:t>
            </w:r>
          </w:p>
        </w:tc>
      </w:tr>
      <w:tr w:rsidR="00480215" w:rsidRPr="004C6E5C" w14:paraId="356E8410" w14:textId="77777777" w:rsidTr="008663A1">
        <w:tc>
          <w:tcPr>
            <w:tcW w:w="2268" w:type="dxa"/>
            <w:vAlign w:val="center"/>
          </w:tcPr>
          <w:p w14:paraId="6CEA9158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7DD6D321" w14:textId="77777777" w:rsidR="00480215" w:rsidRPr="00722508" w:rsidRDefault="00480215" w:rsidP="008663A1">
            <w:pPr>
              <w:pStyle w:val="StyleStyleBodyTextAfter0ptVerdana"/>
              <w:jc w:val="left"/>
            </w:pPr>
            <w:r>
              <w:t>Procesy transportowe</w:t>
            </w:r>
          </w:p>
        </w:tc>
      </w:tr>
      <w:tr w:rsidR="00480215" w:rsidRPr="003E36B2" w14:paraId="33CD63C1" w14:textId="77777777" w:rsidTr="008663A1">
        <w:tc>
          <w:tcPr>
            <w:tcW w:w="2268" w:type="dxa"/>
            <w:vAlign w:val="center"/>
          </w:tcPr>
          <w:p w14:paraId="6BCD2304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37C53C0D" w14:textId="77777777" w:rsidR="00480215" w:rsidRDefault="00480215" w:rsidP="008663A1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249D9245" w14:textId="77777777" w:rsidR="00480215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sporządza plan realizacji usługi transportowej na podstawie warunków zlecenia</w:t>
            </w:r>
            <w:r>
              <w:t>,</w:t>
            </w:r>
          </w:p>
          <w:p w14:paraId="4C0128D9" w14:textId="77777777" w:rsidR="00480215" w:rsidRPr="003E36B2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dobiera środki techniczne do wykonania załadunku, przeładunku i rozładunku</w:t>
            </w:r>
            <w:r>
              <w:t>,</w:t>
            </w:r>
          </w:p>
          <w:p w14:paraId="6388E71E" w14:textId="77777777" w:rsidR="00480215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dobiera środki transportu do ilości i rodzaju ładunków, warunków zlecenia, liczby przewożonych osób lub</w:t>
            </w:r>
            <w:r>
              <w:t xml:space="preserve"> </w:t>
            </w:r>
            <w:r w:rsidRPr="003E36B2">
              <w:t>żywych zwierząt</w:t>
            </w:r>
            <w:r>
              <w:t>,</w:t>
            </w:r>
          </w:p>
          <w:p w14:paraId="16176562" w14:textId="77777777" w:rsidR="00480215" w:rsidRPr="003E36B2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oznakowuje ładunki i środki transportu zgodnie</w:t>
            </w:r>
            <w:r>
              <w:t xml:space="preserve"> </w:t>
            </w:r>
            <w:r>
              <w:br/>
            </w:r>
            <w:r w:rsidRPr="003E36B2">
              <w:t>z wymogami</w:t>
            </w:r>
            <w:r>
              <w:t>,</w:t>
            </w:r>
          </w:p>
          <w:p w14:paraId="1A992144" w14:textId="77777777" w:rsidR="00480215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dobiera system i akcesoria do mocowania ładunku</w:t>
            </w:r>
            <w:r>
              <w:t>,</w:t>
            </w:r>
          </w:p>
          <w:p w14:paraId="7F9DFE2C" w14:textId="77777777" w:rsidR="00480215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dobiera systemy monitorowania i rejestrowania środków transportu i ładunków</w:t>
            </w:r>
            <w:r>
              <w:t>,</w:t>
            </w:r>
          </w:p>
          <w:p w14:paraId="6B2CE155" w14:textId="77777777" w:rsidR="00480215" w:rsidRPr="003E36B2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dokumentuje realizację procesów</w:t>
            </w:r>
            <w:r>
              <w:t xml:space="preserve"> </w:t>
            </w:r>
            <w:r w:rsidRPr="003E36B2">
              <w:t>transportowych</w:t>
            </w:r>
            <w:r>
              <w:t>.</w:t>
            </w:r>
          </w:p>
        </w:tc>
      </w:tr>
    </w:tbl>
    <w:p w14:paraId="6978AFEA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E36B2" w14:paraId="1351137B" w14:textId="77777777" w:rsidTr="008663A1">
        <w:tc>
          <w:tcPr>
            <w:tcW w:w="8789" w:type="dxa"/>
            <w:gridSpan w:val="2"/>
            <w:vAlign w:val="center"/>
          </w:tcPr>
          <w:p w14:paraId="560184D0" w14:textId="77777777" w:rsidR="00480215" w:rsidRPr="00722508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9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Dokonuje obsługi klientów i kontrahentów</w:t>
            </w:r>
          </w:p>
        </w:tc>
      </w:tr>
      <w:tr w:rsidR="00480215" w:rsidRPr="004C6E5C" w14:paraId="593C992C" w14:textId="77777777" w:rsidTr="008663A1">
        <w:tc>
          <w:tcPr>
            <w:tcW w:w="2268" w:type="dxa"/>
            <w:vAlign w:val="center"/>
          </w:tcPr>
          <w:p w14:paraId="28650916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471A5BB2" w14:textId="77777777" w:rsidR="00480215" w:rsidRPr="00722508" w:rsidRDefault="00480215" w:rsidP="008663A1">
            <w:pPr>
              <w:pStyle w:val="StyleStyleBodyTextAfter0ptVerdana"/>
              <w:jc w:val="left"/>
            </w:pPr>
            <w:r>
              <w:t>Obsługa klienta</w:t>
            </w:r>
          </w:p>
        </w:tc>
      </w:tr>
      <w:tr w:rsidR="00480215" w:rsidRPr="003E36B2" w14:paraId="258B5939" w14:textId="77777777" w:rsidTr="008663A1">
        <w:tc>
          <w:tcPr>
            <w:tcW w:w="2268" w:type="dxa"/>
            <w:vAlign w:val="center"/>
          </w:tcPr>
          <w:p w14:paraId="04CD2134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4C7F70CD" w14:textId="77777777" w:rsidR="00480215" w:rsidRDefault="00480215" w:rsidP="008663A1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5017490E" w14:textId="77777777" w:rsidR="00480215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prowadzi rozmowę sprzedażową zgodnie z zasadami komunikacji interpersonalnej,</w:t>
            </w:r>
          </w:p>
          <w:p w14:paraId="285A7D19" w14:textId="77777777" w:rsidR="00480215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stosuje zasady etykiety i zwroty grzecznościowe,</w:t>
            </w:r>
          </w:p>
          <w:p w14:paraId="327DE7D9" w14:textId="77777777" w:rsidR="00480215" w:rsidRPr="004C428F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przygotowuje ofertę handlową magazynu/usługi transportowej,</w:t>
            </w:r>
          </w:p>
          <w:p w14:paraId="2334396A" w14:textId="77777777" w:rsidR="00480215" w:rsidRPr="003E36B2" w:rsidRDefault="00480215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przeprowadza proces reklamacji.</w:t>
            </w:r>
          </w:p>
        </w:tc>
      </w:tr>
    </w:tbl>
    <w:p w14:paraId="6DEA9EA5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6B4D31" w14:paraId="74D2191F" w14:textId="77777777" w:rsidTr="008663A1">
        <w:tc>
          <w:tcPr>
            <w:tcW w:w="8789" w:type="dxa"/>
            <w:gridSpan w:val="2"/>
            <w:vAlign w:val="center"/>
          </w:tcPr>
          <w:p w14:paraId="5CD50FF5" w14:textId="77777777" w:rsidR="00480215" w:rsidRPr="00722508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10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Używa języka angielskiego w życiu codziennym i zawodowym</w:t>
            </w:r>
          </w:p>
        </w:tc>
      </w:tr>
      <w:tr w:rsidR="00480215" w:rsidRPr="004C6E5C" w14:paraId="24FEC826" w14:textId="77777777" w:rsidTr="008663A1">
        <w:tc>
          <w:tcPr>
            <w:tcW w:w="2268" w:type="dxa"/>
            <w:vAlign w:val="center"/>
          </w:tcPr>
          <w:p w14:paraId="3B1AA26A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07D58292" w14:textId="77777777" w:rsidR="00480215" w:rsidRPr="00722508" w:rsidRDefault="00480215" w:rsidP="008663A1">
            <w:pPr>
              <w:pStyle w:val="StyleStyleBodyTextAfter0ptVerdana"/>
              <w:jc w:val="left"/>
            </w:pPr>
            <w:r>
              <w:t>Język angielski zawodowy</w:t>
            </w:r>
          </w:p>
        </w:tc>
      </w:tr>
      <w:tr w:rsidR="00480215" w:rsidRPr="00CA1E0D" w14:paraId="5AEA438D" w14:textId="77777777" w:rsidTr="008663A1">
        <w:tc>
          <w:tcPr>
            <w:tcW w:w="2268" w:type="dxa"/>
            <w:vAlign w:val="center"/>
          </w:tcPr>
          <w:p w14:paraId="5D511A9E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0B76FDD0" w14:textId="77777777" w:rsidR="00480215" w:rsidRDefault="00480215" w:rsidP="008663A1">
            <w:pPr>
              <w:pStyle w:val="StyleStyleBodyTextAfter0ptVerdana"/>
              <w:jc w:val="left"/>
            </w:pPr>
            <w:r w:rsidRPr="00722508">
              <w:t>Uczeń</w:t>
            </w:r>
            <w:r>
              <w:t xml:space="preserve"> używa podstawowego zakresu zasobów językowych </w:t>
            </w:r>
            <w:r>
              <w:br/>
              <w:t xml:space="preserve">w języku angielskim, aby wykonywać zadania zawodowe </w:t>
            </w:r>
            <w:r>
              <w:br/>
              <w:t>w następujących obszarach:</w:t>
            </w:r>
          </w:p>
          <w:p w14:paraId="6EF3C2F1" w14:textId="77777777" w:rsidR="00480215" w:rsidRPr="00F674CB" w:rsidRDefault="00480215" w:rsidP="008663A1">
            <w:pPr>
              <w:pStyle w:val="StyleStyleBodyTextAfter0ptVerdana"/>
              <w:numPr>
                <w:ilvl w:val="0"/>
                <w:numId w:val="24"/>
              </w:numPr>
            </w:pPr>
            <w:r>
              <w:t>c</w:t>
            </w:r>
            <w:r w:rsidRPr="00F674CB">
              <w:t>zynności związane z pracą</w:t>
            </w:r>
            <w:r>
              <w:t>,</w:t>
            </w:r>
          </w:p>
          <w:p w14:paraId="188A821A" w14:textId="77777777" w:rsidR="00480215" w:rsidRPr="00F674CB" w:rsidRDefault="00480215" w:rsidP="008663A1">
            <w:pPr>
              <w:pStyle w:val="StyleStyleBodyTextAfter0ptVerdana"/>
              <w:numPr>
                <w:ilvl w:val="0"/>
                <w:numId w:val="24"/>
              </w:numPr>
            </w:pPr>
            <w:r>
              <w:t>n</w:t>
            </w:r>
            <w:r w:rsidRPr="00F674CB">
              <w:t xml:space="preserve">arzędzia, maszyny, sprzęt i materiały niezbędne </w:t>
            </w:r>
            <w:r>
              <w:br/>
            </w:r>
            <w:r w:rsidRPr="00F674CB">
              <w:t>do wykonywania zadań zawodowych</w:t>
            </w:r>
            <w:r>
              <w:t>,</w:t>
            </w:r>
          </w:p>
          <w:p w14:paraId="14ADDE50" w14:textId="77777777" w:rsidR="00480215" w:rsidRPr="00F674CB" w:rsidRDefault="00480215" w:rsidP="008663A1">
            <w:pPr>
              <w:pStyle w:val="StyleStyleBodyTextAfter0ptVerdana"/>
              <w:numPr>
                <w:ilvl w:val="0"/>
                <w:numId w:val="24"/>
              </w:numPr>
            </w:pPr>
            <w:r>
              <w:t>p</w:t>
            </w:r>
            <w:r w:rsidRPr="00F674CB">
              <w:t>rocesy i procedury związane z realizacją zadań</w:t>
            </w:r>
            <w:r>
              <w:t>,</w:t>
            </w:r>
          </w:p>
          <w:p w14:paraId="6D3665BF" w14:textId="77777777" w:rsidR="00480215" w:rsidRPr="00A06DA0" w:rsidRDefault="00480215" w:rsidP="008663A1">
            <w:pPr>
              <w:pStyle w:val="StyleStyleBodyTextAfter0ptVerdana"/>
              <w:numPr>
                <w:ilvl w:val="0"/>
                <w:numId w:val="24"/>
              </w:numPr>
              <w:jc w:val="left"/>
            </w:pPr>
            <w:r>
              <w:t>o</w:t>
            </w:r>
            <w:r w:rsidRPr="00F674CB">
              <w:t>dpowiednie stosowanie formalnego lub nieformalnego stylu mówienia w zależności od sytuacji.</w:t>
            </w:r>
          </w:p>
        </w:tc>
      </w:tr>
    </w:tbl>
    <w:p w14:paraId="682E591A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6B4D31" w14:paraId="5C93AD28" w14:textId="77777777" w:rsidTr="008663A1">
        <w:tc>
          <w:tcPr>
            <w:tcW w:w="8789" w:type="dxa"/>
            <w:gridSpan w:val="2"/>
            <w:vAlign w:val="center"/>
          </w:tcPr>
          <w:p w14:paraId="551D3554" w14:textId="77777777" w:rsidR="00480215" w:rsidRPr="00722508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11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Rozwijanie i doskonalenie kompetencji osobistych i społecznych</w:t>
            </w:r>
          </w:p>
        </w:tc>
      </w:tr>
      <w:tr w:rsidR="00480215" w:rsidRPr="004C6E5C" w14:paraId="40EE3F06" w14:textId="77777777" w:rsidTr="008663A1">
        <w:tc>
          <w:tcPr>
            <w:tcW w:w="2268" w:type="dxa"/>
            <w:vAlign w:val="center"/>
          </w:tcPr>
          <w:p w14:paraId="2866C8F9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0A38D273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F674CB">
              <w:t>Kompetencje społeczne</w:t>
            </w:r>
          </w:p>
        </w:tc>
      </w:tr>
      <w:tr w:rsidR="00480215" w:rsidRPr="00CA1E0D" w14:paraId="7D166204" w14:textId="77777777" w:rsidTr="008663A1">
        <w:tc>
          <w:tcPr>
            <w:tcW w:w="2268" w:type="dxa"/>
            <w:vAlign w:val="center"/>
          </w:tcPr>
          <w:p w14:paraId="0EF49A55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58D1577D" w14:textId="77777777" w:rsidR="00480215" w:rsidRDefault="00480215" w:rsidP="008663A1">
            <w:pPr>
              <w:pStyle w:val="StyleStyleBodyTextAfter0ptVerdana"/>
              <w:jc w:val="left"/>
            </w:pPr>
            <w:r w:rsidRPr="00F674CB">
              <w:t>Ucze</w:t>
            </w:r>
            <w:r>
              <w:t>ń</w:t>
            </w:r>
            <w:r w:rsidRPr="00F674CB">
              <w:t>:</w:t>
            </w:r>
          </w:p>
          <w:p w14:paraId="7216417B" w14:textId="77777777" w:rsidR="00480215" w:rsidRPr="00F674CB" w:rsidRDefault="00480215" w:rsidP="008663A1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n</w:t>
            </w:r>
            <w:r w:rsidRPr="00F674CB">
              <w:t>awiązuje nowe kontakty z ludźmi</w:t>
            </w:r>
            <w:r>
              <w:t>,</w:t>
            </w:r>
          </w:p>
          <w:p w14:paraId="5ADAFB2D" w14:textId="77777777" w:rsidR="00480215" w:rsidRPr="00F674CB" w:rsidRDefault="00480215" w:rsidP="008663A1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d</w:t>
            </w:r>
            <w:r w:rsidRPr="00F674CB">
              <w:t>ostosowuje się do różnych stylów komunikacji</w:t>
            </w:r>
            <w:r>
              <w:t>,</w:t>
            </w:r>
          </w:p>
          <w:p w14:paraId="1DE2D1FB" w14:textId="77777777" w:rsidR="00480215" w:rsidRPr="00F674CB" w:rsidRDefault="00480215" w:rsidP="008663A1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n</w:t>
            </w:r>
            <w:r w:rsidRPr="00F674CB">
              <w:t>egocjuje, rozwiązuje konflikty i osiąga porozumienie</w:t>
            </w:r>
            <w:r>
              <w:t xml:space="preserve"> </w:t>
            </w:r>
            <w:r>
              <w:br/>
            </w:r>
            <w:r w:rsidRPr="00F674CB">
              <w:t>w różnych sytuacjach</w:t>
            </w:r>
            <w:r>
              <w:t>,</w:t>
            </w:r>
          </w:p>
          <w:p w14:paraId="219E3B7D" w14:textId="77777777" w:rsidR="00480215" w:rsidRPr="00F674CB" w:rsidRDefault="00480215" w:rsidP="008663A1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s</w:t>
            </w:r>
            <w:r w:rsidRPr="00F674CB">
              <w:t>kutecznie pracuje w grupie, dzieląc się odpowiedzialności</w:t>
            </w:r>
            <w:r>
              <w:t>ą,</w:t>
            </w:r>
          </w:p>
          <w:p w14:paraId="4E5CF1D1" w14:textId="77777777" w:rsidR="00480215" w:rsidRPr="00F674CB" w:rsidRDefault="00480215" w:rsidP="008663A1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p</w:t>
            </w:r>
            <w:r w:rsidRPr="00F674CB">
              <w:t>lanuje i organizuje swój czas pracy, aby osiągnąć wyznaczone cele i zadania</w:t>
            </w:r>
            <w:r>
              <w:t>,</w:t>
            </w:r>
          </w:p>
          <w:p w14:paraId="5EB5BCBC" w14:textId="77777777" w:rsidR="00480215" w:rsidRPr="00A06DA0" w:rsidRDefault="00480215" w:rsidP="008663A1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w</w:t>
            </w:r>
            <w:r w:rsidRPr="00F674CB">
              <w:t>ykonuje zadania zawodowe pod presją czasu lub</w:t>
            </w:r>
            <w:r>
              <w:t xml:space="preserve"> </w:t>
            </w:r>
            <w:r>
              <w:br/>
            </w:r>
            <w:r w:rsidRPr="00F674CB">
              <w:t>w stresujących warunkach.</w:t>
            </w:r>
          </w:p>
        </w:tc>
      </w:tr>
    </w:tbl>
    <w:p w14:paraId="5EBB3EF8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6B4D31" w14:paraId="49D95903" w14:textId="77777777" w:rsidTr="008663A1">
        <w:tc>
          <w:tcPr>
            <w:tcW w:w="8789" w:type="dxa"/>
            <w:gridSpan w:val="2"/>
            <w:vAlign w:val="center"/>
          </w:tcPr>
          <w:p w14:paraId="506B9253" w14:textId="77777777" w:rsidR="00480215" w:rsidRPr="00722508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12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Kultywuje zrozumienie kulturowe</w:t>
            </w:r>
          </w:p>
        </w:tc>
      </w:tr>
      <w:tr w:rsidR="00480215" w:rsidRPr="004C6E5C" w14:paraId="105D4D26" w14:textId="77777777" w:rsidTr="008663A1">
        <w:tc>
          <w:tcPr>
            <w:tcW w:w="2268" w:type="dxa"/>
            <w:vAlign w:val="center"/>
          </w:tcPr>
          <w:p w14:paraId="3238A048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4169BBFA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F674CB">
              <w:t>Zrozumienie kulturowe</w:t>
            </w:r>
          </w:p>
        </w:tc>
      </w:tr>
      <w:tr w:rsidR="00480215" w:rsidRPr="00CA1E0D" w14:paraId="41C26742" w14:textId="77777777" w:rsidTr="008663A1">
        <w:tc>
          <w:tcPr>
            <w:tcW w:w="2268" w:type="dxa"/>
            <w:vAlign w:val="center"/>
          </w:tcPr>
          <w:p w14:paraId="666570C9" w14:textId="77777777" w:rsidR="00480215" w:rsidRPr="00722508" w:rsidRDefault="00480215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5CA4C1E2" w14:textId="77777777" w:rsidR="00480215" w:rsidRDefault="00480215" w:rsidP="008663A1">
            <w:pPr>
              <w:pStyle w:val="StyleStyleBodyTextAfter0ptVerdana"/>
              <w:jc w:val="left"/>
            </w:pPr>
            <w:r>
              <w:t>Uczeń:</w:t>
            </w:r>
          </w:p>
          <w:p w14:paraId="37AEE666" w14:textId="77777777" w:rsidR="00480215" w:rsidRDefault="00480215" w:rsidP="008663A1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stosuje zasady kultury osobistej,</w:t>
            </w:r>
          </w:p>
          <w:p w14:paraId="4BC9B517" w14:textId="77777777" w:rsidR="00480215" w:rsidRDefault="00480215" w:rsidP="008663A1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lastRenderedPageBreak/>
              <w:t>rozpoznaje różnice kulturowe,</w:t>
            </w:r>
          </w:p>
          <w:p w14:paraId="14350BA0" w14:textId="77777777" w:rsidR="00480215" w:rsidRDefault="00480215" w:rsidP="008663A1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pracuje w środowisku zróżnicowanym kulturowo,</w:t>
            </w:r>
          </w:p>
          <w:p w14:paraId="520BAB8D" w14:textId="77777777" w:rsidR="00480215" w:rsidRDefault="00480215" w:rsidP="008663A1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respektuje normy kulturowe kraju goszczącego,</w:t>
            </w:r>
          </w:p>
          <w:p w14:paraId="24C1236E" w14:textId="77777777" w:rsidR="00480215" w:rsidRDefault="00480215" w:rsidP="008663A1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uwzględnia czynniki kulturowe przy podejmowaniu decyzji,</w:t>
            </w:r>
          </w:p>
          <w:p w14:paraId="2078F952" w14:textId="77777777" w:rsidR="00480215" w:rsidRDefault="00480215" w:rsidP="008663A1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uczestniczy w działaniach i wydarzeniach kulturalnych,</w:t>
            </w:r>
          </w:p>
          <w:p w14:paraId="5C0187C5" w14:textId="77777777" w:rsidR="00480215" w:rsidRPr="00A06DA0" w:rsidRDefault="00480215" w:rsidP="008663A1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promuje wrażliwość kulturową.</w:t>
            </w:r>
          </w:p>
        </w:tc>
      </w:tr>
    </w:tbl>
    <w:p w14:paraId="5413811F" w14:textId="77777777" w:rsidR="00480215" w:rsidRPr="000242A1" w:rsidRDefault="00480215" w:rsidP="00480215">
      <w:pPr>
        <w:pStyle w:val="Nagwek1"/>
        <w:numPr>
          <w:ilvl w:val="0"/>
          <w:numId w:val="11"/>
        </w:numPr>
      </w:pPr>
      <w:r w:rsidRPr="000242A1">
        <w:lastRenderedPageBreak/>
        <w:t>Program zajęć i zadania</w:t>
      </w:r>
    </w:p>
    <w:p w14:paraId="0B4D671E" w14:textId="77777777" w:rsidR="00480215" w:rsidRPr="000242A1" w:rsidRDefault="00480215" w:rsidP="00480215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Aby osiągnąć uzgodnione efekty uczenia się, uczestnik zrealizuje następujące zajęcia</w:t>
      </w:r>
      <w:r>
        <w:rPr>
          <w:szCs w:val="20"/>
        </w:rPr>
        <w:t xml:space="preserve"> </w:t>
      </w:r>
      <w:r>
        <w:rPr>
          <w:szCs w:val="20"/>
        </w:rPr>
        <w:br/>
      </w:r>
      <w:r w:rsidRPr="000242A1">
        <w:rPr>
          <w:szCs w:val="20"/>
        </w:rPr>
        <w:t>i zadania podczas swojej mobilności.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E36B2" w14:paraId="5E65DD37" w14:textId="77777777" w:rsidTr="008663A1">
        <w:tc>
          <w:tcPr>
            <w:tcW w:w="8789" w:type="dxa"/>
            <w:gridSpan w:val="2"/>
            <w:vAlign w:val="center"/>
          </w:tcPr>
          <w:p w14:paraId="3379B01B" w14:textId="77777777" w:rsidR="00480215" w:rsidRPr="00FA50DA" w:rsidRDefault="00480215" w:rsidP="008663A1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Zajęcia/</w:t>
            </w:r>
            <w:r w:rsidRPr="00FA50DA">
              <w:rPr>
                <w:b/>
              </w:rPr>
              <w:t>zadanie 1: Zapoznanie z zakładem pracy i zakresem obowiązków, przepis</w:t>
            </w:r>
            <w:r>
              <w:rPr>
                <w:b/>
              </w:rPr>
              <w:t>ami</w:t>
            </w:r>
            <w:r w:rsidRPr="00FA50DA">
              <w:rPr>
                <w:b/>
              </w:rPr>
              <w:t xml:space="preserve"> bhp i</w:t>
            </w:r>
            <w:r>
              <w:rPr>
                <w:b/>
              </w:rPr>
              <w:t xml:space="preserve"> </w:t>
            </w:r>
            <w:r w:rsidRPr="00FA50DA">
              <w:rPr>
                <w:b/>
              </w:rPr>
              <w:t>p.poż.</w:t>
            </w:r>
          </w:p>
        </w:tc>
      </w:tr>
      <w:tr w:rsidR="00480215" w:rsidRPr="00581A96" w14:paraId="77C9950E" w14:textId="77777777" w:rsidTr="008663A1">
        <w:tc>
          <w:tcPr>
            <w:tcW w:w="2268" w:type="dxa"/>
            <w:vAlign w:val="center"/>
          </w:tcPr>
          <w:p w14:paraId="04E465EB" w14:textId="77777777" w:rsidR="00480215" w:rsidRPr="00FA50DA" w:rsidRDefault="00480215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4926A12B" w14:textId="77777777" w:rsidR="00480215" w:rsidRDefault="00480215" w:rsidP="008663A1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p</w:t>
            </w:r>
            <w:r w:rsidRPr="00FA50DA">
              <w:t>rezentacja organizacji, omawianie spraw organizacyjnych, przedstawienie regulaminów i zasad BHP oraz p.poż.</w:t>
            </w:r>
          </w:p>
          <w:p w14:paraId="6A01BC52" w14:textId="77777777" w:rsidR="00480215" w:rsidRPr="00A86D4E" w:rsidRDefault="00480215" w:rsidP="008663A1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określenie wyposażenia stanowiska pracy,</w:t>
            </w:r>
          </w:p>
          <w:p w14:paraId="5FA27D7D" w14:textId="77777777" w:rsidR="00480215" w:rsidRDefault="00480215" w:rsidP="008663A1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p</w:t>
            </w:r>
            <w:r w:rsidRPr="00FA50DA">
              <w:t xml:space="preserve">lanowanie pracy </w:t>
            </w:r>
            <w:r>
              <w:t>na najbliższy</w:t>
            </w:r>
            <w:r w:rsidRPr="00FA50DA">
              <w:t xml:space="preserve"> ty</w:t>
            </w:r>
            <w:r>
              <w:t>dzień pod kierunkiem</w:t>
            </w:r>
            <w:r w:rsidRPr="00FA50DA">
              <w:t xml:space="preserve"> opiekuna praktyki w organizacji, przydzielanie </w:t>
            </w:r>
            <w:r>
              <w:br/>
            </w:r>
            <w:r w:rsidRPr="00FA50DA">
              <w:t>do określonego stanowiska pracy</w:t>
            </w:r>
            <w:r>
              <w:t>,</w:t>
            </w:r>
          </w:p>
          <w:p w14:paraId="77B50D3B" w14:textId="77777777" w:rsidR="00480215" w:rsidRPr="00FA50DA" w:rsidRDefault="00480215" w:rsidP="008663A1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organizacja stanowiska pracy.</w:t>
            </w:r>
          </w:p>
        </w:tc>
      </w:tr>
    </w:tbl>
    <w:p w14:paraId="0B682769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57DE8" w14:paraId="1F9B9667" w14:textId="77777777" w:rsidTr="008663A1">
        <w:tc>
          <w:tcPr>
            <w:tcW w:w="8789" w:type="dxa"/>
            <w:gridSpan w:val="2"/>
            <w:vAlign w:val="center"/>
          </w:tcPr>
          <w:p w14:paraId="35BC9B38" w14:textId="77777777" w:rsidR="00480215" w:rsidRPr="00A86D4E" w:rsidRDefault="00480215" w:rsidP="008663A1">
            <w:pPr>
              <w:rPr>
                <w:b/>
                <w:szCs w:val="20"/>
              </w:rPr>
            </w:pPr>
            <w:r>
              <w:rPr>
                <w:b/>
              </w:rPr>
              <w:t>Zajęcia/</w:t>
            </w:r>
            <w:r w:rsidRPr="00FA50DA">
              <w:rPr>
                <w:b/>
              </w:rPr>
              <w:t xml:space="preserve">zadanie 2: </w:t>
            </w:r>
            <w:r>
              <w:rPr>
                <w:b/>
              </w:rPr>
              <w:t>Przyjmuje zapasy do magazynu</w:t>
            </w:r>
          </w:p>
        </w:tc>
      </w:tr>
      <w:tr w:rsidR="00480215" w:rsidRPr="00357DE8" w14:paraId="214C58CE" w14:textId="77777777" w:rsidTr="008663A1">
        <w:tc>
          <w:tcPr>
            <w:tcW w:w="2268" w:type="dxa"/>
            <w:vAlign w:val="center"/>
          </w:tcPr>
          <w:p w14:paraId="2EE5A5D7" w14:textId="77777777" w:rsidR="00480215" w:rsidRPr="00FA50DA" w:rsidRDefault="00480215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3B17FA54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posługuje się urządzeniami pomiarowymi podczas przyjęcia towarów do magazynu</w:t>
            </w:r>
            <w:r>
              <w:t>,</w:t>
            </w:r>
          </w:p>
          <w:p w14:paraId="21EB3E76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odczytuje oznaczenia na opakowaniach w celu właściwego przyjęcia i zabezpieczenia towarów</w:t>
            </w:r>
            <w:r>
              <w:t>,</w:t>
            </w:r>
          </w:p>
          <w:p w14:paraId="58C7F574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przeprowadza odbiór ilościowy i jakościowy towarów</w:t>
            </w:r>
            <w:r>
              <w:t>,</w:t>
            </w:r>
          </w:p>
          <w:p w14:paraId="0A205303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dobiera lokalizację magazynową przyjmowanego towaru</w:t>
            </w:r>
            <w:r>
              <w:t>,</w:t>
            </w:r>
          </w:p>
          <w:p w14:paraId="151D54D6" w14:textId="77777777" w:rsidR="00480215" w:rsidRPr="00F33225" w:rsidRDefault="00480215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sporządza dokumentację dotyczącą przyjmowania zapasów</w:t>
            </w:r>
            <w:r>
              <w:t>.</w:t>
            </w:r>
          </w:p>
        </w:tc>
      </w:tr>
    </w:tbl>
    <w:p w14:paraId="08F7A01F" w14:textId="77777777" w:rsidR="00480215" w:rsidRPr="00FA50DA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57DE8" w14:paraId="3D0793DF" w14:textId="77777777" w:rsidTr="008663A1">
        <w:tc>
          <w:tcPr>
            <w:tcW w:w="8789" w:type="dxa"/>
            <w:gridSpan w:val="2"/>
            <w:vAlign w:val="center"/>
          </w:tcPr>
          <w:p w14:paraId="1EC66B1A" w14:textId="77777777" w:rsidR="00480215" w:rsidRPr="00A86D4E" w:rsidRDefault="00480215" w:rsidP="008663A1">
            <w:pPr>
              <w:rPr>
                <w:b/>
                <w:szCs w:val="20"/>
              </w:rPr>
            </w:pPr>
            <w:r>
              <w:rPr>
                <w:b/>
              </w:rPr>
              <w:t>Zajęcia/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3</w:t>
            </w:r>
            <w:r w:rsidRPr="00FA50DA">
              <w:rPr>
                <w:b/>
              </w:rPr>
              <w:t xml:space="preserve">: </w:t>
            </w:r>
            <w:r w:rsidRPr="00357DE8">
              <w:rPr>
                <w:b/>
              </w:rPr>
              <w:t>Przechowuje zapasy w magazynie</w:t>
            </w:r>
          </w:p>
        </w:tc>
      </w:tr>
      <w:tr w:rsidR="00480215" w:rsidRPr="00357DE8" w14:paraId="44BEC697" w14:textId="77777777" w:rsidTr="008663A1">
        <w:tc>
          <w:tcPr>
            <w:tcW w:w="2268" w:type="dxa"/>
            <w:vAlign w:val="center"/>
          </w:tcPr>
          <w:p w14:paraId="66C09A2A" w14:textId="77777777" w:rsidR="00480215" w:rsidRPr="00FA50DA" w:rsidRDefault="00480215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05E73A64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dobiera metodę składowania do podatności naturalnej</w:t>
            </w:r>
            <w:r>
              <w:t xml:space="preserve"> </w:t>
            </w:r>
            <w:r>
              <w:br/>
            </w:r>
            <w:r w:rsidRPr="00357DE8">
              <w:t>i technicznej zapasów</w:t>
            </w:r>
            <w:r>
              <w:t>,</w:t>
            </w:r>
          </w:p>
          <w:p w14:paraId="12B7CED8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dobiera optymalne miejsce składowania dla zapasów</w:t>
            </w:r>
            <w:r>
              <w:t>,</w:t>
            </w:r>
          </w:p>
          <w:p w14:paraId="3086F702" w14:textId="77777777" w:rsidR="00480215" w:rsidRPr="002F737F" w:rsidRDefault="00480215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oznacza lokalizację zapasów w magazynie</w:t>
            </w:r>
            <w:r>
              <w:t>.</w:t>
            </w:r>
          </w:p>
        </w:tc>
      </w:tr>
    </w:tbl>
    <w:p w14:paraId="65D577E7" w14:textId="77777777" w:rsidR="00480215" w:rsidRPr="00FA50DA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57DE8" w14:paraId="6153226F" w14:textId="77777777" w:rsidTr="008663A1">
        <w:tc>
          <w:tcPr>
            <w:tcW w:w="8789" w:type="dxa"/>
            <w:gridSpan w:val="2"/>
            <w:vAlign w:val="center"/>
          </w:tcPr>
          <w:p w14:paraId="4965CC15" w14:textId="77777777" w:rsidR="00480215" w:rsidRPr="00FA50DA" w:rsidRDefault="00480215" w:rsidP="008663A1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4</w:t>
            </w:r>
            <w:r w:rsidRPr="00FA50D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57DE8">
              <w:rPr>
                <w:b/>
              </w:rPr>
              <w:t>Wydaje zapasy z magazynu</w:t>
            </w:r>
          </w:p>
        </w:tc>
      </w:tr>
      <w:tr w:rsidR="00480215" w:rsidRPr="00357DE8" w14:paraId="53273666" w14:textId="77777777" w:rsidTr="008663A1">
        <w:tc>
          <w:tcPr>
            <w:tcW w:w="2268" w:type="dxa"/>
            <w:vAlign w:val="center"/>
          </w:tcPr>
          <w:p w14:paraId="4D5CF03D" w14:textId="77777777" w:rsidR="00480215" w:rsidRPr="00FA50DA" w:rsidRDefault="00480215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01792DEE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kompletuje zapasy do wydania zgodnie z zamówieniem klienta</w:t>
            </w:r>
            <w:r>
              <w:t>,</w:t>
            </w:r>
          </w:p>
          <w:p w14:paraId="20E3A7CE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do</w:t>
            </w:r>
            <w:r>
              <w:t>b</w:t>
            </w:r>
            <w:r w:rsidRPr="00357DE8">
              <w:t>iera opakowania do zapasów lub</w:t>
            </w:r>
            <w:r>
              <w:t xml:space="preserve"> do</w:t>
            </w:r>
            <w:r w:rsidRPr="00357DE8">
              <w:t xml:space="preserve"> ładunku, </w:t>
            </w:r>
            <w:r>
              <w:t xml:space="preserve">do </w:t>
            </w:r>
            <w:r w:rsidRPr="00357DE8">
              <w:t xml:space="preserve">środka transportu i </w:t>
            </w:r>
            <w:r>
              <w:t xml:space="preserve">do </w:t>
            </w:r>
            <w:r w:rsidRPr="00357DE8">
              <w:t>warunków zlecenia</w:t>
            </w:r>
            <w:r>
              <w:t>,</w:t>
            </w:r>
          </w:p>
          <w:p w14:paraId="58A940FC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zabezpiecza i oznacza ładunek lub zapasy zgodnie</w:t>
            </w:r>
            <w:r>
              <w:br/>
            </w:r>
            <w:r w:rsidRPr="00357DE8">
              <w:t>z obowiązującymi zasadami</w:t>
            </w:r>
            <w:r>
              <w:t>,</w:t>
            </w:r>
          </w:p>
          <w:p w14:paraId="702EDCE5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przeprowadza kontrolę ilościową i jakościową wydawanego zapasu lub ładunku</w:t>
            </w:r>
            <w:r>
              <w:t>,</w:t>
            </w:r>
          </w:p>
          <w:p w14:paraId="50DD4184" w14:textId="77777777" w:rsidR="00480215" w:rsidRPr="007A16EB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sporządza dokumenty dotyczące</w:t>
            </w:r>
            <w:r>
              <w:t xml:space="preserve"> </w:t>
            </w:r>
            <w:r w:rsidRPr="00357DE8">
              <w:t>wydania zapasów</w:t>
            </w:r>
            <w:r>
              <w:t xml:space="preserve"> </w:t>
            </w:r>
            <w:r>
              <w:br/>
            </w:r>
            <w:r w:rsidRPr="00357DE8">
              <w:t>z magazynu</w:t>
            </w:r>
            <w:r>
              <w:t>.</w:t>
            </w:r>
          </w:p>
        </w:tc>
      </w:tr>
    </w:tbl>
    <w:p w14:paraId="225ED1E8" w14:textId="77777777" w:rsidR="00480215" w:rsidRPr="00FA50DA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57DE8" w14:paraId="72EDF6DA" w14:textId="77777777" w:rsidTr="008663A1">
        <w:tc>
          <w:tcPr>
            <w:tcW w:w="8789" w:type="dxa"/>
            <w:gridSpan w:val="2"/>
            <w:vAlign w:val="center"/>
          </w:tcPr>
          <w:p w14:paraId="2AA76582" w14:textId="77777777" w:rsidR="00480215" w:rsidRPr="00FA50DA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lastRenderedPageBreak/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5</w:t>
            </w:r>
            <w:r w:rsidRPr="00FA50DA">
              <w:rPr>
                <w:b/>
              </w:rPr>
              <w:t>:</w:t>
            </w:r>
            <w:r w:rsidRPr="00FA50DA">
              <w:t xml:space="preserve"> </w:t>
            </w:r>
            <w:r w:rsidRPr="00357DE8">
              <w:t>Monitoruje faktyczny stan zapasów magazynowych</w:t>
            </w:r>
          </w:p>
        </w:tc>
      </w:tr>
      <w:tr w:rsidR="00480215" w:rsidRPr="00357DE8" w14:paraId="1AEF50F1" w14:textId="77777777" w:rsidTr="008663A1">
        <w:tc>
          <w:tcPr>
            <w:tcW w:w="2268" w:type="dxa"/>
            <w:vAlign w:val="center"/>
          </w:tcPr>
          <w:p w14:paraId="2E24061A" w14:textId="77777777" w:rsidR="00480215" w:rsidRPr="00FA50DA" w:rsidRDefault="00480215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370AE57E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357DE8">
              <w:t>dobiera urządzenia do monitorowania warunków przechowywania zapasów</w:t>
            </w:r>
            <w:r>
              <w:t>,</w:t>
            </w:r>
          </w:p>
          <w:p w14:paraId="3812E8A4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357DE8">
              <w:t>oblicza wielkość zapasów (np. bieżących, maksymalnych, zabezpieczających)</w:t>
            </w:r>
            <w:r>
              <w:t>,</w:t>
            </w:r>
          </w:p>
          <w:p w14:paraId="4873BB90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357DE8">
              <w:t>koryguje warunki przechowywania zapasów na podstawie obserwacji zmian w stanie zapasów i odczytów na</w:t>
            </w:r>
            <w:r>
              <w:t xml:space="preserve"> </w:t>
            </w:r>
            <w:r w:rsidRPr="00357DE8">
              <w:t>urządzeniach monitorujących</w:t>
            </w:r>
            <w:r>
              <w:t>.</w:t>
            </w:r>
          </w:p>
        </w:tc>
      </w:tr>
    </w:tbl>
    <w:p w14:paraId="6A00E7EB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57DE8" w14:paraId="5F2E744F" w14:textId="77777777" w:rsidTr="008663A1">
        <w:tc>
          <w:tcPr>
            <w:tcW w:w="8789" w:type="dxa"/>
            <w:gridSpan w:val="2"/>
            <w:vAlign w:val="center"/>
          </w:tcPr>
          <w:p w14:paraId="3FCE0F51" w14:textId="77777777" w:rsidR="00480215" w:rsidRPr="00FA50DA" w:rsidRDefault="00480215" w:rsidP="008663A1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6</w:t>
            </w:r>
            <w:r w:rsidRPr="00FA50DA">
              <w:rPr>
                <w:b/>
              </w:rPr>
              <w:t xml:space="preserve">: </w:t>
            </w:r>
            <w:r w:rsidRPr="00357DE8">
              <w:rPr>
                <w:b/>
              </w:rPr>
              <w:t>Kontroluje stan majątku magazynu i zapasów magazynowych</w:t>
            </w:r>
          </w:p>
        </w:tc>
      </w:tr>
      <w:tr w:rsidR="00480215" w:rsidRPr="00357DE8" w14:paraId="58B2D8E8" w14:textId="77777777" w:rsidTr="008663A1">
        <w:tc>
          <w:tcPr>
            <w:tcW w:w="2268" w:type="dxa"/>
            <w:vAlign w:val="center"/>
          </w:tcPr>
          <w:p w14:paraId="1430EB65" w14:textId="77777777" w:rsidR="00480215" w:rsidRPr="00FA50DA" w:rsidRDefault="00480215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33C33C5D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uczestniczy w procesie inwentaryzacji</w:t>
            </w:r>
            <w:r>
              <w:t>,</w:t>
            </w:r>
          </w:p>
          <w:p w14:paraId="63EF77E0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sporządza dokumentację dotyczącą inwentaryzacji</w:t>
            </w:r>
            <w:r>
              <w:t>,</w:t>
            </w:r>
          </w:p>
          <w:p w14:paraId="74D6C023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rejestruje zmiany stanów zapasów w dokumentacji magazynowej</w:t>
            </w:r>
            <w:r>
              <w:t>,</w:t>
            </w:r>
          </w:p>
          <w:p w14:paraId="6D95F0E7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sporządza dokumentację różnic w stanach ilościowych</w:t>
            </w:r>
            <w:r>
              <w:br/>
            </w:r>
            <w:r w:rsidRPr="00357DE8">
              <w:t>i jakościowych przyjmowanych i wydawanych zapasów</w:t>
            </w:r>
            <w:r>
              <w:t>,</w:t>
            </w:r>
          </w:p>
          <w:p w14:paraId="2C47C73A" w14:textId="77777777" w:rsidR="00480215" w:rsidRPr="00F26AAC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poprawia błędy w dokumentacji magazynowej</w:t>
            </w:r>
            <w:r>
              <w:t>.</w:t>
            </w:r>
          </w:p>
        </w:tc>
      </w:tr>
    </w:tbl>
    <w:p w14:paraId="60381824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57DE8" w14:paraId="07C0F944" w14:textId="77777777" w:rsidTr="008663A1">
        <w:tc>
          <w:tcPr>
            <w:tcW w:w="8789" w:type="dxa"/>
            <w:gridSpan w:val="2"/>
            <w:vAlign w:val="center"/>
          </w:tcPr>
          <w:p w14:paraId="63031171" w14:textId="77777777" w:rsidR="00480215" w:rsidRPr="00FA50DA" w:rsidRDefault="00480215" w:rsidP="008663A1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7</w:t>
            </w:r>
            <w:r w:rsidRPr="00FA50DA">
              <w:rPr>
                <w:b/>
              </w:rPr>
              <w:t xml:space="preserve">: </w:t>
            </w:r>
            <w:r w:rsidRPr="00357DE8">
              <w:rPr>
                <w:b/>
              </w:rPr>
              <w:t>Zabezpiecza majątek przedsiębiorstwa znajdujący się</w:t>
            </w:r>
            <w:r>
              <w:rPr>
                <w:b/>
              </w:rPr>
              <w:t xml:space="preserve"> </w:t>
            </w:r>
            <w:r w:rsidRPr="00357DE8">
              <w:rPr>
                <w:b/>
              </w:rPr>
              <w:t>w magazynie</w:t>
            </w:r>
          </w:p>
        </w:tc>
      </w:tr>
      <w:tr w:rsidR="00480215" w:rsidRPr="00357DE8" w14:paraId="478E1276" w14:textId="77777777" w:rsidTr="008663A1">
        <w:tc>
          <w:tcPr>
            <w:tcW w:w="2268" w:type="dxa"/>
            <w:vAlign w:val="center"/>
          </w:tcPr>
          <w:p w14:paraId="112757AF" w14:textId="77777777" w:rsidR="00480215" w:rsidRPr="00FA50DA" w:rsidRDefault="00480215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2D5B8DF9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d</w:t>
            </w:r>
            <w:r w:rsidRPr="00357DE8">
              <w:t>obiera urządzenia i akcesoria stosowane do zabezpieczania majątku przed kradzieżą, zniszczeniem</w:t>
            </w:r>
            <w:r>
              <w:t>, uszkodzeniem i naturalnymi ubytkami,</w:t>
            </w:r>
          </w:p>
          <w:p w14:paraId="2C62422E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 xml:space="preserve">przeprowadza </w:t>
            </w:r>
            <w:r>
              <w:t>kontrolę</w:t>
            </w:r>
            <w:r w:rsidRPr="00357DE8">
              <w:t xml:space="preserve"> stanu ilościowego</w:t>
            </w:r>
            <w:r>
              <w:t xml:space="preserve"> </w:t>
            </w:r>
            <w:r w:rsidRPr="00357DE8">
              <w:t>i jakościowego zapasów</w:t>
            </w:r>
            <w:r>
              <w:t>,</w:t>
            </w:r>
          </w:p>
          <w:p w14:paraId="5091A571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identyfikuje nieprawidłowości w systemie zabezpieczeń majątku przedsiębiorstwa znajdującego się w magazynie</w:t>
            </w:r>
            <w:r>
              <w:t>,</w:t>
            </w:r>
          </w:p>
          <w:p w14:paraId="7E84CBDE" w14:textId="77777777" w:rsidR="00480215" w:rsidRPr="007A16EB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zgłasza nieprawidłowości w systemie zabezpieczania majątku przedsiębiorstwa znajdującego się w magazynie</w:t>
            </w:r>
            <w:r>
              <w:t>.</w:t>
            </w:r>
          </w:p>
        </w:tc>
      </w:tr>
    </w:tbl>
    <w:p w14:paraId="30671ACD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57DE8" w14:paraId="73518A2D" w14:textId="77777777" w:rsidTr="008663A1">
        <w:tc>
          <w:tcPr>
            <w:tcW w:w="8789" w:type="dxa"/>
            <w:gridSpan w:val="2"/>
            <w:vAlign w:val="center"/>
          </w:tcPr>
          <w:p w14:paraId="7E7BED74" w14:textId="77777777" w:rsidR="00480215" w:rsidRPr="00FA50DA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8</w:t>
            </w:r>
            <w:r w:rsidRPr="00FA50DA">
              <w:rPr>
                <w:b/>
              </w:rPr>
              <w:t xml:space="preserve">: </w:t>
            </w:r>
            <w:r w:rsidRPr="00357DE8">
              <w:rPr>
                <w:b/>
              </w:rPr>
              <w:t>Planuje procesy transportowe</w:t>
            </w:r>
          </w:p>
        </w:tc>
      </w:tr>
      <w:tr w:rsidR="00480215" w:rsidRPr="00CA1E0D" w14:paraId="387E9399" w14:textId="77777777" w:rsidTr="008663A1">
        <w:tc>
          <w:tcPr>
            <w:tcW w:w="2268" w:type="dxa"/>
            <w:vAlign w:val="center"/>
          </w:tcPr>
          <w:p w14:paraId="1A2ED71D" w14:textId="77777777" w:rsidR="00480215" w:rsidRPr="00FA50DA" w:rsidRDefault="00480215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11FF2345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określa metody służące wyznaczaniu najlepszej trasy przewozu</w:t>
            </w:r>
            <w:r>
              <w:t>,</w:t>
            </w:r>
          </w:p>
          <w:p w14:paraId="03F8B63B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oblicza czas jazdy i pracy środków transportu</w:t>
            </w:r>
            <w:r>
              <w:t>,</w:t>
            </w:r>
          </w:p>
          <w:p w14:paraId="7773B6B1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wyznacza trasę przewozu</w:t>
            </w:r>
            <w:r>
              <w:t>,</w:t>
            </w:r>
          </w:p>
          <w:p w14:paraId="2D34AC86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dobiera środki techniczne do wykonania załadunku, przeładunku i rozładunku</w:t>
            </w:r>
            <w:r>
              <w:t>,</w:t>
            </w:r>
          </w:p>
          <w:p w14:paraId="58CB4CD9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dobiera środki transportu do ilości i rodzaju ładunków, warunków zlecenia, liczby przewożonych osób lub</w:t>
            </w:r>
          </w:p>
          <w:p w14:paraId="0A4FF534" w14:textId="77777777" w:rsidR="00480215" w:rsidRPr="00F26AAC" w:rsidRDefault="00480215" w:rsidP="008663A1">
            <w:pPr>
              <w:pStyle w:val="StyleStyleBodyTextAfter0ptVerdana"/>
              <w:ind w:left="360"/>
              <w:jc w:val="left"/>
            </w:pPr>
            <w:r w:rsidRPr="00357DE8">
              <w:t>żywych zwierząt</w:t>
            </w:r>
            <w:r>
              <w:t>.</w:t>
            </w:r>
          </w:p>
        </w:tc>
      </w:tr>
    </w:tbl>
    <w:p w14:paraId="6AF127E6" w14:textId="77777777" w:rsidR="00480215" w:rsidRPr="00FA50DA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57DE8" w14:paraId="211DBF43" w14:textId="77777777" w:rsidTr="008663A1">
        <w:tc>
          <w:tcPr>
            <w:tcW w:w="8789" w:type="dxa"/>
            <w:gridSpan w:val="2"/>
            <w:vAlign w:val="center"/>
          </w:tcPr>
          <w:p w14:paraId="4094A228" w14:textId="77777777" w:rsidR="00480215" w:rsidRPr="00FA50DA" w:rsidRDefault="00480215" w:rsidP="008663A1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9</w:t>
            </w:r>
            <w:r w:rsidRPr="00FA50DA">
              <w:rPr>
                <w:b/>
              </w:rPr>
              <w:t xml:space="preserve">: </w:t>
            </w:r>
            <w:r w:rsidRPr="00357DE8">
              <w:rPr>
                <w:b/>
              </w:rPr>
              <w:t>Organizuje procesy transportowe</w:t>
            </w:r>
          </w:p>
        </w:tc>
      </w:tr>
      <w:tr w:rsidR="00480215" w:rsidRPr="00357DE8" w14:paraId="3221D73D" w14:textId="77777777" w:rsidTr="008663A1">
        <w:tc>
          <w:tcPr>
            <w:tcW w:w="2268" w:type="dxa"/>
            <w:vAlign w:val="center"/>
          </w:tcPr>
          <w:p w14:paraId="0D3F21F1" w14:textId="77777777" w:rsidR="00480215" w:rsidRPr="00FA50DA" w:rsidRDefault="00480215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4A05E1A8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określa cechy ładunków decydujące o ich podatności transportowej</w:t>
            </w:r>
            <w:r>
              <w:t>,</w:t>
            </w:r>
          </w:p>
          <w:p w14:paraId="5EAED254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gospodaruje opakowaniami transportowymi zgodnie</w:t>
            </w:r>
            <w:r>
              <w:t xml:space="preserve"> </w:t>
            </w:r>
            <w:r>
              <w:br/>
            </w:r>
            <w:r w:rsidRPr="00357DE8">
              <w:t>z wymogami</w:t>
            </w:r>
            <w:r>
              <w:t>,</w:t>
            </w:r>
          </w:p>
          <w:p w14:paraId="73C7DAB9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formuje jednostki ładunkowe zgodnie z zamówieniem, rodzajem towaru i przyjętą technologią</w:t>
            </w:r>
            <w:r>
              <w:t>,</w:t>
            </w:r>
          </w:p>
          <w:p w14:paraId="551ECEDC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lastRenderedPageBreak/>
              <w:t>oznakowuje ładunki i środki transportu zgodnie</w:t>
            </w:r>
            <w:r>
              <w:t xml:space="preserve"> </w:t>
            </w:r>
            <w:r>
              <w:br/>
            </w:r>
            <w:r w:rsidRPr="00357DE8">
              <w:t>z wymogami</w:t>
            </w:r>
            <w:r>
              <w:t>,</w:t>
            </w:r>
          </w:p>
          <w:p w14:paraId="19F2BE3E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zabezpiecza ładunek zgodnie z obowiązującymi zasadami</w:t>
            </w:r>
            <w:r>
              <w:t>,</w:t>
            </w:r>
          </w:p>
          <w:p w14:paraId="10790EB8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dobiera systemy monitorowania i rejestrowania środków transportu i ładunków</w:t>
            </w:r>
            <w:r>
              <w:t>,</w:t>
            </w:r>
          </w:p>
          <w:p w14:paraId="0F36532E" w14:textId="77777777" w:rsidR="00480215" w:rsidRPr="00C242BB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sporządza dokumentację niezbędną do wykonania usługi przewozu zgodnie z wybraną technologią</w:t>
            </w:r>
            <w:r>
              <w:t>.</w:t>
            </w:r>
          </w:p>
        </w:tc>
      </w:tr>
    </w:tbl>
    <w:p w14:paraId="574B1C98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57DE8" w14:paraId="257408A1" w14:textId="77777777" w:rsidTr="008663A1">
        <w:tc>
          <w:tcPr>
            <w:tcW w:w="8789" w:type="dxa"/>
            <w:gridSpan w:val="2"/>
            <w:vAlign w:val="center"/>
          </w:tcPr>
          <w:p w14:paraId="7794E076" w14:textId="77777777" w:rsidR="00480215" w:rsidRPr="00FA50DA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10</w:t>
            </w:r>
            <w:r w:rsidRPr="00FA50DA">
              <w:rPr>
                <w:b/>
              </w:rPr>
              <w:t xml:space="preserve">: </w:t>
            </w:r>
            <w:r w:rsidRPr="00357DE8">
              <w:rPr>
                <w:b/>
              </w:rPr>
              <w:t>Przygotowuje ofertę handlową magazynu</w:t>
            </w:r>
          </w:p>
        </w:tc>
      </w:tr>
      <w:tr w:rsidR="00480215" w:rsidRPr="00357DE8" w14:paraId="6F38F0DA" w14:textId="77777777" w:rsidTr="008663A1">
        <w:tc>
          <w:tcPr>
            <w:tcW w:w="2268" w:type="dxa"/>
            <w:vAlign w:val="center"/>
          </w:tcPr>
          <w:p w14:paraId="6F7BC268" w14:textId="77777777" w:rsidR="00480215" w:rsidRPr="00FA50DA" w:rsidRDefault="00480215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9DDF947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prowadzi rozmowę sprzedażową</w:t>
            </w:r>
            <w:r>
              <w:t>,</w:t>
            </w:r>
          </w:p>
          <w:p w14:paraId="53B10F67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rozpoznaje potrzeby klientów i kontrahentów w zakresie obsługi magazynowej</w:t>
            </w:r>
            <w:r>
              <w:t>,</w:t>
            </w:r>
          </w:p>
          <w:p w14:paraId="4AA8D0F0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dobiera ofertę handlową do potrzeb klienta</w:t>
            </w:r>
            <w:r>
              <w:t>,</w:t>
            </w:r>
          </w:p>
          <w:p w14:paraId="49645DF4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oblicza ceny usług magazynowych</w:t>
            </w:r>
            <w:r>
              <w:t>,</w:t>
            </w:r>
          </w:p>
          <w:p w14:paraId="2A754085" w14:textId="77777777" w:rsidR="00480215" w:rsidRPr="00C242BB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sporządza ofertę handlową magazynu dla klienta lub kontrahenta</w:t>
            </w:r>
            <w:r>
              <w:t>.</w:t>
            </w:r>
          </w:p>
        </w:tc>
      </w:tr>
    </w:tbl>
    <w:p w14:paraId="767CC06C" w14:textId="77777777" w:rsidR="00480215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357DE8" w14:paraId="27EF1545" w14:textId="77777777" w:rsidTr="008663A1">
        <w:tc>
          <w:tcPr>
            <w:tcW w:w="8789" w:type="dxa"/>
            <w:gridSpan w:val="2"/>
            <w:vAlign w:val="center"/>
          </w:tcPr>
          <w:p w14:paraId="2AEED85C" w14:textId="77777777" w:rsidR="00480215" w:rsidRPr="00FA50DA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11</w:t>
            </w:r>
            <w:r w:rsidRPr="00FA50DA">
              <w:rPr>
                <w:b/>
              </w:rPr>
              <w:t xml:space="preserve">: </w:t>
            </w:r>
            <w:r w:rsidRPr="00357DE8">
              <w:rPr>
                <w:b/>
              </w:rPr>
              <w:t>Nadzoruje proces reklamacji</w:t>
            </w:r>
          </w:p>
        </w:tc>
      </w:tr>
      <w:tr w:rsidR="00480215" w:rsidRPr="00357DE8" w14:paraId="58527D97" w14:textId="77777777" w:rsidTr="008663A1">
        <w:tc>
          <w:tcPr>
            <w:tcW w:w="2268" w:type="dxa"/>
            <w:vAlign w:val="center"/>
          </w:tcPr>
          <w:p w14:paraId="1A0FB55C" w14:textId="77777777" w:rsidR="00480215" w:rsidRPr="00FA50DA" w:rsidRDefault="00480215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67AD5439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przyjmuje zgłoszenia reklamacyjne</w:t>
            </w:r>
            <w:r>
              <w:t>,</w:t>
            </w:r>
          </w:p>
          <w:p w14:paraId="7F850BAF" w14:textId="77777777" w:rsidR="00480215" w:rsidRPr="00357DE8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sporządza odpowiedź na reklamację</w:t>
            </w:r>
            <w:r>
              <w:t>,</w:t>
            </w:r>
          </w:p>
          <w:p w14:paraId="2E1E37E1" w14:textId="77777777" w:rsidR="00480215" w:rsidRPr="007A16EB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zabezpiecza towar przyjęty do oceny rzeczoznawcy</w:t>
            </w:r>
            <w:r>
              <w:t>.</w:t>
            </w:r>
          </w:p>
        </w:tc>
      </w:tr>
    </w:tbl>
    <w:p w14:paraId="6FA8F54D" w14:textId="77777777" w:rsidR="00480215" w:rsidRPr="00FA50DA" w:rsidRDefault="00480215" w:rsidP="00480215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80215" w:rsidRPr="00B7040E" w14:paraId="47FAF203" w14:textId="77777777" w:rsidTr="008663A1">
        <w:tc>
          <w:tcPr>
            <w:tcW w:w="8789" w:type="dxa"/>
            <w:gridSpan w:val="2"/>
            <w:vAlign w:val="center"/>
          </w:tcPr>
          <w:p w14:paraId="3FD776F2" w14:textId="77777777" w:rsidR="00480215" w:rsidRPr="00FA50DA" w:rsidRDefault="00480215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12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>Komunikacja w języku angielskim</w:t>
            </w:r>
          </w:p>
        </w:tc>
      </w:tr>
      <w:tr w:rsidR="00480215" w:rsidRPr="00CA1E0D" w14:paraId="61A1606E" w14:textId="77777777" w:rsidTr="008663A1">
        <w:tc>
          <w:tcPr>
            <w:tcW w:w="2268" w:type="dxa"/>
            <w:vAlign w:val="center"/>
          </w:tcPr>
          <w:p w14:paraId="01233D9A" w14:textId="77777777" w:rsidR="00480215" w:rsidRPr="00FA50DA" w:rsidRDefault="00480215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3FFEEEA0" w14:textId="77777777" w:rsidR="00480215" w:rsidRPr="00026972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u</w:t>
            </w:r>
            <w:r w:rsidRPr="00026972">
              <w:t>czestniczy w rozmowie w typowych sytuacjach związanych z wykonywaniem zadań zawodowych</w:t>
            </w:r>
            <w:r>
              <w:t>,</w:t>
            </w:r>
          </w:p>
          <w:p w14:paraId="32153403" w14:textId="77777777" w:rsidR="00480215" w:rsidRPr="00026972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r</w:t>
            </w:r>
            <w:r w:rsidRPr="00026972">
              <w:t>ozumie proste wypowiedzi ustne, wyraźnie artykułowane w standardowym języku angielskim</w:t>
            </w:r>
            <w:r>
              <w:t>,</w:t>
            </w:r>
          </w:p>
          <w:p w14:paraId="72792BC2" w14:textId="77777777" w:rsidR="00480215" w:rsidRPr="00026972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s</w:t>
            </w:r>
            <w:r w:rsidRPr="00026972">
              <w:t>amodzielnie tworzy krótkie, proste, spójne i logiczne wypowiedzi ustne i pisemne w języku angielskim</w:t>
            </w:r>
            <w:r>
              <w:t>,</w:t>
            </w:r>
          </w:p>
          <w:p w14:paraId="2D90950F" w14:textId="77777777" w:rsidR="00480215" w:rsidRPr="00026972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c</w:t>
            </w:r>
            <w:r w:rsidRPr="00026972">
              <w:t xml:space="preserve">zyta i wypełnia dokumentację, używając </w:t>
            </w:r>
            <w:r>
              <w:t xml:space="preserve">języka </w:t>
            </w:r>
            <w:r w:rsidRPr="00026972">
              <w:t>angielskiego oraz słownictwa zawodowego</w:t>
            </w:r>
            <w:r>
              <w:t>,</w:t>
            </w:r>
          </w:p>
          <w:p w14:paraId="1EB3235D" w14:textId="77777777" w:rsidR="00480215" w:rsidRPr="00026972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k</w:t>
            </w:r>
            <w:r w:rsidRPr="00026972">
              <w:t>orzysta z narzędzi do doskonalenia własnych umiejętności językowych i podnoszenia świadomości</w:t>
            </w:r>
            <w:r>
              <w:t>,</w:t>
            </w:r>
          </w:p>
          <w:p w14:paraId="59606221" w14:textId="77777777" w:rsidR="00480215" w:rsidRPr="007A16EB" w:rsidRDefault="00480215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</w:t>
            </w:r>
            <w:r w:rsidRPr="00026972">
              <w:t>racuje w międzynarodowym zespole.</w:t>
            </w:r>
          </w:p>
        </w:tc>
      </w:tr>
    </w:tbl>
    <w:p w14:paraId="67A330B8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 xml:space="preserve">Monitoring, mentoring i wsparcie w trakcie mobilności </w:t>
      </w:r>
    </w:p>
    <w:p w14:paraId="7A90EB38" w14:textId="77777777" w:rsidR="001C30CC" w:rsidRPr="000242A1" w:rsidRDefault="007336EC">
      <w:pPr>
        <w:pStyle w:val="Nagwek2"/>
        <w:numPr>
          <w:ilvl w:val="1"/>
          <w:numId w:val="11"/>
        </w:numPr>
      </w:pPr>
      <w:bookmarkStart w:id="1" w:name="_heading=h.30j0zll" w:colFirst="0" w:colLast="0"/>
      <w:bookmarkEnd w:id="1"/>
      <w:r w:rsidRPr="000242A1">
        <w:t>Osoby odpowiedzialne w organizacji przyjmującej</w:t>
      </w:r>
    </w:p>
    <w:p w14:paraId="249CB529" w14:textId="77777777" w:rsidR="001C30CC" w:rsidRPr="000242A1" w:rsidRDefault="007336EC">
      <w:pPr>
        <w:spacing w:before="240" w:after="240"/>
      </w:pPr>
      <w:r w:rsidRPr="000242A1">
        <w:t>Następująca (e) osoba (y) w organizacji przyjmującej mają za zadanie wprowadzić uczestnika w jego aktywności i zadania w organizacji przyjmującej, zapewnić mu praktyczne wsparcie, monitorować jego postępy w nauce, wspierać go w osiąganiu oczekiwanych efektów uczenia się oraz pomagać mu w integracji z codziennymi obowiązkami i środowiskiem społecznym w organizacji przyjmującej</w:t>
      </w:r>
    </w:p>
    <w:tbl>
      <w:tblPr>
        <w:tblStyle w:val="af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3770B04B" w14:textId="77777777">
        <w:tc>
          <w:tcPr>
            <w:tcW w:w="2835" w:type="dxa"/>
            <w:vAlign w:val="center"/>
          </w:tcPr>
          <w:p w14:paraId="2ADEBC7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3DEFE6A9" w14:textId="3E638596" w:rsidR="001C30CC" w:rsidRPr="000242A1" w:rsidRDefault="00FB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>[</w:t>
            </w:r>
            <w:r w:rsidR="00E0026F">
              <w:rPr>
                <w:color w:val="auto"/>
              </w:rPr>
              <w:t>Imię i nazwisko]</w:t>
            </w:r>
          </w:p>
        </w:tc>
      </w:tr>
      <w:tr w:rsidR="001C30CC" w:rsidRPr="000242A1" w14:paraId="3E96063E" w14:textId="77777777">
        <w:tc>
          <w:tcPr>
            <w:tcW w:w="2835" w:type="dxa"/>
            <w:vAlign w:val="center"/>
          </w:tcPr>
          <w:p w14:paraId="7928115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5954" w:type="dxa"/>
            <w:vAlign w:val="center"/>
          </w:tcPr>
          <w:p w14:paraId="112E76F3" w14:textId="134BD322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Mentor</w:t>
            </w:r>
          </w:p>
        </w:tc>
      </w:tr>
      <w:tr w:rsidR="001C30CC" w:rsidRPr="000242A1" w14:paraId="1598CAC3" w14:textId="77777777">
        <w:tc>
          <w:tcPr>
            <w:tcW w:w="2835" w:type="dxa"/>
            <w:vAlign w:val="center"/>
          </w:tcPr>
          <w:p w14:paraId="1C7A5AA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Email:</w:t>
            </w:r>
          </w:p>
        </w:tc>
        <w:tc>
          <w:tcPr>
            <w:tcW w:w="5954" w:type="dxa"/>
            <w:vAlign w:val="center"/>
          </w:tcPr>
          <w:p w14:paraId="1CF59D1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BA383B9" w14:textId="77777777">
        <w:tc>
          <w:tcPr>
            <w:tcW w:w="2835" w:type="dxa"/>
            <w:vAlign w:val="center"/>
          </w:tcPr>
          <w:p w14:paraId="21A745E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lastRenderedPageBreak/>
              <w:t>Numer (y) telefonów:</w:t>
            </w:r>
          </w:p>
        </w:tc>
        <w:tc>
          <w:tcPr>
            <w:tcW w:w="5954" w:type="dxa"/>
            <w:vAlign w:val="center"/>
          </w:tcPr>
          <w:p w14:paraId="2932599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213AC7A" w14:textId="77777777">
        <w:tc>
          <w:tcPr>
            <w:tcW w:w="2835" w:type="dxa"/>
            <w:vAlign w:val="center"/>
          </w:tcPr>
          <w:p w14:paraId="1B00F47A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Zakres odpowiedzialności:</w:t>
            </w:r>
          </w:p>
        </w:tc>
        <w:tc>
          <w:tcPr>
            <w:tcW w:w="5954" w:type="dxa"/>
            <w:vAlign w:val="center"/>
          </w:tcPr>
          <w:p w14:paraId="24D9C9B3" w14:textId="0B6B4C2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Wprowadzenie uczestnika do pracy:</w:t>
            </w:r>
            <w:r w:rsidRPr="00134BF4">
              <w:rPr>
                <w:szCs w:val="20"/>
              </w:rPr>
              <w:t xml:space="preserve"> Mentor pomaga zapoznać uczestnika z misją, wartościami i ogólną kulturą pracy organizacji. Przekazuje ogólny przegląd środowiska pracy, polityk</w:t>
            </w:r>
            <w:r>
              <w:rPr>
                <w:szCs w:val="20"/>
              </w:rPr>
              <w:t>i wewnętrznej</w:t>
            </w:r>
            <w:r w:rsidRPr="00134BF4">
              <w:rPr>
                <w:szCs w:val="20"/>
              </w:rPr>
              <w:t xml:space="preserve"> oraz procedur.</w:t>
            </w:r>
          </w:p>
          <w:p w14:paraId="521BA74D" w14:textId="27F11F81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 xml:space="preserve">Przedstawienie </w:t>
            </w:r>
            <w:r w:rsidR="002032B6">
              <w:rPr>
                <w:b/>
                <w:bCs/>
                <w:szCs w:val="20"/>
              </w:rPr>
              <w:t>pracowników</w:t>
            </w:r>
            <w:r w:rsidRPr="00134BF4">
              <w:rPr>
                <w:b/>
                <w:bCs/>
                <w:szCs w:val="20"/>
              </w:rPr>
              <w:t xml:space="preserve"> i ich obowiązków:</w:t>
            </w:r>
            <w:r w:rsidRPr="00134BF4">
              <w:rPr>
                <w:szCs w:val="20"/>
              </w:rPr>
              <w:t xml:space="preserve"> Mentor </w:t>
            </w:r>
            <w:r>
              <w:rPr>
                <w:szCs w:val="20"/>
              </w:rPr>
              <w:t>przedstawia</w:t>
            </w:r>
            <w:r w:rsidRPr="00134BF4">
              <w:rPr>
                <w:szCs w:val="20"/>
              </w:rPr>
              <w:t xml:space="preserve"> uczestnika </w:t>
            </w:r>
            <w:r w:rsidR="002032B6">
              <w:rPr>
                <w:szCs w:val="20"/>
              </w:rPr>
              <w:t>pracownikom</w:t>
            </w:r>
            <w:r w:rsidRPr="00134BF4">
              <w:rPr>
                <w:szCs w:val="20"/>
              </w:rPr>
              <w:t xml:space="preserve"> i członk</w:t>
            </w:r>
            <w:r>
              <w:rPr>
                <w:szCs w:val="20"/>
              </w:rPr>
              <w:t>om</w:t>
            </w:r>
            <w:r w:rsidRPr="00134BF4">
              <w:rPr>
                <w:szCs w:val="20"/>
              </w:rPr>
              <w:t xml:space="preserve"> zespołu, wyjaśniając ich role, obowiązki oraz obszary specjalizacji.</w:t>
            </w:r>
          </w:p>
          <w:p w14:paraId="09EE158F" w14:textId="6E086FC5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Bezpośredni nadzór nad programem</w:t>
            </w:r>
            <w:r w:rsidR="00CA6CCD">
              <w:rPr>
                <w:b/>
                <w:bCs/>
                <w:szCs w:val="20"/>
              </w:rPr>
              <w:t xml:space="preserve"> praktyk</w:t>
            </w:r>
            <w:r w:rsidRPr="00134BF4">
              <w:rPr>
                <w:b/>
                <w:bCs/>
                <w:szCs w:val="20"/>
              </w:rPr>
              <w:t>:</w:t>
            </w:r>
            <w:r w:rsidRPr="00134BF4">
              <w:rPr>
                <w:szCs w:val="20"/>
              </w:rPr>
              <w:t xml:space="preserve"> Mentor jest odpowiedzialny za nadzór nad prawidłową realizacją programu </w:t>
            </w:r>
            <w:r w:rsidR="00CA6CCD">
              <w:rPr>
                <w:szCs w:val="20"/>
              </w:rPr>
              <w:t>praktyk</w:t>
            </w:r>
            <w:r w:rsidRPr="00134BF4">
              <w:rPr>
                <w:szCs w:val="20"/>
              </w:rPr>
              <w:t xml:space="preserve">. Upewnia się, że cele programu są zgodne z celami nauki uczestnika </w:t>
            </w:r>
            <w:r w:rsidR="00527B08">
              <w:rPr>
                <w:szCs w:val="20"/>
              </w:rPr>
              <w:t>a</w:t>
            </w:r>
            <w:r w:rsidRPr="00134BF4">
              <w:rPr>
                <w:szCs w:val="20"/>
              </w:rPr>
              <w:t xml:space="preserve"> </w:t>
            </w:r>
            <w:r w:rsidR="00CA6CCD">
              <w:rPr>
                <w:szCs w:val="20"/>
              </w:rPr>
              <w:t>praktykant</w:t>
            </w:r>
            <w:r w:rsidRPr="00134BF4">
              <w:rPr>
                <w:szCs w:val="20"/>
              </w:rPr>
              <w:t xml:space="preserve"> otrzymuje wszechstronne doświadczenie.</w:t>
            </w:r>
          </w:p>
          <w:p w14:paraId="0DBDC799" w14:textId="1A9A4D22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Przydzielanie zadań:</w:t>
            </w:r>
            <w:r w:rsidRPr="00134BF4">
              <w:rPr>
                <w:szCs w:val="20"/>
              </w:rPr>
              <w:t xml:space="preserve"> Mentor przydziela </w:t>
            </w:r>
            <w:r w:rsidR="00CA6CCD">
              <w:rPr>
                <w:szCs w:val="20"/>
              </w:rPr>
              <w:t>uczestnikowi</w:t>
            </w:r>
            <w:r w:rsidRPr="00134BF4">
              <w:rPr>
                <w:szCs w:val="20"/>
              </w:rPr>
              <w:t xml:space="preserve"> konkretne zadania i projekty, biorąc pod uwagę jego umiejętności, zainteresowania i cele nauki. Przekazuje jasne instrukcje, ustala oczekiwania oraz dostarcza niezbędnych zasobów, aby umożliwić pomyślne wykonanie powierzonych zadań.</w:t>
            </w:r>
          </w:p>
          <w:p w14:paraId="449EF859" w14:textId="21C0EDF4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Nadzór nad wykonaniem zadań:</w:t>
            </w:r>
            <w:r w:rsidRPr="00134BF4">
              <w:rPr>
                <w:szCs w:val="20"/>
              </w:rPr>
              <w:t xml:space="preserve"> Mentor ściśle monitoruje </w:t>
            </w:r>
            <w:r w:rsidR="00CA6CCD">
              <w:rPr>
                <w:szCs w:val="20"/>
              </w:rPr>
              <w:t>postęp</w:t>
            </w:r>
            <w:r w:rsidR="00527B08">
              <w:rPr>
                <w:szCs w:val="20"/>
              </w:rPr>
              <w:t>y</w:t>
            </w:r>
            <w:r w:rsidR="00CA6CCD">
              <w:rPr>
                <w:szCs w:val="20"/>
              </w:rPr>
              <w:t xml:space="preserve"> uczestnika</w:t>
            </w:r>
            <w:r w:rsidRPr="00134BF4">
              <w:rPr>
                <w:szCs w:val="20"/>
              </w:rPr>
              <w:t xml:space="preserve"> w realizacji przypisanych zadań. </w:t>
            </w:r>
            <w:r w:rsidR="00527B08">
              <w:rPr>
                <w:szCs w:val="20"/>
              </w:rPr>
              <w:t>Wyraża</w:t>
            </w:r>
            <w:r w:rsidRPr="00134BF4">
              <w:rPr>
                <w:szCs w:val="20"/>
              </w:rPr>
              <w:t xml:space="preserve"> opinie, sugestie oraz konstruktywną krytykę, aby pomóc uczestnikowi w doskonaleniu umiejętności i zrozumieniu pracy. Mentor </w:t>
            </w:r>
            <w:r w:rsidR="00CA6CCD">
              <w:rPr>
                <w:szCs w:val="20"/>
              </w:rPr>
              <w:t>upewnia się</w:t>
            </w:r>
            <w:r w:rsidRPr="00134BF4">
              <w:rPr>
                <w:szCs w:val="20"/>
              </w:rPr>
              <w:t xml:space="preserve">, że </w:t>
            </w:r>
            <w:r w:rsidR="005B262E">
              <w:rPr>
                <w:szCs w:val="20"/>
              </w:rPr>
              <w:t>praktykant</w:t>
            </w:r>
            <w:r w:rsidR="00BD2D32">
              <w:rPr>
                <w:szCs w:val="20"/>
              </w:rPr>
              <w:t xml:space="preserve"> </w:t>
            </w:r>
            <w:r w:rsidRPr="00134BF4">
              <w:rPr>
                <w:szCs w:val="20"/>
              </w:rPr>
              <w:t xml:space="preserve">przestrzega standardów jakości, terminów oraz </w:t>
            </w:r>
            <w:r w:rsidR="00975AE3">
              <w:rPr>
                <w:szCs w:val="20"/>
              </w:rPr>
              <w:t>właściwych</w:t>
            </w:r>
            <w:r w:rsidR="00975AE3">
              <w:rPr>
                <w:rStyle w:val="Odwoaniedokomentarza"/>
              </w:rPr>
              <w:t xml:space="preserve"> </w:t>
            </w:r>
            <w:r w:rsidRPr="00134BF4">
              <w:rPr>
                <w:szCs w:val="20"/>
              </w:rPr>
              <w:t>procedur i protokołów.</w:t>
            </w:r>
          </w:p>
          <w:p w14:paraId="21AA37EA" w14:textId="03F64F3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Monitorowanie i ocena:</w:t>
            </w:r>
            <w:r w:rsidRPr="00134BF4">
              <w:rPr>
                <w:szCs w:val="20"/>
              </w:rPr>
              <w:t xml:space="preserve"> Mentor regularnie ocenia wydajność, postępy oraz ogólny rozwój </w:t>
            </w:r>
            <w:r w:rsidR="005B262E">
              <w:rPr>
                <w:szCs w:val="20"/>
              </w:rPr>
              <w:t>uczestnika</w:t>
            </w:r>
            <w:r w:rsidRPr="00134BF4">
              <w:rPr>
                <w:szCs w:val="20"/>
              </w:rPr>
              <w:t xml:space="preserve"> podczas </w:t>
            </w:r>
            <w:r w:rsidR="00CA6CCD">
              <w:rPr>
                <w:szCs w:val="20"/>
              </w:rPr>
              <w:t>trwania praktyk</w:t>
            </w:r>
            <w:r w:rsidRPr="00134BF4">
              <w:rPr>
                <w:szCs w:val="20"/>
              </w:rPr>
              <w:t xml:space="preserve">. Przekazuje bieżące opinie, zarówno pozytywne, jak i </w:t>
            </w:r>
            <w:r w:rsidR="00A03359">
              <w:rPr>
                <w:szCs w:val="20"/>
              </w:rPr>
              <w:t>negatywne</w:t>
            </w:r>
            <w:r w:rsidRPr="00134BF4">
              <w:rPr>
                <w:szCs w:val="20"/>
              </w:rPr>
              <w:t xml:space="preserve">, aby pomóc uczestnikowi w doskonaleniu umiejętności oraz </w:t>
            </w:r>
            <w:r w:rsidR="005B262E">
              <w:rPr>
                <w:szCs w:val="20"/>
              </w:rPr>
              <w:t xml:space="preserve">w </w:t>
            </w:r>
            <w:r w:rsidRPr="00134BF4">
              <w:rPr>
                <w:szCs w:val="20"/>
              </w:rPr>
              <w:t>rozwoju zawodowym.</w:t>
            </w:r>
          </w:p>
          <w:p w14:paraId="1A2FCDB9" w14:textId="46A7B01E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Zapewnienie wsparcia i mentorskiej opieki:</w:t>
            </w:r>
            <w:r w:rsidRPr="00134BF4">
              <w:rPr>
                <w:szCs w:val="20"/>
              </w:rPr>
              <w:t xml:space="preserve"> </w:t>
            </w:r>
            <w:r w:rsidR="00D808D7">
              <w:rPr>
                <w:szCs w:val="20"/>
              </w:rPr>
              <w:t>Mentor jest wsparciem dla praktykanta, udziela mu fachowych porad, a jeśli to konieczne, konkretnej pomocy.</w:t>
            </w:r>
            <w:r w:rsidRPr="00134BF4">
              <w:rPr>
                <w:szCs w:val="20"/>
              </w:rPr>
              <w:t xml:space="preserve"> Tworzy wspierające i sprzyjające środowisko, w którym uczestnik czuje się komfortowo, szukając pomocy lub omawiając wszelkie napotkane trudności.</w:t>
            </w:r>
          </w:p>
          <w:p w14:paraId="36F3F126" w14:textId="24F0A1D0" w:rsidR="00134BF4" w:rsidRPr="00134BF4" w:rsidRDefault="00A03359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Oferowanie </w:t>
            </w:r>
            <w:r w:rsidR="00134BF4" w:rsidRPr="00134BF4">
              <w:rPr>
                <w:b/>
                <w:bCs/>
                <w:szCs w:val="20"/>
              </w:rPr>
              <w:t>możliwości nauki:</w:t>
            </w:r>
            <w:r w:rsidR="00134BF4" w:rsidRPr="00134BF4">
              <w:rPr>
                <w:szCs w:val="20"/>
              </w:rPr>
              <w:t xml:space="preserve"> </w:t>
            </w:r>
            <w:r w:rsidR="00712D37" w:rsidRPr="00712D37">
              <w:rPr>
                <w:szCs w:val="20"/>
              </w:rPr>
              <w:t xml:space="preserve">Mentor rozpoznaje </w:t>
            </w:r>
            <w:r w:rsidR="00712D37">
              <w:rPr>
                <w:szCs w:val="20"/>
              </w:rPr>
              <w:br/>
            </w:r>
            <w:r w:rsidR="00712D37" w:rsidRPr="00712D37">
              <w:rPr>
                <w:szCs w:val="20"/>
              </w:rPr>
              <w:t>i tworzy możliwości do zdobywania nowych umiejętności, wiedzy i doświadczeń przez uczestnika.</w:t>
            </w:r>
          </w:p>
          <w:p w14:paraId="0EAF9C81" w14:textId="01252F3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47CC6CDB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Osoby odpowiedzialne w organizacji wysyłającej</w:t>
      </w:r>
    </w:p>
    <w:p w14:paraId="0878F1AB" w14:textId="77777777" w:rsidR="001C30CC" w:rsidRPr="000242A1" w:rsidRDefault="007336EC">
      <w:pPr>
        <w:spacing w:before="240" w:after="240"/>
      </w:pPr>
      <w:r w:rsidRPr="000242A1">
        <w:t>Następująca(e) osoba(y) w organizacji wysyłającej jest(są) odpowiedzialna(e) za śledzenie postępów uczestników i zapewnienie merytorycznego lub praktycznego wsparcia ze strony organizacji wysyłającej.</w:t>
      </w:r>
    </w:p>
    <w:tbl>
      <w:tblPr>
        <w:tblStyle w:val="af3"/>
        <w:tblW w:w="872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2"/>
        <w:gridCol w:w="6395"/>
      </w:tblGrid>
      <w:tr w:rsidR="001C30CC" w:rsidRPr="000242A1" w14:paraId="78AB58CD" w14:textId="77777777">
        <w:tc>
          <w:tcPr>
            <w:tcW w:w="2332" w:type="dxa"/>
          </w:tcPr>
          <w:p w14:paraId="22DBEB0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95" w:type="dxa"/>
          </w:tcPr>
          <w:p w14:paraId="69D3AD46" w14:textId="43465491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>[</w:t>
            </w:r>
            <w:r w:rsidR="00712D37">
              <w:rPr>
                <w:color w:val="auto"/>
              </w:rPr>
              <w:t>Imię i nazwisko]</w:t>
            </w:r>
          </w:p>
        </w:tc>
      </w:tr>
      <w:tr w:rsidR="001C30CC" w:rsidRPr="000242A1" w14:paraId="6C627283" w14:textId="77777777">
        <w:tc>
          <w:tcPr>
            <w:tcW w:w="2332" w:type="dxa"/>
          </w:tcPr>
          <w:p w14:paraId="607AB2C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6395" w:type="dxa"/>
          </w:tcPr>
          <w:p w14:paraId="5E292AF9" w14:textId="5A594A62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9D381C">
              <w:rPr>
                <w:color w:val="auto"/>
              </w:rPr>
              <w:t>[</w:t>
            </w:r>
            <w:r w:rsidR="00712D37">
              <w:rPr>
                <w:color w:val="auto"/>
              </w:rPr>
              <w:t>Nazwa stanowiska]</w:t>
            </w:r>
          </w:p>
        </w:tc>
      </w:tr>
      <w:tr w:rsidR="001C30CC" w:rsidRPr="000242A1" w14:paraId="3D1999C9" w14:textId="77777777">
        <w:tc>
          <w:tcPr>
            <w:tcW w:w="2332" w:type="dxa"/>
          </w:tcPr>
          <w:p w14:paraId="17D0068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lastRenderedPageBreak/>
              <w:t>Zakres odpowiedzialności</w:t>
            </w:r>
          </w:p>
        </w:tc>
        <w:tc>
          <w:tcPr>
            <w:tcW w:w="6395" w:type="dxa"/>
          </w:tcPr>
          <w:p w14:paraId="2298058C" w14:textId="67F0C2B4" w:rsidR="001C30CC" w:rsidRPr="000242A1" w:rsidRDefault="007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color w:val="auto"/>
              </w:rPr>
              <w:t xml:space="preserve">Główna osoba kontaktowa dla uczestnika </w:t>
            </w:r>
            <w:r w:rsidR="00A35452">
              <w:rPr>
                <w:color w:val="auto"/>
              </w:rPr>
              <w:t>w ramach</w:t>
            </w:r>
            <w:r>
              <w:rPr>
                <w:color w:val="auto"/>
              </w:rPr>
              <w:t xml:space="preserve"> organizacji </w:t>
            </w:r>
            <w:r w:rsidR="00A35452">
              <w:rPr>
                <w:color w:val="auto"/>
              </w:rPr>
              <w:t>wysyłającej.</w:t>
            </w:r>
          </w:p>
        </w:tc>
      </w:tr>
    </w:tbl>
    <w:p w14:paraId="1A2D8A44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 xml:space="preserve">Osoby towarzyszące </w:t>
      </w:r>
    </w:p>
    <w:p w14:paraId="601E08CD" w14:textId="77777777" w:rsidR="001C30CC" w:rsidRPr="000242A1" w:rsidRDefault="007336EC">
      <w:pPr>
        <w:spacing w:before="240" w:after="240"/>
      </w:pPr>
      <w:r w:rsidRPr="000242A1">
        <w:t>Następująca(e) osoba(y) będzie(ą) towarzyszyć uczestnikowi podczas jego okresu mobilności:</w:t>
      </w:r>
    </w:p>
    <w:tbl>
      <w:tblPr>
        <w:tblStyle w:val="af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25834825" w14:textId="77777777">
        <w:tc>
          <w:tcPr>
            <w:tcW w:w="2835" w:type="dxa"/>
            <w:vAlign w:val="center"/>
          </w:tcPr>
          <w:p w14:paraId="7B447FDA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2CF09B51" w14:textId="6ED6093A" w:rsidR="001C30CC" w:rsidRPr="000242A1" w:rsidRDefault="009D381C" w:rsidP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>[</w:t>
            </w:r>
            <w:r w:rsidR="00A35452">
              <w:rPr>
                <w:color w:val="auto"/>
              </w:rPr>
              <w:t>Imię i nazwisko]</w:t>
            </w:r>
          </w:p>
        </w:tc>
      </w:tr>
      <w:tr w:rsidR="001C30CC" w:rsidRPr="000242A1" w14:paraId="7BF99DC6" w14:textId="77777777">
        <w:tc>
          <w:tcPr>
            <w:tcW w:w="2835" w:type="dxa"/>
            <w:vAlign w:val="center"/>
          </w:tcPr>
          <w:p w14:paraId="3873857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5954" w:type="dxa"/>
            <w:vAlign w:val="center"/>
          </w:tcPr>
          <w:p w14:paraId="42D4E247" w14:textId="42BB71B6" w:rsidR="001C30CC" w:rsidRPr="000242A1" w:rsidRDefault="00A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color w:val="auto"/>
              </w:rPr>
              <w:t>Opiekun grupy</w:t>
            </w:r>
          </w:p>
        </w:tc>
      </w:tr>
      <w:tr w:rsidR="001C30CC" w:rsidRPr="000242A1" w14:paraId="617B7264" w14:textId="77777777">
        <w:tc>
          <w:tcPr>
            <w:tcW w:w="2835" w:type="dxa"/>
            <w:vAlign w:val="center"/>
          </w:tcPr>
          <w:p w14:paraId="3226A8E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Zakres odpowiedzialności: </w:t>
            </w:r>
          </w:p>
        </w:tc>
        <w:tc>
          <w:tcPr>
            <w:tcW w:w="5954" w:type="dxa"/>
            <w:vAlign w:val="center"/>
          </w:tcPr>
          <w:p w14:paraId="1A83ADEE" w14:textId="4425AF0A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Monitorowanie poprawności stażu:</w:t>
            </w:r>
            <w:r w:rsidRPr="00A96A53">
              <w:rPr>
                <w:szCs w:val="20"/>
              </w:rPr>
              <w:t xml:space="preserve"> Opiekun jest odpowiedzialny za zapewnienie, że </w:t>
            </w:r>
            <w:r>
              <w:rPr>
                <w:szCs w:val="20"/>
              </w:rPr>
              <w:t>praktyki</w:t>
            </w:r>
            <w:r w:rsidRPr="00A96A53">
              <w:rPr>
                <w:szCs w:val="20"/>
              </w:rPr>
              <w:t xml:space="preserve"> są realizowane zgodnie z </w:t>
            </w:r>
            <w:r>
              <w:rPr>
                <w:szCs w:val="20"/>
              </w:rPr>
              <w:t>Porozumieniem o programie zajęć</w:t>
            </w:r>
            <w:r w:rsidRPr="00A96A53">
              <w:rPr>
                <w:szCs w:val="20"/>
              </w:rPr>
              <w:t>.</w:t>
            </w:r>
          </w:p>
          <w:p w14:paraId="48B455A8" w14:textId="33AA23F1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Wsparcie uczestników i opieka podczas mobilności:</w:t>
            </w:r>
            <w:r w:rsidRPr="00A96A53">
              <w:rPr>
                <w:szCs w:val="20"/>
              </w:rPr>
              <w:t xml:space="preserve"> </w:t>
            </w:r>
            <w:r w:rsidR="008C1991">
              <w:t>Opiekun zapewnia opiekę i stałe wsparcie uczestnikom mobilności</w:t>
            </w:r>
            <w:r w:rsidRPr="00A96A53">
              <w:rPr>
                <w:szCs w:val="20"/>
              </w:rPr>
              <w:t>. Dba o to, aby uczestnicy czuli</w:t>
            </w:r>
            <w:r w:rsidR="008540D7">
              <w:rPr>
                <w:szCs w:val="20"/>
              </w:rPr>
              <w:t xml:space="preserve"> się</w:t>
            </w:r>
            <w:r w:rsidRPr="00A96A53">
              <w:rPr>
                <w:szCs w:val="20"/>
              </w:rPr>
              <w:t xml:space="preserve"> </w:t>
            </w:r>
            <w:r w:rsidR="007E4709">
              <w:rPr>
                <w:szCs w:val="20"/>
              </w:rPr>
              <w:t>komfortow</w:t>
            </w:r>
            <w:r w:rsidR="00546337">
              <w:rPr>
                <w:szCs w:val="20"/>
              </w:rPr>
              <w:t xml:space="preserve">o i byli wpierani </w:t>
            </w:r>
            <w:r w:rsidRPr="00A96A53">
              <w:rPr>
                <w:szCs w:val="20"/>
              </w:rPr>
              <w:t>w trakcie swoje</w:t>
            </w:r>
            <w:r w:rsidR="00546337">
              <w:rPr>
                <w:szCs w:val="20"/>
              </w:rPr>
              <w:t>j</w:t>
            </w:r>
            <w:r w:rsidRPr="00A96A53">
              <w:rPr>
                <w:szCs w:val="20"/>
              </w:rPr>
              <w:t xml:space="preserve"> mobilności.</w:t>
            </w:r>
          </w:p>
          <w:p w14:paraId="4946F1D6" w14:textId="377A788F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Merytoryczny kontakt z pracodawcami:</w:t>
            </w:r>
            <w:r w:rsidRPr="00A96A53">
              <w:rPr>
                <w:szCs w:val="20"/>
              </w:rPr>
              <w:t xml:space="preserve"> Opiekun utrzymuje regularny i merytoryczny kontakt</w:t>
            </w:r>
            <w:r w:rsidR="00BD2D32">
              <w:rPr>
                <w:szCs w:val="20"/>
              </w:rPr>
              <w:t xml:space="preserve"> </w:t>
            </w:r>
            <w:r w:rsidRPr="00A96A53">
              <w:rPr>
                <w:szCs w:val="20"/>
              </w:rPr>
              <w:t xml:space="preserve">z pracodawcami lub organizacjami, w których uczestnicy odbywają </w:t>
            </w:r>
            <w:r w:rsidR="00546337">
              <w:rPr>
                <w:szCs w:val="20"/>
              </w:rPr>
              <w:t>praktyki</w:t>
            </w:r>
            <w:r w:rsidRPr="00A96A53">
              <w:rPr>
                <w:szCs w:val="20"/>
              </w:rPr>
              <w:t>.</w:t>
            </w:r>
          </w:p>
          <w:p w14:paraId="41B8767C" w14:textId="5E42E2CC" w:rsidR="00A96A53" w:rsidRPr="00A96A53" w:rsidRDefault="00A96A53" w:rsidP="008C1991">
            <w:pPr>
              <w:pStyle w:val="Tekstkomentarza"/>
            </w:pPr>
            <w:r w:rsidRPr="00A96A53">
              <w:rPr>
                <w:b/>
                <w:bCs/>
              </w:rPr>
              <w:t>Monitorowanie i wspieranie uczestników</w:t>
            </w:r>
            <w:r w:rsidR="00BD2D32">
              <w:rPr>
                <w:b/>
                <w:bCs/>
              </w:rPr>
              <w:t xml:space="preserve"> </w:t>
            </w:r>
            <w:r w:rsidRPr="00A96A53">
              <w:rPr>
                <w:b/>
                <w:bCs/>
              </w:rPr>
              <w:t>w prowadzeniu dokumentacji stażu:</w:t>
            </w:r>
            <w:r w:rsidRPr="00A96A53">
              <w:t xml:space="preserve"> </w:t>
            </w:r>
            <w:r w:rsidR="008C1991">
              <w:t>Opiekun nadzoruje i wspiera uczestników w prowadzeniu aktualnej dokumentacji, w tym dzienniczka praktyk, zawierającej dokładny opis doświadczeń zawodowych, opis realizowanych zadań, osiągnięć i refleksji stażystów.</w:t>
            </w:r>
          </w:p>
          <w:p w14:paraId="5CA6416C" w14:textId="136EFCC4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 xml:space="preserve">Osoba </w:t>
            </w:r>
            <w:r w:rsidR="008C1991">
              <w:rPr>
                <w:b/>
                <w:bCs/>
                <w:szCs w:val="20"/>
              </w:rPr>
              <w:t>do kontaktu</w:t>
            </w:r>
            <w:r w:rsidRPr="00A96A53">
              <w:rPr>
                <w:b/>
                <w:bCs/>
                <w:szCs w:val="20"/>
              </w:rPr>
              <w:t xml:space="preserve"> podczas mobilności:</w:t>
            </w:r>
            <w:r w:rsidRPr="00A96A53">
              <w:rPr>
                <w:szCs w:val="20"/>
              </w:rPr>
              <w:t xml:space="preserve"> </w:t>
            </w:r>
            <w:r w:rsidR="008C1991">
              <w:t xml:space="preserve">Opiekun jest główną osobą do kontaktu dla uczestników mobilności. </w:t>
            </w:r>
            <w:r w:rsidRPr="00A96A53">
              <w:rPr>
                <w:szCs w:val="20"/>
              </w:rPr>
              <w:t>Jest dostępny, aby odpowiedzieć na pytania, rozwiązać wątpliwości lub pomóc w sytuacjach problematycznych, które mogą się pojawić w tym okresie.</w:t>
            </w:r>
          </w:p>
          <w:p w14:paraId="7128A5EC" w14:textId="77777777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Zapewnienie mentorskiej opieki i wsparcia:</w:t>
            </w:r>
            <w:r w:rsidRPr="00A96A53">
              <w:rPr>
                <w:szCs w:val="20"/>
              </w:rPr>
              <w:t xml:space="preserve"> Opiekun udziela uczestnikom mentorskiej opieki i wsparcia. Pomaga w poruszaniu się po środowisku zawodowym, rozwiązywaniu konfliktów oraz radzeniu sobie z osobistymi lub zawodowymi wyzwaniami.</w:t>
            </w:r>
          </w:p>
          <w:p w14:paraId="3F7238D5" w14:textId="26CF2DE9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Ułatwianie możliwości nauki:</w:t>
            </w:r>
            <w:r w:rsidRPr="00A96A53">
              <w:rPr>
                <w:szCs w:val="20"/>
              </w:rPr>
              <w:t xml:space="preserve"> Opiekun identyfikuje</w:t>
            </w:r>
            <w:r w:rsidR="00BD2D32">
              <w:rPr>
                <w:szCs w:val="20"/>
              </w:rPr>
              <w:t xml:space="preserve"> </w:t>
            </w:r>
            <w:r w:rsidR="00560BE3">
              <w:rPr>
                <w:szCs w:val="20"/>
              </w:rPr>
              <w:br/>
            </w:r>
            <w:r w:rsidRPr="00A96A53">
              <w:rPr>
                <w:szCs w:val="20"/>
              </w:rPr>
              <w:t>i ułatwia uczestnikom korzystanie z możliwości nauki</w:t>
            </w:r>
            <w:r w:rsidR="00BD2D32">
              <w:rPr>
                <w:szCs w:val="20"/>
              </w:rPr>
              <w:t xml:space="preserve"> </w:t>
            </w:r>
            <w:r w:rsidR="00560BE3">
              <w:rPr>
                <w:szCs w:val="20"/>
              </w:rPr>
              <w:br/>
            </w:r>
            <w:r w:rsidRPr="00A96A53">
              <w:rPr>
                <w:szCs w:val="20"/>
              </w:rPr>
              <w:t xml:space="preserve">w ramach programu </w:t>
            </w:r>
            <w:r w:rsidR="0067078D">
              <w:rPr>
                <w:szCs w:val="20"/>
              </w:rPr>
              <w:t>praktyk</w:t>
            </w:r>
            <w:r w:rsidRPr="00A96A53">
              <w:rPr>
                <w:szCs w:val="20"/>
              </w:rPr>
              <w:t>.</w:t>
            </w:r>
          </w:p>
          <w:p w14:paraId="102B201B" w14:textId="2D1A787F" w:rsidR="001C30CC" w:rsidRPr="000242A1" w:rsidRDefault="00A96A53" w:rsidP="00670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Ocena i informacje zwrotne:</w:t>
            </w:r>
            <w:r w:rsidRPr="00A96A53">
              <w:rPr>
                <w:szCs w:val="20"/>
              </w:rPr>
              <w:t xml:space="preserve"> Opiekun ocenia </w:t>
            </w:r>
            <w:r w:rsidR="00560BE3">
              <w:rPr>
                <w:szCs w:val="20"/>
              </w:rPr>
              <w:t xml:space="preserve">efektywność </w:t>
            </w:r>
            <w:r w:rsidRPr="00A96A53">
              <w:rPr>
                <w:szCs w:val="20"/>
              </w:rPr>
              <w:t xml:space="preserve"> uczestników podczas całego stażu </w:t>
            </w:r>
            <w:r w:rsidR="00560BE3">
              <w:rPr>
                <w:szCs w:val="20"/>
              </w:rPr>
              <w:br/>
            </w:r>
            <w:r w:rsidRPr="00A96A53">
              <w:rPr>
                <w:szCs w:val="20"/>
              </w:rPr>
              <w:t>i dostarcza informacje zwrotne, aby wspierać ich ciągły rozwój.</w:t>
            </w:r>
          </w:p>
        </w:tc>
      </w:tr>
    </w:tbl>
    <w:p w14:paraId="57E04436" w14:textId="77777777" w:rsidR="001C30CC" w:rsidRPr="000242A1" w:rsidRDefault="001C30CC">
      <w:pPr>
        <w:pBdr>
          <w:top w:val="nil"/>
          <w:left w:val="nil"/>
          <w:bottom w:val="nil"/>
          <w:right w:val="nil"/>
          <w:between w:val="nil"/>
        </w:pBdr>
        <w:rPr>
          <w:szCs w:val="20"/>
        </w:rPr>
      </w:pPr>
    </w:p>
    <w:p w14:paraId="51A5BC4F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Ustalenia dotyczące mentoringu i monitoringu</w:t>
      </w:r>
    </w:p>
    <w:p w14:paraId="5E3603BB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Ustalenia dotyczące monitorowania i mentoringu będą obejmować co najmniej:</w:t>
      </w:r>
    </w:p>
    <w:p w14:paraId="5939FF63" w14:textId="0E3AECCE" w:rsidR="001C30CC" w:rsidRPr="000242A1" w:rsidRDefault="006A12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>
        <w:rPr>
          <w:szCs w:val="20"/>
        </w:rPr>
        <w:t>Kontrolę</w:t>
      </w:r>
      <w:r w:rsidR="007336EC" w:rsidRPr="000242A1">
        <w:rPr>
          <w:szCs w:val="20"/>
        </w:rPr>
        <w:t xml:space="preserve"> dokumentacji (dziennik praktyk)</w:t>
      </w:r>
      <w:r>
        <w:rPr>
          <w:szCs w:val="20"/>
        </w:rPr>
        <w:t>.</w:t>
      </w:r>
    </w:p>
    <w:p w14:paraId="21076CBB" w14:textId="3340376A" w:rsidR="001C30CC" w:rsidRPr="000242A1" w:rsidRDefault="006A12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>
        <w:rPr>
          <w:szCs w:val="20"/>
        </w:rPr>
        <w:t>W</w:t>
      </w:r>
      <w:r w:rsidR="007336EC" w:rsidRPr="000242A1">
        <w:rPr>
          <w:szCs w:val="20"/>
        </w:rPr>
        <w:t>izyty i rozmowy z pracodawcami</w:t>
      </w:r>
      <w:r>
        <w:rPr>
          <w:szCs w:val="20"/>
        </w:rPr>
        <w:t>.</w:t>
      </w:r>
    </w:p>
    <w:p w14:paraId="38FA2DB2" w14:textId="6C064EE1" w:rsidR="009569B3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lastRenderedPageBreak/>
        <w:t>Spotkania ewaluacyjne nauczycieli przedmiotów zawodowych (opiekunów)</w:t>
      </w:r>
      <w:r w:rsidR="00BD2D32">
        <w:rPr>
          <w:szCs w:val="20"/>
        </w:rPr>
        <w:t xml:space="preserve"> </w:t>
      </w:r>
      <w:r w:rsidRPr="000242A1">
        <w:rPr>
          <w:szCs w:val="20"/>
        </w:rPr>
        <w:t xml:space="preserve">z uczniami, podczas których </w:t>
      </w:r>
      <w:r w:rsidR="006A129D">
        <w:rPr>
          <w:szCs w:val="20"/>
        </w:rPr>
        <w:t xml:space="preserve">uczniowie </w:t>
      </w:r>
      <w:r w:rsidRPr="000242A1">
        <w:rPr>
          <w:szCs w:val="20"/>
        </w:rPr>
        <w:t xml:space="preserve">będą mogli się podzielić wrażeniami, problemami, wnioskami z danego tygodnia pracy. Rozmowy podsumowujące każdy tydzień pracy. </w:t>
      </w:r>
    </w:p>
    <w:p w14:paraId="34E30DC3" w14:textId="14442506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Omawianie bieżących problemów, wsparcie w poszukiwaniu rozwiązań, formułowanie wniosków i planowanie pracy oraz celów na kolejny tydzień</w:t>
      </w:r>
      <w:r w:rsidR="00BD2D32">
        <w:rPr>
          <w:szCs w:val="20"/>
        </w:rPr>
        <w:t xml:space="preserve"> </w:t>
      </w:r>
      <w:r w:rsidRPr="000242A1">
        <w:rPr>
          <w:szCs w:val="20"/>
        </w:rPr>
        <w:t xml:space="preserve">na podstawie zdobytych doświadczeń w celu uzyskania lepszych efektów uczenia się. </w:t>
      </w:r>
    </w:p>
    <w:p w14:paraId="0593C4CA" w14:textId="4B92732E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Indywidualne rozmowy z uczniami na temat postawy, napotkanych trudności, zaangażowania, samodzielności, adaptacji w nowym środowisku pracy.</w:t>
      </w:r>
      <w:r w:rsidR="00BD2D32">
        <w:rPr>
          <w:szCs w:val="20"/>
        </w:rPr>
        <w:t xml:space="preserve"> </w:t>
      </w:r>
      <w:r w:rsidRPr="000242A1">
        <w:rPr>
          <w:szCs w:val="20"/>
        </w:rPr>
        <w:t xml:space="preserve">W razie potrzeby bieżące reagowanie i pomoc w znajdywaniu rozwiązań. </w:t>
      </w:r>
    </w:p>
    <w:p w14:paraId="10F12FC9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Spotkanie podsumowujące pod koniec mobilności.</w:t>
      </w:r>
    </w:p>
    <w:p w14:paraId="0FC2E08E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Ankiety monitorujące i ewaluacyjne online wypełniane okresowo przez uczestników.</w:t>
      </w:r>
    </w:p>
    <w:p w14:paraId="422D5358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Zapewnienie wsparcia przez cały czas mobilności i podróży przez nauczycieli delegowanych ze strony Szkoły. </w:t>
      </w:r>
    </w:p>
    <w:p w14:paraId="5FE333CE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W każdym miejscu stażowym będzie wyznaczony mentor – opiekun programu realizacji programu stażowego. Będzie on nadzorował i wspierał uczestnika podczas mobilności. </w:t>
      </w:r>
    </w:p>
    <w:p w14:paraId="2A4741B3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Ocena efektów uczenia się</w:t>
      </w:r>
    </w:p>
    <w:p w14:paraId="0AB03E08" w14:textId="77777777" w:rsidR="001C30CC" w:rsidRPr="000242A1" w:rsidRDefault="007336EC">
      <w:pPr>
        <w:spacing w:before="240" w:after="240"/>
      </w:pPr>
      <w:r w:rsidRPr="000242A1">
        <w:t>Po zakończeniu mobilności, efekty uczenia się osiągnięte przez uczestnika zostaną ocenione w następujący sposób:</w:t>
      </w:r>
    </w:p>
    <w:tbl>
      <w:tblPr>
        <w:tblStyle w:val="af5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3F41774" w14:textId="77777777">
        <w:tc>
          <w:tcPr>
            <w:tcW w:w="8789" w:type="dxa"/>
            <w:vAlign w:val="center"/>
          </w:tcPr>
          <w:p w14:paraId="26486FC1" w14:textId="77777777" w:rsidR="001C30CC" w:rsidRPr="000242A1" w:rsidRDefault="007336EC" w:rsidP="00CB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0"/>
              </w:rPr>
            </w:pPr>
            <w:bookmarkStart w:id="2" w:name="_heading=h.1fob9te" w:colFirst="0" w:colLast="0"/>
            <w:bookmarkEnd w:id="2"/>
            <w:r w:rsidRPr="000242A1">
              <w:rPr>
                <w:b/>
                <w:szCs w:val="20"/>
              </w:rPr>
              <w:t>Format oceny:</w:t>
            </w:r>
            <w:r w:rsidRPr="000242A1">
              <w:rPr>
                <w:szCs w:val="20"/>
              </w:rPr>
              <w:t xml:space="preserve"> Ocena w formie cyfrowej oraz uzasadnienie w formie opinii pracodawcy w dzienniku praktyk.</w:t>
            </w:r>
          </w:p>
        </w:tc>
      </w:tr>
      <w:tr w:rsidR="001C30CC" w:rsidRPr="000242A1" w14:paraId="2B7402A4" w14:textId="77777777">
        <w:tc>
          <w:tcPr>
            <w:tcW w:w="8789" w:type="dxa"/>
            <w:vAlign w:val="center"/>
          </w:tcPr>
          <w:p w14:paraId="06349CE7" w14:textId="2B447825" w:rsidR="001C30CC" w:rsidRPr="000242A1" w:rsidRDefault="002D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t>Pracodawca ustali główną ocenę efektów ucznia się ucznia w skali liczbowej (od 1 do 6) oraz w formie opinii uzasadniającej ocenę.</w:t>
            </w:r>
            <w:r w:rsidR="007336EC" w:rsidRPr="000242A1">
              <w:rPr>
                <w:szCs w:val="20"/>
              </w:rPr>
              <w:t xml:space="preserve"> Powyższa propozycja oceny wraz </w:t>
            </w:r>
            <w:r>
              <w:rPr>
                <w:szCs w:val="20"/>
              </w:rPr>
              <w:br/>
            </w:r>
            <w:r w:rsidR="007336EC" w:rsidRPr="000242A1">
              <w:rPr>
                <w:szCs w:val="20"/>
              </w:rPr>
              <w:t>z uzasadnieniem i opinią</w:t>
            </w:r>
            <w:r w:rsidR="00BD2D32">
              <w:rPr>
                <w:szCs w:val="20"/>
              </w:rPr>
              <w:t xml:space="preserve"> </w:t>
            </w:r>
            <w:r w:rsidR="007336EC" w:rsidRPr="000242A1">
              <w:rPr>
                <w:szCs w:val="20"/>
              </w:rPr>
              <w:t>o uczniu musi być odnotowana w dzienniku praktyk oraz potwierdzona pieczęcią zakładu oraz podpisem osoby do tego upoważnionej.</w:t>
            </w:r>
          </w:p>
        </w:tc>
      </w:tr>
    </w:tbl>
    <w:p w14:paraId="1C961450" w14:textId="77777777" w:rsidR="001C30CC" w:rsidRPr="000242A1" w:rsidRDefault="001C30CC">
      <w:pPr>
        <w:jc w:val="left"/>
        <w:rPr>
          <w:b/>
        </w:rPr>
      </w:pPr>
    </w:p>
    <w:tbl>
      <w:tblPr>
        <w:tblStyle w:val="af6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A8504C4" w14:textId="77777777">
        <w:tc>
          <w:tcPr>
            <w:tcW w:w="8789" w:type="dxa"/>
            <w:vAlign w:val="center"/>
          </w:tcPr>
          <w:p w14:paraId="4496068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Kryteria oceny:</w:t>
            </w:r>
          </w:p>
        </w:tc>
      </w:tr>
      <w:tr w:rsidR="001C30CC" w:rsidRPr="000242A1" w14:paraId="717002F5" w14:textId="77777777">
        <w:tc>
          <w:tcPr>
            <w:tcW w:w="8789" w:type="dxa"/>
            <w:vAlign w:val="center"/>
          </w:tcPr>
          <w:p w14:paraId="6C14B4FB" w14:textId="719364BA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Dokładność wykonania powierzonych zadań,</w:t>
            </w:r>
            <w:r w:rsidR="00BD2D32">
              <w:rPr>
                <w:szCs w:val="20"/>
              </w:rPr>
              <w:t xml:space="preserve"> </w:t>
            </w:r>
            <w:r w:rsidRPr="000242A1">
              <w:rPr>
                <w:szCs w:val="20"/>
              </w:rPr>
              <w:t>jakość wykonywanej pracy, sumienność, przywiązywanie uwagi do szczegółów, zaangażowanie w pracę, zachowanie podczas realizacji stażu, nastawienie do pracy, etyka pracy, stopień zainteresowania ucznia wykonywanymi zadaniami, rzeczowość i estetyka prowadzenia dziennika praktyk. Ocenie podlegać będzie również dyscyplina w czasie odbywania praktyki zawodowej (właściwa postawa i kultura osobista, poprawny wygląd, właściwy ubiór, zachowanie</w:t>
            </w:r>
            <w:r w:rsidR="00BD2D32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br/>
            </w:r>
            <w:r w:rsidRPr="000242A1">
              <w:rPr>
                <w:szCs w:val="20"/>
              </w:rPr>
              <w:t xml:space="preserve">w pracy i poza pracą podczas całej mobilności). </w:t>
            </w:r>
            <w:r w:rsidR="000679BE">
              <w:t>Oddanie dziennika praktyki zawodowej w szkole w terminie do tygodnia od zakończenia praktyk.</w:t>
            </w:r>
          </w:p>
        </w:tc>
      </w:tr>
    </w:tbl>
    <w:p w14:paraId="712E61EB" w14:textId="77777777" w:rsidR="001C30CC" w:rsidRPr="000242A1" w:rsidRDefault="001C30CC">
      <w:pPr>
        <w:jc w:val="left"/>
        <w:rPr>
          <w:b/>
        </w:rPr>
      </w:pPr>
    </w:p>
    <w:tbl>
      <w:tblPr>
        <w:tblStyle w:val="af7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C510EBD" w14:textId="77777777">
        <w:tc>
          <w:tcPr>
            <w:tcW w:w="8789" w:type="dxa"/>
            <w:vAlign w:val="center"/>
          </w:tcPr>
          <w:p w14:paraId="1B6F6A63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oceny:</w:t>
            </w:r>
          </w:p>
        </w:tc>
      </w:tr>
      <w:tr w:rsidR="001C30CC" w:rsidRPr="000242A1" w14:paraId="3C61010F" w14:textId="77777777">
        <w:tc>
          <w:tcPr>
            <w:tcW w:w="8789" w:type="dxa"/>
            <w:vAlign w:val="center"/>
          </w:tcPr>
          <w:p w14:paraId="6CAF3A08" w14:textId="101F9EE0" w:rsidR="001C30CC" w:rsidRPr="000242A1" w:rsidRDefault="009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Ocena efektów uczenia się</w:t>
            </w:r>
            <w:r w:rsidR="007336EC" w:rsidRPr="000242A1">
              <w:rPr>
                <w:szCs w:val="20"/>
              </w:rPr>
              <w:t xml:space="preserve"> ustalona zostanie przez pracodawcę podczas mobilności</w:t>
            </w:r>
            <w:r w:rsidR="00BD2D32">
              <w:rPr>
                <w:szCs w:val="20"/>
              </w:rPr>
              <w:t xml:space="preserve"> </w:t>
            </w:r>
            <w:r w:rsidR="007336EC" w:rsidRPr="000242A1">
              <w:rPr>
                <w:szCs w:val="20"/>
              </w:rPr>
              <w:t>i odnotowana w dzienniku praktyk ucznia wydanym przez instytucję wysyłającą. Propozycja oceny wraz z uzasadnieniem i opinią o uczniu musi być odnotowana</w:t>
            </w:r>
            <w:r w:rsidR="00BD2D32">
              <w:rPr>
                <w:szCs w:val="20"/>
              </w:rPr>
              <w:t xml:space="preserve"> </w:t>
            </w:r>
            <w:r w:rsidR="007336EC" w:rsidRPr="000242A1">
              <w:rPr>
                <w:szCs w:val="20"/>
              </w:rPr>
              <w:t xml:space="preserve">w dzienniku praktyk oraz potwierdzona pieczęcią zakładu oraz podpisem osoby do tego upoważnionej. </w:t>
            </w:r>
          </w:p>
          <w:p w14:paraId="195228C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7FF385CD" w14:textId="60E2E9EF" w:rsidR="001C30CC" w:rsidRPr="000242A1" w:rsidRDefault="0006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t xml:space="preserve">Po powrocie z praktyk zawodowych uczeń oddaje dziennik praktyk </w:t>
            </w:r>
            <w:proofErr w:type="spellStart"/>
            <w:r>
              <w:t>wicedyretorowi</w:t>
            </w:r>
            <w:proofErr w:type="spellEnd"/>
            <w:r>
              <w:t xml:space="preserve"> szkoły w terminie tygodnia od daty powrotu w celu weryfikacji dokumentu i ustalenia ostatecznej oceny.</w:t>
            </w:r>
          </w:p>
        </w:tc>
      </w:tr>
    </w:tbl>
    <w:p w14:paraId="70727264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lastRenderedPageBreak/>
        <w:t>Uznawanie efektów uczenia się</w:t>
      </w:r>
    </w:p>
    <w:p w14:paraId="719B4D47" w14:textId="77777777" w:rsidR="001C30CC" w:rsidRPr="000242A1" w:rsidRDefault="007336EC">
      <w:pPr>
        <w:spacing w:before="240" w:after="240"/>
      </w:pPr>
      <w:r w:rsidRPr="000242A1">
        <w:t>Efekty uczenia się osiągnięte przez uczestnika będą uznawane w następujący sposób:</w:t>
      </w:r>
    </w:p>
    <w:tbl>
      <w:tblPr>
        <w:tblStyle w:val="af8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056D051" w14:textId="77777777">
        <w:tc>
          <w:tcPr>
            <w:tcW w:w="8789" w:type="dxa"/>
            <w:vAlign w:val="center"/>
          </w:tcPr>
          <w:p w14:paraId="6DF08CC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bookmarkStart w:id="3" w:name="_heading=h.3znysh7" w:colFirst="0" w:colLast="0"/>
            <w:bookmarkEnd w:id="3"/>
            <w:r w:rsidRPr="000242A1">
              <w:rPr>
                <w:b/>
                <w:szCs w:val="20"/>
              </w:rPr>
              <w:t>Warunki uznawania:</w:t>
            </w:r>
          </w:p>
        </w:tc>
      </w:tr>
      <w:tr w:rsidR="001C30CC" w:rsidRPr="000242A1" w14:paraId="769A228B" w14:textId="77777777">
        <w:tc>
          <w:tcPr>
            <w:tcW w:w="8789" w:type="dxa"/>
            <w:vAlign w:val="center"/>
          </w:tcPr>
          <w:p w14:paraId="5D829BA6" w14:textId="49564FE1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Uczeń w porozumieniu z nauczycielami towarzyszącymi podczas mobilności oraz opiekunem w miejscu pracy, na bieżąco odnotowuje w dzienniku wykonane zadania. Pracodawca podczas wykonywanej w ramach praktyk pracy systematycznie monitoruje efekty uczenia się ucznia. W ostatnim dniu praktyk</w:t>
            </w:r>
            <w:r w:rsidR="00B04F51">
              <w:rPr>
                <w:szCs w:val="20"/>
              </w:rPr>
              <w:t xml:space="preserve"> uczeń</w:t>
            </w:r>
            <w:r w:rsidRPr="000242A1">
              <w:rPr>
                <w:szCs w:val="20"/>
              </w:rPr>
              <w:t>, przedstawia dziennik pracodawcy w celu uzyskania oceny oraz opinii swojej pracy. Propozycja oceny wraz</w:t>
            </w:r>
            <w:r w:rsidR="00BD2D32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br/>
            </w:r>
            <w:r w:rsidRPr="000242A1">
              <w:rPr>
                <w:szCs w:val="20"/>
              </w:rPr>
              <w:t xml:space="preserve">z uzasadnieniem i opinią o uczniu musi być odnotowana w dzienniku praktyk oraz potwierdzona pieczęcią zakładu </w:t>
            </w:r>
            <w:r w:rsidR="000679BE">
              <w:rPr>
                <w:szCs w:val="20"/>
              </w:rPr>
              <w:t>i</w:t>
            </w:r>
            <w:r w:rsidRPr="000242A1">
              <w:rPr>
                <w:szCs w:val="20"/>
              </w:rPr>
              <w:t xml:space="preserve"> podpisem osoby do tego upoważnionej. </w:t>
            </w:r>
            <w:r w:rsidR="000679BE">
              <w:t xml:space="preserve">Po powrocie z praktyk zawodowych uczeń oddaje dziennik praktyk </w:t>
            </w:r>
            <w:proofErr w:type="spellStart"/>
            <w:r w:rsidR="000679BE">
              <w:t>wicedyretorowi</w:t>
            </w:r>
            <w:proofErr w:type="spellEnd"/>
            <w:r w:rsidR="000679BE">
              <w:t xml:space="preserve"> szkoły w celu weryfikacji i ostatecznej akceptacji</w:t>
            </w:r>
            <w:r w:rsidRPr="000242A1">
              <w:rPr>
                <w:szCs w:val="20"/>
              </w:rPr>
              <w:t>. Pozytywna ocena z praktyki zawodowej jest podstawą do promowania ucznia do klasy programowo wyższej.</w:t>
            </w:r>
          </w:p>
        </w:tc>
      </w:tr>
    </w:tbl>
    <w:p w14:paraId="122C1646" w14:textId="77777777" w:rsidR="001C30CC" w:rsidRPr="000242A1" w:rsidRDefault="001C30CC">
      <w:pPr>
        <w:jc w:val="left"/>
        <w:rPr>
          <w:b/>
        </w:rPr>
      </w:pPr>
    </w:p>
    <w:tbl>
      <w:tblPr>
        <w:tblStyle w:val="af9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1E465EF" w14:textId="77777777">
        <w:tc>
          <w:tcPr>
            <w:tcW w:w="8789" w:type="dxa"/>
            <w:vAlign w:val="center"/>
          </w:tcPr>
          <w:p w14:paraId="405F44E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uznawania:</w:t>
            </w:r>
          </w:p>
        </w:tc>
      </w:tr>
      <w:tr w:rsidR="001C30CC" w:rsidRPr="000242A1" w14:paraId="28D6CFBB" w14:textId="77777777">
        <w:tc>
          <w:tcPr>
            <w:tcW w:w="8789" w:type="dxa"/>
            <w:vAlign w:val="center"/>
          </w:tcPr>
          <w:p w14:paraId="522744E2" w14:textId="06AA956C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Uczeń prowadzi dziennik praktyk a</w:t>
            </w:r>
            <w:r w:rsidR="00BD2D32">
              <w:rPr>
                <w:szCs w:val="20"/>
              </w:rPr>
              <w:t xml:space="preserve"> </w:t>
            </w:r>
            <w:r w:rsidRPr="000242A1">
              <w:rPr>
                <w:szCs w:val="20"/>
              </w:rPr>
              <w:t>pracodawca nadzoruje postępy ucznia.</w:t>
            </w:r>
          </w:p>
          <w:p w14:paraId="478A81B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7A04897" w14:textId="6A4964E3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Efekty uczenia się uznaje pracodawca</w:t>
            </w:r>
            <w:r w:rsidR="00E80224">
              <w:rPr>
                <w:szCs w:val="20"/>
              </w:rPr>
              <w:t>,</w:t>
            </w:r>
            <w:r w:rsidRPr="000242A1">
              <w:rPr>
                <w:szCs w:val="20"/>
              </w:rPr>
              <w:t xml:space="preserve"> wpisując propozycję oceny w formie liczby wraz z uzasadnieniem w dzienniku praktyk oraz potwierdza pieczęcią zakładu </w:t>
            </w:r>
            <w:r w:rsidRPr="000242A1">
              <w:rPr>
                <w:szCs w:val="20"/>
              </w:rPr>
              <w:br/>
              <w:t xml:space="preserve">i podpisem osoby do tego upoważnionej. </w:t>
            </w:r>
          </w:p>
          <w:p w14:paraId="4B0D984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513935D4" w14:textId="4CF3822D" w:rsidR="001C30CC" w:rsidRPr="000242A1" w:rsidRDefault="0006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t xml:space="preserve">Po powrocie z praktyk zawodowych uczeń oddaje dziennik praktyk </w:t>
            </w:r>
            <w:proofErr w:type="spellStart"/>
            <w:r>
              <w:t>wicedyretorowi</w:t>
            </w:r>
            <w:proofErr w:type="spellEnd"/>
            <w:r>
              <w:t xml:space="preserve"> szkoły w celu weryfikacji i uznania efektów kształcenia.</w:t>
            </w:r>
          </w:p>
          <w:p w14:paraId="1AD2ECE5" w14:textId="3A36FB8B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Osoby towarzyszące odpowiadają za zebranie i weryfikację nabywanych kompetencji przez każdego z uczestników. Po uzyskaniu pozytywnej oceny ze strony pracodawcy</w:t>
            </w:r>
            <w:r w:rsidR="00BD2D32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br/>
            </w:r>
            <w:r w:rsidRPr="000242A1">
              <w:rPr>
                <w:szCs w:val="20"/>
              </w:rPr>
              <w:t xml:space="preserve">i zatwierdzeniu mobilności następuje przygotowanie dokumentów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Mobilność, które kompleksowo opisują nabyte kompetencje podczas całej mobilności. W proces ich przygotowania są zaangażowane osoby towarzyszące. Po uzyskaniu zatwierdzenia tych dokumentów przez pracodawców treści są weryfikowane i zatwierdzane przez </w:t>
            </w:r>
            <w:r w:rsidR="000679BE">
              <w:rPr>
                <w:szCs w:val="20"/>
              </w:rPr>
              <w:t>dyrektora</w:t>
            </w:r>
            <w:r w:rsidRPr="000242A1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t>s</w:t>
            </w:r>
            <w:r w:rsidR="00004CCE">
              <w:rPr>
                <w:szCs w:val="20"/>
              </w:rPr>
              <w:t>zkoły.</w:t>
            </w:r>
          </w:p>
        </w:tc>
      </w:tr>
    </w:tbl>
    <w:p w14:paraId="53EBF7CC" w14:textId="77777777" w:rsidR="001C30CC" w:rsidRPr="000242A1" w:rsidRDefault="001C30CC">
      <w:pPr>
        <w:jc w:val="left"/>
        <w:rPr>
          <w:b/>
        </w:rPr>
      </w:pPr>
    </w:p>
    <w:tbl>
      <w:tblPr>
        <w:tblStyle w:val="af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50C08FB2" w14:textId="77777777">
        <w:tc>
          <w:tcPr>
            <w:tcW w:w="8789" w:type="dxa"/>
            <w:vAlign w:val="center"/>
          </w:tcPr>
          <w:p w14:paraId="1E8E362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Dokumentacja uznawania:</w:t>
            </w:r>
          </w:p>
        </w:tc>
      </w:tr>
      <w:tr w:rsidR="001C30CC" w:rsidRPr="000242A1" w14:paraId="238C7BBB" w14:textId="77777777">
        <w:tc>
          <w:tcPr>
            <w:tcW w:w="8789" w:type="dxa"/>
            <w:vAlign w:val="center"/>
          </w:tcPr>
          <w:p w14:paraId="0655807A" w14:textId="78099B40" w:rsidR="001C30CC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Dziennik praktyk wydawany</w:t>
            </w:r>
            <w:r w:rsidR="008008FD">
              <w:rPr>
                <w:szCs w:val="20"/>
              </w:rPr>
              <w:t xml:space="preserve"> przez</w:t>
            </w:r>
            <w:r w:rsidRPr="000242A1">
              <w:rPr>
                <w:szCs w:val="20"/>
              </w:rPr>
              <w:t xml:space="preserve"> </w:t>
            </w:r>
            <w:r w:rsidR="007D02EA">
              <w:rPr>
                <w:szCs w:val="20"/>
              </w:rPr>
              <w:t>szkołę</w:t>
            </w:r>
            <w:r w:rsidRPr="000242A1">
              <w:rPr>
                <w:szCs w:val="20"/>
              </w:rPr>
              <w:t xml:space="preserve"> w formie papierowej jest podstawą uznania efektów kształcenia oraz oceny. Dziennik stanowi szkolną dokumentację przebiegu praktyk oraz ich zaliczenia.</w:t>
            </w:r>
          </w:p>
          <w:p w14:paraId="79FB6834" w14:textId="77777777" w:rsidR="000E08FF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0131F9F3" w14:textId="45CF0427" w:rsidR="000E08FF" w:rsidRPr="000242A1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E08FF">
              <w:rPr>
                <w:szCs w:val="20"/>
              </w:rPr>
              <w:lastRenderedPageBreak/>
              <w:t xml:space="preserve">Końcowa ocena z odbycia </w:t>
            </w:r>
            <w:r>
              <w:rPr>
                <w:szCs w:val="20"/>
              </w:rPr>
              <w:t>praktyk</w:t>
            </w:r>
            <w:r w:rsidRPr="000E08FF">
              <w:rPr>
                <w:szCs w:val="20"/>
              </w:rPr>
              <w:t xml:space="preserve"> jest wpisywana do arkusza ocen w szkole, który stanowi dokumentację procesu nauczania i jest podstawą do promowania uczestnika do wyższej klasy oraz uznania osiągniętych w trakcie stażu efektów uczenia się.</w:t>
            </w:r>
          </w:p>
          <w:p w14:paraId="192E6F83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578A7FE" w14:textId="6DC983D9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Uczestnik otrzymuje zaświadczenie p</w:t>
            </w:r>
            <w:r w:rsidR="00117C3B">
              <w:rPr>
                <w:szCs w:val="20"/>
              </w:rPr>
              <w:t>otwierdzające</w:t>
            </w:r>
            <w:r w:rsidRPr="000242A1">
              <w:rPr>
                <w:szCs w:val="20"/>
              </w:rPr>
              <w:t xml:space="preserve"> realizację stażu w ramach programu Erasmus+ podpisane przez organizację przyjmującą i pośredniczącą.</w:t>
            </w:r>
          </w:p>
          <w:p w14:paraId="20D185F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10DA55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Uczestnik otrzymuje Dokument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 z wyszczególnieniem kompetencji nabytych podczas realizacji mobilności.</w:t>
            </w:r>
          </w:p>
        </w:tc>
      </w:tr>
    </w:tbl>
    <w:p w14:paraId="5F738435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lastRenderedPageBreak/>
        <w:t>Reintegracja w instytucji wysyłającej</w:t>
      </w:r>
    </w:p>
    <w:p w14:paraId="6DA3C5D6" w14:textId="6A5CDEE8" w:rsidR="001C30CC" w:rsidRPr="000242A1" w:rsidRDefault="007336EC">
      <w:pPr>
        <w:spacing w:before="240" w:after="240"/>
      </w:pPr>
      <w:r w:rsidRPr="000242A1">
        <w:t>Po zakończeniu okresu mobilności, uczestnik zostanie przyjęty w organizacji wysyłającej</w:t>
      </w:r>
      <w:r w:rsidR="00BD2D32">
        <w:t xml:space="preserve"> </w:t>
      </w:r>
      <w:r w:rsidR="000679BE">
        <w:br/>
      </w:r>
      <w:r w:rsidRPr="000242A1">
        <w:t>w następujący sposób:</w:t>
      </w:r>
    </w:p>
    <w:tbl>
      <w:tblPr>
        <w:tblStyle w:val="afb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F2388E1" w14:textId="77777777">
        <w:tc>
          <w:tcPr>
            <w:tcW w:w="8789" w:type="dxa"/>
            <w:vAlign w:val="center"/>
          </w:tcPr>
          <w:p w14:paraId="3EE981C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Miejsce powrotu:</w:t>
            </w:r>
          </w:p>
        </w:tc>
      </w:tr>
      <w:tr w:rsidR="001C30CC" w:rsidRPr="000242A1" w14:paraId="0871B081" w14:textId="77777777">
        <w:tc>
          <w:tcPr>
            <w:tcW w:w="8789" w:type="dxa"/>
            <w:vAlign w:val="center"/>
          </w:tcPr>
          <w:p w14:paraId="3146E95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Uczestnik będzie kontynuował naukę w tej samej klasie po powrocie do kraju.</w:t>
            </w:r>
          </w:p>
        </w:tc>
      </w:tr>
    </w:tbl>
    <w:p w14:paraId="0C8D03CE" w14:textId="77777777" w:rsidR="001C30CC" w:rsidRPr="000242A1" w:rsidRDefault="001C30CC">
      <w:pPr>
        <w:jc w:val="left"/>
        <w:rPr>
          <w:b/>
        </w:rPr>
      </w:pPr>
    </w:p>
    <w:tbl>
      <w:tblPr>
        <w:tblStyle w:val="afc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7DA0D75" w14:textId="77777777">
        <w:tc>
          <w:tcPr>
            <w:tcW w:w="8789" w:type="dxa"/>
            <w:vAlign w:val="center"/>
          </w:tcPr>
          <w:p w14:paraId="18D7BF7E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Warunki reintegracji po powrocie z mobilności</w:t>
            </w:r>
          </w:p>
        </w:tc>
      </w:tr>
      <w:tr w:rsidR="001C30CC" w:rsidRPr="000242A1" w14:paraId="6BD6C62E" w14:textId="77777777">
        <w:tc>
          <w:tcPr>
            <w:tcW w:w="8789" w:type="dxa"/>
            <w:vAlign w:val="center"/>
          </w:tcPr>
          <w:p w14:paraId="7342FC52" w14:textId="5E4DE7CD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Uczestni</w:t>
            </w:r>
            <w:r w:rsidR="00117C3B">
              <w:rPr>
                <w:szCs w:val="20"/>
              </w:rPr>
              <w:t>k po powrocie będzie realizował</w:t>
            </w:r>
            <w:r w:rsidRPr="000242A1">
              <w:rPr>
                <w:szCs w:val="20"/>
              </w:rPr>
              <w:t xml:space="preserve"> program edukacji w technikum. Reintegracja nie będzie konieczna ze względu na brak różnic programowych. </w:t>
            </w:r>
          </w:p>
        </w:tc>
      </w:tr>
    </w:tbl>
    <w:p w14:paraId="297DBE3C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Dodatkowe postanowienia</w:t>
      </w:r>
    </w:p>
    <w:p w14:paraId="57F7D073" w14:textId="77777777" w:rsidR="001C30CC" w:rsidRPr="000242A1" w:rsidRDefault="007336EC">
      <w:pPr>
        <w:spacing w:before="240" w:after="240"/>
      </w:pPr>
      <w:r w:rsidRPr="000242A1">
        <w:t xml:space="preserve">W trakcie mobilności mają również zastosowanie: </w:t>
      </w:r>
    </w:p>
    <w:p w14:paraId="59049EA6" w14:textId="77777777" w:rsidR="001C30CC" w:rsidRPr="000242A1" w:rsidRDefault="007336E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 xml:space="preserve">Regulamin rekrutacji i uczestnictwa w projekcie </w:t>
      </w:r>
    </w:p>
    <w:p w14:paraId="21471C1A" w14:textId="77777777" w:rsidR="001C30CC" w:rsidRPr="000242A1" w:rsidRDefault="007336EC">
      <w:pPr>
        <w:jc w:val="left"/>
      </w:pPr>
      <w:r w:rsidRPr="000242A1">
        <w:br w:type="page"/>
      </w:r>
    </w:p>
    <w:p w14:paraId="400DC419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lastRenderedPageBreak/>
        <w:t>Podpisy</w:t>
      </w:r>
    </w:p>
    <w:p w14:paraId="6B28C4D4" w14:textId="77777777" w:rsidR="001C30CC" w:rsidRPr="000242A1" w:rsidRDefault="007336EC">
      <w:r w:rsidRPr="000242A1">
        <w:t xml:space="preserve">Strony potwierdzają, że zrozumiały i akceptują treść niniejszej umowy. </w:t>
      </w:r>
    </w:p>
    <w:p w14:paraId="1613D960" w14:textId="77777777" w:rsidR="001C30CC" w:rsidRPr="000242A1" w:rsidRDefault="001C30CC"/>
    <w:tbl>
      <w:tblPr>
        <w:tblStyle w:val="afd"/>
        <w:tblW w:w="871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63"/>
      </w:tblGrid>
      <w:tr w:rsidR="001C30CC" w:rsidRPr="000242A1" w14:paraId="6069860D" w14:textId="77777777">
        <w:trPr>
          <w:trHeight w:val="277"/>
        </w:trPr>
        <w:tc>
          <w:tcPr>
            <w:tcW w:w="8711" w:type="dxa"/>
            <w:gridSpan w:val="2"/>
            <w:vAlign w:val="center"/>
          </w:tcPr>
          <w:p w14:paraId="1287022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Uczestnik</w:t>
            </w:r>
          </w:p>
        </w:tc>
      </w:tr>
      <w:tr w:rsidR="001C30CC" w:rsidRPr="000242A1" w14:paraId="706B6959" w14:textId="77777777">
        <w:trPr>
          <w:trHeight w:val="444"/>
        </w:trPr>
        <w:tc>
          <w:tcPr>
            <w:tcW w:w="2348" w:type="dxa"/>
            <w:vAlign w:val="center"/>
          </w:tcPr>
          <w:p w14:paraId="4B48874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63" w:type="dxa"/>
            <w:vAlign w:val="center"/>
          </w:tcPr>
          <w:p w14:paraId="387B620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B455A27" w14:textId="77777777">
        <w:trPr>
          <w:trHeight w:val="444"/>
        </w:trPr>
        <w:tc>
          <w:tcPr>
            <w:tcW w:w="2348" w:type="dxa"/>
            <w:vAlign w:val="center"/>
          </w:tcPr>
          <w:p w14:paraId="63B562E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63" w:type="dxa"/>
            <w:vAlign w:val="center"/>
          </w:tcPr>
          <w:p w14:paraId="409F5324" w14:textId="4BAFE82F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50BA15B" w14:textId="77777777">
        <w:trPr>
          <w:trHeight w:val="444"/>
        </w:trPr>
        <w:tc>
          <w:tcPr>
            <w:tcW w:w="2348" w:type="dxa"/>
            <w:vAlign w:val="center"/>
          </w:tcPr>
          <w:p w14:paraId="6EA06E5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63" w:type="dxa"/>
            <w:vAlign w:val="center"/>
          </w:tcPr>
          <w:p w14:paraId="1BB6208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D76DB41" w14:textId="77777777" w:rsidR="001C30CC" w:rsidRPr="000242A1" w:rsidRDefault="001C30CC"/>
    <w:tbl>
      <w:tblPr>
        <w:tblStyle w:val="afe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30F801C2" w14:textId="77777777">
        <w:trPr>
          <w:trHeight w:val="283"/>
        </w:trPr>
        <w:tc>
          <w:tcPr>
            <w:tcW w:w="8691" w:type="dxa"/>
            <w:gridSpan w:val="2"/>
          </w:tcPr>
          <w:p w14:paraId="13C613F3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Opiekun prawny uczestnika (tylko, jeżeli uczestnik ma poniżej 18 lat)</w:t>
            </w:r>
          </w:p>
        </w:tc>
      </w:tr>
      <w:tr w:rsidR="001C30CC" w:rsidRPr="000242A1" w14:paraId="01E29343" w14:textId="77777777">
        <w:trPr>
          <w:trHeight w:val="454"/>
        </w:trPr>
        <w:tc>
          <w:tcPr>
            <w:tcW w:w="2348" w:type="dxa"/>
            <w:vAlign w:val="center"/>
          </w:tcPr>
          <w:p w14:paraId="356836F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7A1139C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0EF5FFF" w14:textId="77777777">
        <w:trPr>
          <w:trHeight w:val="454"/>
        </w:trPr>
        <w:tc>
          <w:tcPr>
            <w:tcW w:w="2348" w:type="dxa"/>
            <w:vAlign w:val="center"/>
          </w:tcPr>
          <w:p w14:paraId="6C38308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42A9A36D" w14:textId="366B2B7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758ED5F6" w14:textId="77777777">
        <w:trPr>
          <w:trHeight w:val="454"/>
        </w:trPr>
        <w:tc>
          <w:tcPr>
            <w:tcW w:w="2348" w:type="dxa"/>
            <w:vAlign w:val="center"/>
          </w:tcPr>
          <w:p w14:paraId="7A42737A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43" w:type="dxa"/>
            <w:vAlign w:val="center"/>
          </w:tcPr>
          <w:p w14:paraId="6255183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0C9FADCB" w14:textId="77777777" w:rsidR="001C30CC" w:rsidRPr="000242A1" w:rsidRDefault="001C30CC"/>
    <w:tbl>
      <w:tblPr>
        <w:tblStyle w:val="aff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424E736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64DB0B5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wysyłającej</w:t>
            </w:r>
          </w:p>
        </w:tc>
      </w:tr>
      <w:tr w:rsidR="001C30CC" w:rsidRPr="000242A1" w14:paraId="26CE6B54" w14:textId="77777777">
        <w:trPr>
          <w:trHeight w:val="454"/>
        </w:trPr>
        <w:tc>
          <w:tcPr>
            <w:tcW w:w="2348" w:type="dxa"/>
          </w:tcPr>
          <w:p w14:paraId="56AE00B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6C5F806B" w14:textId="05056A6B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12A3442" w14:textId="77777777">
        <w:trPr>
          <w:trHeight w:val="454"/>
        </w:trPr>
        <w:tc>
          <w:tcPr>
            <w:tcW w:w="2348" w:type="dxa"/>
          </w:tcPr>
          <w:p w14:paraId="57F8431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6A31BCF0" w14:textId="406D3D1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1DB6398" w14:textId="77777777">
        <w:trPr>
          <w:trHeight w:val="454"/>
        </w:trPr>
        <w:tc>
          <w:tcPr>
            <w:tcW w:w="2348" w:type="dxa"/>
          </w:tcPr>
          <w:p w14:paraId="1B237F2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3BD0BC7A" w14:textId="39CC656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9445EC9" w14:textId="77777777">
        <w:trPr>
          <w:trHeight w:val="454"/>
        </w:trPr>
        <w:tc>
          <w:tcPr>
            <w:tcW w:w="2348" w:type="dxa"/>
          </w:tcPr>
          <w:p w14:paraId="68889EC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i pieczęć:</w:t>
            </w:r>
          </w:p>
        </w:tc>
        <w:tc>
          <w:tcPr>
            <w:tcW w:w="6343" w:type="dxa"/>
            <w:vAlign w:val="center"/>
          </w:tcPr>
          <w:p w14:paraId="5C40FD7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4493DD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8D51E24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2F2332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0A1447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5CC9F9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61412B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ED7A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2EF5308B" w14:textId="77777777" w:rsidR="001C30CC" w:rsidRPr="000242A1" w:rsidRDefault="001C30CC"/>
    <w:p w14:paraId="271FD1CE" w14:textId="336C565B" w:rsidR="001C30CC" w:rsidRPr="000242A1" w:rsidRDefault="007336EC" w:rsidP="00C44F84">
      <w:pPr>
        <w:jc w:val="left"/>
      </w:pPr>
      <w:r w:rsidRPr="000242A1">
        <w:br w:type="page"/>
      </w:r>
    </w:p>
    <w:tbl>
      <w:tblPr>
        <w:tblStyle w:val="aff0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1BA38F65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0AC0A5C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lastRenderedPageBreak/>
              <w:t>W imieniu organizacji przyjmującej</w:t>
            </w:r>
          </w:p>
        </w:tc>
      </w:tr>
      <w:tr w:rsidR="001C30CC" w:rsidRPr="000242A1" w14:paraId="35050362" w14:textId="77777777">
        <w:trPr>
          <w:trHeight w:val="454"/>
        </w:trPr>
        <w:tc>
          <w:tcPr>
            <w:tcW w:w="2348" w:type="dxa"/>
            <w:vAlign w:val="center"/>
          </w:tcPr>
          <w:p w14:paraId="6CC0C49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3A42F02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8BA24BA" w14:textId="77777777">
        <w:trPr>
          <w:trHeight w:val="454"/>
        </w:trPr>
        <w:tc>
          <w:tcPr>
            <w:tcW w:w="2348" w:type="dxa"/>
            <w:vAlign w:val="center"/>
          </w:tcPr>
          <w:p w14:paraId="1C5F84F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177BF03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4EEA8EF4" w14:textId="77777777">
        <w:trPr>
          <w:trHeight w:val="454"/>
        </w:trPr>
        <w:tc>
          <w:tcPr>
            <w:tcW w:w="2348" w:type="dxa"/>
            <w:vAlign w:val="center"/>
          </w:tcPr>
          <w:p w14:paraId="681FAB6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21FF0188" w14:textId="715C05E6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E73BA7C" w14:textId="77777777">
        <w:trPr>
          <w:trHeight w:val="454"/>
        </w:trPr>
        <w:tc>
          <w:tcPr>
            <w:tcW w:w="2348" w:type="dxa"/>
            <w:vAlign w:val="center"/>
          </w:tcPr>
          <w:p w14:paraId="177B0A9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(i pieczęć jeżeli występuje):</w:t>
            </w:r>
          </w:p>
        </w:tc>
        <w:tc>
          <w:tcPr>
            <w:tcW w:w="6343" w:type="dxa"/>
            <w:vAlign w:val="center"/>
          </w:tcPr>
          <w:p w14:paraId="66524EE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7EA993A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A93A16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CA2C302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FE31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158C30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53DAD5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A2EDFD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34EBB4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C4E3678" w14:textId="77777777" w:rsidR="001C30CC" w:rsidRPr="000242A1" w:rsidRDefault="001C30CC"/>
    <w:tbl>
      <w:tblPr>
        <w:tblStyle w:val="aff1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694F455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1F8C6D7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pośredniczącej</w:t>
            </w:r>
          </w:p>
        </w:tc>
      </w:tr>
      <w:tr w:rsidR="001C30CC" w:rsidRPr="000242A1" w14:paraId="5F8CE7CC" w14:textId="77777777">
        <w:trPr>
          <w:trHeight w:val="454"/>
        </w:trPr>
        <w:tc>
          <w:tcPr>
            <w:tcW w:w="2348" w:type="dxa"/>
            <w:vAlign w:val="center"/>
          </w:tcPr>
          <w:p w14:paraId="21240AC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7EBE24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FF5468E" w14:textId="77777777">
        <w:trPr>
          <w:trHeight w:val="454"/>
        </w:trPr>
        <w:tc>
          <w:tcPr>
            <w:tcW w:w="2348" w:type="dxa"/>
            <w:vAlign w:val="center"/>
          </w:tcPr>
          <w:p w14:paraId="3BA56E5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6343" w:type="dxa"/>
            <w:vAlign w:val="center"/>
          </w:tcPr>
          <w:p w14:paraId="5486519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A1372C8" w14:textId="77777777">
        <w:trPr>
          <w:trHeight w:val="454"/>
        </w:trPr>
        <w:tc>
          <w:tcPr>
            <w:tcW w:w="2348" w:type="dxa"/>
            <w:vAlign w:val="center"/>
          </w:tcPr>
          <w:p w14:paraId="3FA0859C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0C328B37" w14:textId="725B39B2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2E3EE629" w14:textId="77777777">
        <w:trPr>
          <w:trHeight w:val="454"/>
        </w:trPr>
        <w:tc>
          <w:tcPr>
            <w:tcW w:w="2348" w:type="dxa"/>
            <w:vAlign w:val="center"/>
          </w:tcPr>
          <w:p w14:paraId="2727262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i pieczęć:</w:t>
            </w:r>
          </w:p>
          <w:p w14:paraId="23F00C5A" w14:textId="77777777" w:rsidR="001C30CC" w:rsidRPr="000242A1" w:rsidRDefault="001C30CC"/>
        </w:tc>
        <w:tc>
          <w:tcPr>
            <w:tcW w:w="6343" w:type="dxa"/>
            <w:vAlign w:val="center"/>
          </w:tcPr>
          <w:p w14:paraId="4B168C2C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0C45A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0D9176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364587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A2729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21409B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5C678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A0B410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CCA0C1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E108CE2" w14:textId="77777777" w:rsidR="001C30CC" w:rsidRPr="000242A1" w:rsidRDefault="001C30CC">
      <w:pPr>
        <w:spacing w:before="240" w:after="240"/>
      </w:pPr>
    </w:p>
    <w:p w14:paraId="1BF999B6" w14:textId="77777777" w:rsidR="001C30CC" w:rsidRPr="000242A1" w:rsidRDefault="001C30CC"/>
    <w:sectPr w:rsidR="001C30CC" w:rsidRPr="000242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985" w:right="1418" w:bottom="1134" w:left="1418" w:header="680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74757" w14:textId="77777777" w:rsidR="001A4CBC" w:rsidRDefault="001A4CBC">
      <w:r>
        <w:separator/>
      </w:r>
    </w:p>
  </w:endnote>
  <w:endnote w:type="continuationSeparator" w:id="0">
    <w:p w14:paraId="68BE3F6A" w14:textId="77777777" w:rsidR="001A4CBC" w:rsidRDefault="001A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B352" w14:textId="77777777" w:rsidR="00F030C9" w:rsidRDefault="00F030C9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i/>
        <w:szCs w:val="20"/>
      </w:rPr>
    </w:pPr>
    <w:r>
      <w:rPr>
        <w:i/>
        <w:szCs w:val="20"/>
      </w:rPr>
      <w:fldChar w:fldCharType="begin"/>
    </w:r>
    <w:r>
      <w:rPr>
        <w:i/>
        <w:szCs w:val="20"/>
      </w:rPr>
      <w:instrText>PAGE</w:instrText>
    </w:r>
    <w:r>
      <w:rPr>
        <w:i/>
        <w:szCs w:val="20"/>
      </w:rPr>
      <w:fldChar w:fldCharType="end"/>
    </w:r>
  </w:p>
  <w:p w14:paraId="131D4169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  <w:r>
      <w:rPr>
        <w:i/>
        <w:color w:val="404040"/>
        <w:sz w:val="16"/>
        <w:szCs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380EB" w14:textId="77777777" w:rsidR="00F030C9" w:rsidRDefault="00F030C9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117C3B">
      <w:rPr>
        <w:noProof/>
        <w:szCs w:val="20"/>
      </w:rPr>
      <w:t>15</w:t>
    </w:r>
    <w:r>
      <w:rPr>
        <w:szCs w:val="20"/>
      </w:rPr>
      <w:fldChar w:fldCharType="end"/>
    </w:r>
  </w:p>
  <w:p w14:paraId="06A58048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7465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69C0" w14:textId="77777777" w:rsidR="001A4CBC" w:rsidRDefault="001A4CBC">
      <w:r>
        <w:separator/>
      </w:r>
    </w:p>
  </w:footnote>
  <w:footnote w:type="continuationSeparator" w:id="0">
    <w:p w14:paraId="5A128D87" w14:textId="77777777" w:rsidR="001A4CBC" w:rsidRDefault="001A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5887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11E60086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3FAEC11D" w14:textId="77777777" w:rsidR="00F030C9" w:rsidRPr="007F5733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167" w:firstLine="4153"/>
      <w:jc w:val="right"/>
      <w:rPr>
        <w:color w:val="000000"/>
        <w:sz w:val="16"/>
        <w:szCs w:val="16"/>
        <w:lang w:val="en-US"/>
      </w:rPr>
    </w:pPr>
    <w:r>
      <w:rPr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6704" behindDoc="0" locked="0" layoutInCell="1" hidden="0" allowOverlap="1" wp14:anchorId="7A7E1836" wp14:editId="2E6FAF33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3EF5C8AD" wp14:editId="0DA105FB">
              <wp:simplePos x="0" y="0"/>
              <wp:positionH relativeFrom="page">
                <wp:posOffset>885825</wp:posOffset>
              </wp:positionH>
              <wp:positionV relativeFrom="page">
                <wp:posOffset>975175</wp:posOffset>
              </wp:positionV>
              <wp:extent cx="0" cy="12700"/>
              <wp:effectExtent l="0" t="0" r="0" b="0"/>
              <wp:wrapNone/>
              <wp:docPr id="33" name="Łącznik prosty ze strzałk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674" y="3780000"/>
                        <a:ext cx="5758653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750D8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3" o:spid="_x0000_s1026" type="#_x0000_t32" style="position:absolute;margin-left:69.75pt;margin-top:76.8pt;width:0;height: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" strokecolor="black [3200]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  <w:r w:rsidRPr="007F5733">
      <w:rPr>
        <w:color w:val="000000"/>
        <w:sz w:val="16"/>
        <w:szCs w:val="16"/>
        <w:lang w:val="en-US"/>
      </w:rPr>
      <w:t xml:space="preserve"> Call for accreditation - EAC/A01/2020</w:t>
    </w:r>
  </w:p>
  <w:p w14:paraId="2E33445C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Rules</w:t>
    </w:r>
    <w:proofErr w:type="spellEnd"/>
    <w:r>
      <w:rPr>
        <w:color w:val="000000"/>
        <w:sz w:val="16"/>
        <w:szCs w:val="16"/>
      </w:rPr>
      <w:t xml:space="preserve"> of </w:t>
    </w:r>
    <w:proofErr w:type="spellStart"/>
    <w:r>
      <w:rPr>
        <w:color w:val="000000"/>
        <w:sz w:val="16"/>
        <w:szCs w:val="16"/>
      </w:rPr>
      <w:t>application</w:t>
    </w:r>
    <w:proofErr w:type="spellEnd"/>
    <w:r>
      <w:rPr>
        <w:color w:val="000000"/>
        <w:sz w:val="16"/>
        <w:szCs w:val="16"/>
      </w:rPr>
      <w:t xml:space="preserve"> / </w:t>
    </w:r>
    <w:proofErr w:type="spellStart"/>
    <w:r>
      <w:rPr>
        <w:color w:val="000000"/>
        <w:sz w:val="16"/>
        <w:szCs w:val="16"/>
      </w:rPr>
      <w:t>Annex</w:t>
    </w:r>
    <w:proofErr w:type="spellEnd"/>
    <w:r>
      <w:rPr>
        <w:color w:val="000000"/>
        <w:sz w:val="16"/>
        <w:szCs w:val="16"/>
      </w:rPr>
      <w:t> I</w:t>
    </w:r>
    <w:r>
      <w:rPr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8752" behindDoc="0" locked="0" layoutInCell="1" hidden="0" allowOverlap="1" wp14:anchorId="54549258" wp14:editId="756F287A">
          <wp:simplePos x="0" y="0"/>
          <wp:positionH relativeFrom="margin">
            <wp:align>left</wp:align>
          </wp:positionH>
          <wp:positionV relativeFrom="page">
            <wp:posOffset>467994</wp:posOffset>
          </wp:positionV>
          <wp:extent cx="1681200" cy="435600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hidden="0" allowOverlap="1" wp14:anchorId="649DC414" wp14:editId="4470B64C">
              <wp:simplePos x="0" y="0"/>
              <wp:positionH relativeFrom="margin">
                <wp:align>left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2" name="Łącznik prosty ze strzałką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6040D71" id="Łącznik prosty ze strzałką 32" o:spid="_x0000_s1026" type="#_x0000_t32" style="position:absolute;margin-left:0;margin-top:76.05pt;width:0;height:1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F152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FF0000"/>
        <w:sz w:val="16"/>
        <w:szCs w:val="16"/>
      </w:rPr>
    </w:pPr>
  </w:p>
  <w:p w14:paraId="5A7EBAD1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Porozumienie o programie zajęć edukacyjnych w ramach mobilności programu Erasmus+ – LM-SHORTVET</w:t>
    </w:r>
  </w:p>
  <w:p w14:paraId="6E3B5969" w14:textId="46A1BF30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i/>
        <w:color w:val="000000"/>
        <w:sz w:val="16"/>
        <w:szCs w:val="16"/>
      </w:rPr>
    </w:pPr>
    <w:r>
      <w:rPr>
        <w:color w:val="000000"/>
        <w:sz w:val="16"/>
        <w:szCs w:val="16"/>
      </w:rPr>
      <w:t>Numer projektu: XXXX-X-XXXX-XXXXX-XXX-XXXXXXXX</w:t>
    </w:r>
    <w:r>
      <w:rPr>
        <w:i/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00704CEA" wp14:editId="519724E8">
              <wp:simplePos x="0" y="0"/>
              <wp:positionH relativeFrom="margin">
                <wp:align>right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1" name="Łącznik prosty ze strzałką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08451B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1" o:spid="_x0000_s1026" type="#_x0000_t32" style="position:absolute;margin-left:-51.2pt;margin-top:76.05pt;width:0;height:1pt;z-index:2516556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F2FB" w14:textId="77777777" w:rsidR="00F030C9" w:rsidRPr="007F5733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sz w:val="16"/>
        <w:szCs w:val="16"/>
        <w:lang w:val="en-US"/>
      </w:rPr>
    </w:pPr>
    <w:r w:rsidRPr="007F5733">
      <w:rPr>
        <w:b/>
        <w:color w:val="000000"/>
        <w:sz w:val="16"/>
        <w:szCs w:val="16"/>
        <w:lang w:val="en-US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308"/>
    <w:multiLevelType w:val="hybridMultilevel"/>
    <w:tmpl w:val="A4ACDCC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1569"/>
    <w:multiLevelType w:val="multilevel"/>
    <w:tmpl w:val="2C3C59DE"/>
    <w:lvl w:ilvl="0">
      <w:start w:val="1"/>
      <w:numFmt w:val="bullet"/>
      <w:pStyle w:val="Listanumerowana5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6327F9"/>
    <w:multiLevelType w:val="multilevel"/>
    <w:tmpl w:val="54DE2ED0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gwek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912FA7"/>
    <w:multiLevelType w:val="hybridMultilevel"/>
    <w:tmpl w:val="B706FD26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C603B"/>
    <w:multiLevelType w:val="multilevel"/>
    <w:tmpl w:val="F72E35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577A00"/>
    <w:multiLevelType w:val="hybridMultilevel"/>
    <w:tmpl w:val="331C0660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C7622"/>
    <w:multiLevelType w:val="multilevel"/>
    <w:tmpl w:val="826A984C"/>
    <w:lvl w:ilvl="0">
      <w:start w:val="1"/>
      <w:numFmt w:val="bullet"/>
      <w:pStyle w:val="StyleStyleBulleted10ptCustomColorRGB12311170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ED6E86"/>
    <w:multiLevelType w:val="multilevel"/>
    <w:tmpl w:val="B4080AF0"/>
    <w:lvl w:ilvl="0">
      <w:start w:val="1"/>
      <w:numFmt w:val="bullet"/>
      <w:pStyle w:val="Listanumerowana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572F00"/>
    <w:multiLevelType w:val="multilevel"/>
    <w:tmpl w:val="87B47E26"/>
    <w:lvl w:ilvl="0">
      <w:start w:val="1"/>
      <w:numFmt w:val="bullet"/>
      <w:pStyle w:val="Listapunkt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8947F2"/>
    <w:multiLevelType w:val="multilevel"/>
    <w:tmpl w:val="A4FAABD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88569F"/>
    <w:multiLevelType w:val="multilevel"/>
    <w:tmpl w:val="A8E840E2"/>
    <w:lvl w:ilvl="0">
      <w:start w:val="1"/>
      <w:numFmt w:val="bullet"/>
      <w:pStyle w:val="StyleListBulletListBulletJustified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544BE9"/>
    <w:multiLevelType w:val="hybridMultilevel"/>
    <w:tmpl w:val="C8FE3500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224259"/>
    <w:multiLevelType w:val="multilevel"/>
    <w:tmpl w:val="2F72A300"/>
    <w:lvl w:ilvl="0">
      <w:start w:val="1"/>
      <w:numFmt w:val="bullet"/>
      <w:pStyle w:val="Listanumerowana3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467914"/>
    <w:multiLevelType w:val="hybridMultilevel"/>
    <w:tmpl w:val="B1E08E9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C700F"/>
    <w:multiLevelType w:val="hybridMultilevel"/>
    <w:tmpl w:val="6130D45E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4C0880"/>
    <w:multiLevelType w:val="hybridMultilevel"/>
    <w:tmpl w:val="83A4CC0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5644E"/>
    <w:multiLevelType w:val="hybridMultilevel"/>
    <w:tmpl w:val="08A0212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858"/>
    <w:multiLevelType w:val="multilevel"/>
    <w:tmpl w:val="EB64FD7E"/>
    <w:lvl w:ilvl="0">
      <w:start w:val="1"/>
      <w:numFmt w:val="bullet"/>
      <w:pStyle w:val="Listanumerowana4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935B8F"/>
    <w:multiLevelType w:val="hybridMultilevel"/>
    <w:tmpl w:val="8D1E567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D2B74"/>
    <w:multiLevelType w:val="multilevel"/>
    <w:tmpl w:val="7F7648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BE2F2C"/>
    <w:multiLevelType w:val="hybridMultilevel"/>
    <w:tmpl w:val="4EA45D5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A5904"/>
    <w:multiLevelType w:val="multilevel"/>
    <w:tmpl w:val="4992C54A"/>
    <w:lvl w:ilvl="0">
      <w:numFmt w:val="bullet"/>
      <w:pStyle w:val="Akapitzlis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FD819C8"/>
    <w:multiLevelType w:val="multilevel"/>
    <w:tmpl w:val="79145D5A"/>
    <w:lvl w:ilvl="0">
      <w:start w:val="1"/>
      <w:numFmt w:val="bullet"/>
      <w:pStyle w:val="AnnexHeading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AnnexH2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AnnexH3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AnnexH4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AnnexTable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AnnexFigure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A947A2"/>
    <w:multiLevelType w:val="multilevel"/>
    <w:tmpl w:val="BDE81B54"/>
    <w:lvl w:ilvl="0">
      <w:start w:val="1"/>
      <w:numFmt w:val="bullet"/>
      <w:pStyle w:val="Listanumer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161350"/>
    <w:multiLevelType w:val="hybridMultilevel"/>
    <w:tmpl w:val="40F2061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00551"/>
    <w:multiLevelType w:val="multilevel"/>
    <w:tmpl w:val="428EC79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6113BF2"/>
    <w:multiLevelType w:val="multilevel"/>
    <w:tmpl w:val="CF300B2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94641C0"/>
    <w:multiLevelType w:val="hybridMultilevel"/>
    <w:tmpl w:val="6DC0F4E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5467D3"/>
    <w:multiLevelType w:val="hybridMultilevel"/>
    <w:tmpl w:val="C9CE991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701998"/>
    <w:multiLevelType w:val="multilevel"/>
    <w:tmpl w:val="16FAE77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61244130">
    <w:abstractNumId w:val="10"/>
  </w:num>
  <w:num w:numId="2" w16cid:durableId="930620231">
    <w:abstractNumId w:val="7"/>
  </w:num>
  <w:num w:numId="3" w16cid:durableId="1123495673">
    <w:abstractNumId w:val="23"/>
  </w:num>
  <w:num w:numId="4" w16cid:durableId="195316851">
    <w:abstractNumId w:val="12"/>
  </w:num>
  <w:num w:numId="5" w16cid:durableId="1982272727">
    <w:abstractNumId w:val="17"/>
  </w:num>
  <w:num w:numId="6" w16cid:durableId="711537252">
    <w:abstractNumId w:val="1"/>
  </w:num>
  <w:num w:numId="7" w16cid:durableId="1219853119">
    <w:abstractNumId w:val="6"/>
  </w:num>
  <w:num w:numId="8" w16cid:durableId="2031491966">
    <w:abstractNumId w:val="19"/>
  </w:num>
  <w:num w:numId="9" w16cid:durableId="2040469078">
    <w:abstractNumId w:val="8"/>
  </w:num>
  <w:num w:numId="10" w16cid:durableId="1856534911">
    <w:abstractNumId w:val="21"/>
  </w:num>
  <w:num w:numId="11" w16cid:durableId="1788237055">
    <w:abstractNumId w:val="26"/>
  </w:num>
  <w:num w:numId="12" w16cid:durableId="1839616822">
    <w:abstractNumId w:val="22"/>
  </w:num>
  <w:num w:numId="13" w16cid:durableId="1489983017">
    <w:abstractNumId w:val="9"/>
  </w:num>
  <w:num w:numId="14" w16cid:durableId="22440882">
    <w:abstractNumId w:val="2"/>
  </w:num>
  <w:num w:numId="15" w16cid:durableId="677394330">
    <w:abstractNumId w:val="29"/>
  </w:num>
  <w:num w:numId="16" w16cid:durableId="77681847">
    <w:abstractNumId w:val="25"/>
  </w:num>
  <w:num w:numId="17" w16cid:durableId="552906">
    <w:abstractNumId w:val="4"/>
  </w:num>
  <w:num w:numId="18" w16cid:durableId="1223562754">
    <w:abstractNumId w:val="20"/>
  </w:num>
  <w:num w:numId="19" w16cid:durableId="782269247">
    <w:abstractNumId w:val="16"/>
  </w:num>
  <w:num w:numId="20" w16cid:durableId="322861141">
    <w:abstractNumId w:val="11"/>
  </w:num>
  <w:num w:numId="21" w16cid:durableId="1289429910">
    <w:abstractNumId w:val="18"/>
  </w:num>
  <w:num w:numId="22" w16cid:durableId="741758940">
    <w:abstractNumId w:val="3"/>
  </w:num>
  <w:num w:numId="23" w16cid:durableId="1805584949">
    <w:abstractNumId w:val="28"/>
  </w:num>
  <w:num w:numId="24" w16cid:durableId="1353533202">
    <w:abstractNumId w:val="24"/>
  </w:num>
  <w:num w:numId="25" w16cid:durableId="1157964885">
    <w:abstractNumId w:val="13"/>
  </w:num>
  <w:num w:numId="26" w16cid:durableId="273248502">
    <w:abstractNumId w:val="14"/>
  </w:num>
  <w:num w:numId="27" w16cid:durableId="721486155">
    <w:abstractNumId w:val="15"/>
  </w:num>
  <w:num w:numId="28" w16cid:durableId="7680016">
    <w:abstractNumId w:val="5"/>
  </w:num>
  <w:num w:numId="29" w16cid:durableId="1933003669">
    <w:abstractNumId w:val="0"/>
  </w:num>
  <w:num w:numId="30" w16cid:durableId="11124396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CC"/>
    <w:rsid w:val="00004CCE"/>
    <w:rsid w:val="00021761"/>
    <w:rsid w:val="000242A1"/>
    <w:rsid w:val="000679BE"/>
    <w:rsid w:val="000E08FF"/>
    <w:rsid w:val="0011115C"/>
    <w:rsid w:val="00116527"/>
    <w:rsid w:val="00117C3B"/>
    <w:rsid w:val="00134BF4"/>
    <w:rsid w:val="00165692"/>
    <w:rsid w:val="0016752F"/>
    <w:rsid w:val="001836A7"/>
    <w:rsid w:val="00195379"/>
    <w:rsid w:val="001A4CBC"/>
    <w:rsid w:val="001C30CC"/>
    <w:rsid w:val="001F797E"/>
    <w:rsid w:val="002032B6"/>
    <w:rsid w:val="00233EB7"/>
    <w:rsid w:val="00241F72"/>
    <w:rsid w:val="002B2DB0"/>
    <w:rsid w:val="002D79B1"/>
    <w:rsid w:val="003251A1"/>
    <w:rsid w:val="003B3E52"/>
    <w:rsid w:val="003D623A"/>
    <w:rsid w:val="003E3298"/>
    <w:rsid w:val="003F6351"/>
    <w:rsid w:val="003F69A8"/>
    <w:rsid w:val="00406ACF"/>
    <w:rsid w:val="0041431F"/>
    <w:rsid w:val="00480215"/>
    <w:rsid w:val="00490827"/>
    <w:rsid w:val="004920C3"/>
    <w:rsid w:val="004A7032"/>
    <w:rsid w:val="00527B08"/>
    <w:rsid w:val="00546337"/>
    <w:rsid w:val="005509B1"/>
    <w:rsid w:val="005514B8"/>
    <w:rsid w:val="00560BE3"/>
    <w:rsid w:val="005B262E"/>
    <w:rsid w:val="0065298A"/>
    <w:rsid w:val="0067078D"/>
    <w:rsid w:val="006A129D"/>
    <w:rsid w:val="006D17DE"/>
    <w:rsid w:val="00712D37"/>
    <w:rsid w:val="00725963"/>
    <w:rsid w:val="00730B30"/>
    <w:rsid w:val="007336EC"/>
    <w:rsid w:val="00740FF3"/>
    <w:rsid w:val="00741B42"/>
    <w:rsid w:val="00795ED4"/>
    <w:rsid w:val="007B7D09"/>
    <w:rsid w:val="007C71CB"/>
    <w:rsid w:val="007D02EA"/>
    <w:rsid w:val="007E4709"/>
    <w:rsid w:val="007F0141"/>
    <w:rsid w:val="007F5733"/>
    <w:rsid w:val="008008FD"/>
    <w:rsid w:val="00817B32"/>
    <w:rsid w:val="00830F90"/>
    <w:rsid w:val="0083342E"/>
    <w:rsid w:val="008540D7"/>
    <w:rsid w:val="00873CD5"/>
    <w:rsid w:val="00874F16"/>
    <w:rsid w:val="008A4157"/>
    <w:rsid w:val="008C1991"/>
    <w:rsid w:val="008F65F2"/>
    <w:rsid w:val="009249DE"/>
    <w:rsid w:val="009336F4"/>
    <w:rsid w:val="009409BA"/>
    <w:rsid w:val="009569B3"/>
    <w:rsid w:val="00975AE3"/>
    <w:rsid w:val="0098253F"/>
    <w:rsid w:val="009A3044"/>
    <w:rsid w:val="009C7739"/>
    <w:rsid w:val="009D381C"/>
    <w:rsid w:val="009D393E"/>
    <w:rsid w:val="009D61B6"/>
    <w:rsid w:val="009E1E90"/>
    <w:rsid w:val="00A03359"/>
    <w:rsid w:val="00A148BC"/>
    <w:rsid w:val="00A35452"/>
    <w:rsid w:val="00A446D4"/>
    <w:rsid w:val="00A72EAD"/>
    <w:rsid w:val="00A81A29"/>
    <w:rsid w:val="00A86D53"/>
    <w:rsid w:val="00A96A53"/>
    <w:rsid w:val="00AB0719"/>
    <w:rsid w:val="00AF343C"/>
    <w:rsid w:val="00AF3610"/>
    <w:rsid w:val="00B04F51"/>
    <w:rsid w:val="00B06ECA"/>
    <w:rsid w:val="00B10228"/>
    <w:rsid w:val="00B75DCC"/>
    <w:rsid w:val="00B87740"/>
    <w:rsid w:val="00B97A70"/>
    <w:rsid w:val="00BD2564"/>
    <w:rsid w:val="00BD2D32"/>
    <w:rsid w:val="00C242EF"/>
    <w:rsid w:val="00C44F84"/>
    <w:rsid w:val="00C613B1"/>
    <w:rsid w:val="00C65502"/>
    <w:rsid w:val="00CA675C"/>
    <w:rsid w:val="00CA6CCD"/>
    <w:rsid w:val="00CB7BE8"/>
    <w:rsid w:val="00D31837"/>
    <w:rsid w:val="00D56E60"/>
    <w:rsid w:val="00D808D7"/>
    <w:rsid w:val="00D84281"/>
    <w:rsid w:val="00DC5FB5"/>
    <w:rsid w:val="00DC75FE"/>
    <w:rsid w:val="00E0026F"/>
    <w:rsid w:val="00E02A52"/>
    <w:rsid w:val="00E373E1"/>
    <w:rsid w:val="00E54C2C"/>
    <w:rsid w:val="00E747B4"/>
    <w:rsid w:val="00E80224"/>
    <w:rsid w:val="00EA13DF"/>
    <w:rsid w:val="00F030C9"/>
    <w:rsid w:val="00F62600"/>
    <w:rsid w:val="00F75539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2B95"/>
  <w15:docId w15:val="{392834BD-68DB-43F5-AD40-998BF1D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color w:val="333333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FC"/>
    <w:rPr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9BB"/>
    <w:pPr>
      <w:keepNext/>
      <w:numPr>
        <w:numId w:val="14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2F19BB"/>
    <w:pPr>
      <w:keepNext/>
      <w:numPr>
        <w:ilvl w:val="1"/>
        <w:numId w:val="14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rsid w:val="00C80213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9BB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9BB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9BB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aliases w:val="Colorful List Accent 1"/>
    <w:basedOn w:val="Normalny"/>
    <w:link w:val="AkapitzlistZnak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num" w:pos="1440"/>
      </w:tabs>
      <w:spacing w:before="200" w:after="120" w:line="240" w:lineRule="atLeast"/>
      <w:ind w:left="144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num" w:pos="2160"/>
      </w:tabs>
      <w:spacing w:before="200" w:after="120" w:line="240" w:lineRule="atLeast"/>
      <w:ind w:left="21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num" w:pos="2880"/>
      </w:tabs>
      <w:spacing w:before="120" w:after="120" w:line="240" w:lineRule="atLeast"/>
      <w:ind w:left="288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num" w:pos="3600"/>
      </w:tabs>
      <w:spacing w:before="120" w:after="120" w:line="240" w:lineRule="atLeast"/>
      <w:ind w:left="360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num" w:pos="4320"/>
      </w:tabs>
      <w:spacing w:before="120" w:after="120" w:line="240" w:lineRule="atLeast"/>
      <w:ind w:left="432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UyteHipercze">
    <w:name w:val="FollowedHyperlink"/>
    <w:basedOn w:val="Domylnaczcionkaakapitu"/>
    <w:semiHidden/>
    <w:unhideWhenUsed/>
    <w:rsid w:val="00597D1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47A2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B81EAC"/>
    <w:rPr>
      <w:vertAlign w:val="superscript"/>
    </w:rPr>
  </w:style>
  <w:style w:type="character" w:customStyle="1" w:styleId="AkapitzlistZnak">
    <w:name w:val="Akapit z listą Znak"/>
    <w:aliases w:val="Colorful List Accent 1 Znak"/>
    <w:link w:val="Akapitzlist"/>
    <w:uiPriority w:val="34"/>
    <w:qFormat/>
    <w:locked/>
    <w:rsid w:val="00DE5721"/>
    <w:rPr>
      <w:rFonts w:ascii="Verdana" w:hAnsi="Verdana"/>
      <w:color w:val="333333"/>
      <w:szCs w:val="24"/>
      <w:lang w:eastAsia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styleId="Odwoaniedokomentarza">
    <w:name w:val="annotation reference"/>
    <w:basedOn w:val="Domylnaczcionkaakapitu"/>
    <w:uiPriority w:val="99"/>
    <w:semiHidden/>
    <w:unhideWhenUsed/>
    <w:rsid w:val="005514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14B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14B8"/>
    <w:rPr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4B8"/>
    <w:rPr>
      <w:b/>
      <w:bCs/>
      <w:lang w:eastAsia="en-GB"/>
    </w:rPr>
  </w:style>
  <w:style w:type="paragraph" w:styleId="Poprawka">
    <w:name w:val="Revision"/>
    <w:hidden/>
    <w:uiPriority w:val="99"/>
    <w:semiHidden/>
    <w:rsid w:val="005514B8"/>
    <w:pPr>
      <w:jc w:val="left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4vet.zsp1krotoszyn.pl/en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tDLM6A5X0VW5wtaUc+mLjwpEQ==">CgMxLjAyCGguZ2pkZ3hzMgloLjMwajB6bGwyCWguMWZvYjl0ZTIJaC4zem55c2g3OAByITEySDhnVTJOcWt6dTVNaXYyRkVwaW1aWVlNUDJSbDNxdA==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3606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SANDOVAL Elena (EAC)</dc:creator>
  <cp:lastModifiedBy>Marek Prokopowicz</cp:lastModifiedBy>
  <cp:revision>7</cp:revision>
  <dcterms:created xsi:type="dcterms:W3CDTF">2024-09-18T08:21:00Z</dcterms:created>
  <dcterms:modified xsi:type="dcterms:W3CDTF">2025-01-23T13:05:00Z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